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8712A" w14:textId="77777777" w:rsidR="001D7C76" w:rsidRDefault="001D7C76" w:rsidP="001D7C76"/>
    <w:p w14:paraId="323A3DF0" w14:textId="77777777" w:rsidR="001D7C76" w:rsidRDefault="001D7C76" w:rsidP="001D7C76"/>
    <w:p w14:paraId="7F66E651" w14:textId="77777777" w:rsidR="001D7C76" w:rsidRDefault="001D7C76" w:rsidP="001D7C76"/>
    <w:p w14:paraId="299EB23B" w14:textId="77777777" w:rsidR="001D7C76" w:rsidRDefault="001D7C76" w:rsidP="001D7C76"/>
    <w:p w14:paraId="2F47F3CB" w14:textId="44114FDA" w:rsidR="001D7C76" w:rsidRDefault="001D7C76" w:rsidP="001D7C76">
      <w:pPr>
        <w:rPr>
          <w:b/>
          <w:bCs/>
          <w:u w:val="single"/>
        </w:rPr>
      </w:pPr>
      <w:r>
        <w:rPr>
          <w:noProof/>
        </w:rPr>
        <w:drawing>
          <wp:anchor distT="0" distB="0" distL="114300" distR="114300" simplePos="0" relativeHeight="251658240" behindDoc="1" locked="0" layoutInCell="1" allowOverlap="1" wp14:anchorId="0CEBC2AF" wp14:editId="7D648D65">
            <wp:simplePos x="0" y="0"/>
            <wp:positionH relativeFrom="margin">
              <wp:posOffset>1720850</wp:posOffset>
            </wp:positionH>
            <wp:positionV relativeFrom="margin">
              <wp:posOffset>-304800</wp:posOffset>
            </wp:positionV>
            <wp:extent cx="2857500" cy="114300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pic:spPr>
                </pic:pic>
              </a:graphicData>
            </a:graphic>
            <wp14:sizeRelH relativeFrom="page">
              <wp14:pctWidth>0</wp14:pctWidth>
            </wp14:sizeRelH>
            <wp14:sizeRelV relativeFrom="page">
              <wp14:pctHeight>0</wp14:pctHeight>
            </wp14:sizeRelV>
          </wp:anchor>
        </w:drawing>
      </w:r>
      <w:r>
        <w:rPr>
          <w:b/>
          <w:bCs/>
          <w:u w:val="single"/>
        </w:rPr>
        <w:t xml:space="preserve">Welsh Athletics </w:t>
      </w:r>
      <w:r w:rsidR="00446BE5">
        <w:rPr>
          <w:b/>
          <w:bCs/>
          <w:u w:val="single"/>
        </w:rPr>
        <w:t xml:space="preserve">Joint </w:t>
      </w:r>
      <w:r>
        <w:rPr>
          <w:b/>
          <w:bCs/>
          <w:u w:val="single"/>
        </w:rPr>
        <w:t>Track and Field</w:t>
      </w:r>
      <w:r w:rsidR="00895AD6">
        <w:rPr>
          <w:b/>
          <w:bCs/>
          <w:u w:val="single"/>
        </w:rPr>
        <w:t xml:space="preserve"> and Officials</w:t>
      </w:r>
      <w:r>
        <w:rPr>
          <w:b/>
          <w:bCs/>
          <w:u w:val="single"/>
        </w:rPr>
        <w:t xml:space="preserve"> Committee</w:t>
      </w:r>
      <w:r w:rsidR="00895AD6">
        <w:rPr>
          <w:b/>
          <w:bCs/>
          <w:u w:val="single"/>
        </w:rPr>
        <w:t>s</w:t>
      </w:r>
      <w:r>
        <w:rPr>
          <w:b/>
          <w:bCs/>
          <w:u w:val="single"/>
        </w:rPr>
        <w:t xml:space="preserve">. </w:t>
      </w:r>
    </w:p>
    <w:p w14:paraId="48283E33" w14:textId="15DE38D8" w:rsidR="001D7C76" w:rsidRDefault="001D7C76" w:rsidP="001D7C76">
      <w:pPr>
        <w:rPr>
          <w:b/>
          <w:bCs/>
          <w:u w:val="single"/>
        </w:rPr>
      </w:pPr>
      <w:r>
        <w:rPr>
          <w:b/>
          <w:bCs/>
          <w:u w:val="single"/>
        </w:rPr>
        <w:t xml:space="preserve">Minutes of Meeting held on </w:t>
      </w:r>
      <w:r w:rsidR="00895AD6">
        <w:rPr>
          <w:b/>
          <w:bCs/>
          <w:u w:val="single"/>
        </w:rPr>
        <w:t>Tuesday 6</w:t>
      </w:r>
      <w:r w:rsidR="00895AD6" w:rsidRPr="00895AD6">
        <w:rPr>
          <w:b/>
          <w:bCs/>
          <w:u w:val="single"/>
          <w:vertAlign w:val="superscript"/>
        </w:rPr>
        <w:t>th</w:t>
      </w:r>
      <w:r w:rsidR="00895AD6">
        <w:rPr>
          <w:b/>
          <w:bCs/>
          <w:u w:val="single"/>
        </w:rPr>
        <w:t xml:space="preserve"> October</w:t>
      </w:r>
      <w:r>
        <w:rPr>
          <w:b/>
          <w:bCs/>
          <w:u w:val="single"/>
        </w:rPr>
        <w:t xml:space="preserve"> 2020. </w:t>
      </w:r>
    </w:p>
    <w:p w14:paraId="1D686743" w14:textId="77777777" w:rsidR="001D7C76" w:rsidRDefault="001D7C76" w:rsidP="001D7C76">
      <w:pPr>
        <w:rPr>
          <w:b/>
          <w:bCs/>
          <w:u w:val="single"/>
        </w:rPr>
      </w:pPr>
      <w:r>
        <w:rPr>
          <w:b/>
          <w:bCs/>
          <w:u w:val="single"/>
        </w:rPr>
        <w:t>PRESENT</w:t>
      </w:r>
    </w:p>
    <w:p w14:paraId="37CDBCC8" w14:textId="747CD86D" w:rsidR="001D7C76" w:rsidRPr="00895AD6" w:rsidRDefault="001D7C76" w:rsidP="001D7C76">
      <w:pPr>
        <w:rPr>
          <w:color w:val="FF0000"/>
        </w:rPr>
      </w:pPr>
      <w:r w:rsidRPr="00895AD6">
        <w:t xml:space="preserve">Rhiannon </w:t>
      </w:r>
      <w:proofErr w:type="spellStart"/>
      <w:r w:rsidRPr="00895AD6">
        <w:t>Linington</w:t>
      </w:r>
      <w:proofErr w:type="spellEnd"/>
      <w:r w:rsidRPr="00895AD6">
        <w:t xml:space="preserve">-Payne (RLP), </w:t>
      </w:r>
      <w:r w:rsidR="00895AD6">
        <w:t>Sue Hooper (SH</w:t>
      </w:r>
      <w:r w:rsidR="00895AD6" w:rsidRPr="00895AD6">
        <w:t xml:space="preserve">), </w:t>
      </w:r>
      <w:r w:rsidRPr="00895AD6">
        <w:t xml:space="preserve">Crispin </w:t>
      </w:r>
      <w:proofErr w:type="spellStart"/>
      <w:r w:rsidRPr="00895AD6">
        <w:t>Backsall</w:t>
      </w:r>
      <w:proofErr w:type="spellEnd"/>
      <w:r w:rsidRPr="00895AD6">
        <w:t xml:space="preserve"> (CB),</w:t>
      </w:r>
      <w:r w:rsidR="009C1723">
        <w:t xml:space="preserve"> </w:t>
      </w:r>
      <w:r w:rsidRPr="00895AD6">
        <w:t xml:space="preserve">Joyce </w:t>
      </w:r>
      <w:proofErr w:type="spellStart"/>
      <w:r w:rsidRPr="00895AD6">
        <w:t>Tomala</w:t>
      </w:r>
      <w:proofErr w:type="spellEnd"/>
      <w:r w:rsidRPr="00895AD6">
        <w:t xml:space="preserve"> (JT), Bethan </w:t>
      </w:r>
      <w:proofErr w:type="spellStart"/>
      <w:r w:rsidRPr="00895AD6">
        <w:t>Akanbi</w:t>
      </w:r>
      <w:proofErr w:type="spellEnd"/>
      <w:r w:rsidRPr="00895AD6">
        <w:t xml:space="preserve">-Mortimer (BAM), Lynette Harries (LH), </w:t>
      </w:r>
      <w:r w:rsidR="00895AD6" w:rsidRPr="00895AD6">
        <w:t>Alan Currie</w:t>
      </w:r>
      <w:r w:rsidR="00CB320E">
        <w:t xml:space="preserve"> (AC)</w:t>
      </w:r>
      <w:r w:rsidR="00895AD6" w:rsidRPr="00895AD6">
        <w:t xml:space="preserve">, </w:t>
      </w:r>
      <w:r w:rsidRPr="00895AD6">
        <w:t xml:space="preserve">Lynne Brier (LB), </w:t>
      </w:r>
      <w:proofErr w:type="spellStart"/>
      <w:r w:rsidRPr="00895AD6">
        <w:t>Darran</w:t>
      </w:r>
      <w:proofErr w:type="spellEnd"/>
      <w:r w:rsidRPr="00895AD6">
        <w:t xml:space="preserve"> Williams (DW), </w:t>
      </w:r>
      <w:r w:rsidR="00895AD6">
        <w:t xml:space="preserve">Jamie </w:t>
      </w:r>
      <w:proofErr w:type="spellStart"/>
      <w:r w:rsidR="00895AD6">
        <w:t>Clode</w:t>
      </w:r>
      <w:proofErr w:type="spellEnd"/>
      <w:r w:rsidR="00895AD6">
        <w:t xml:space="preserve"> (JC), Sue Maughan (SM), Phil James (PJ), Zoe Holloway (ZH), </w:t>
      </w:r>
      <w:proofErr w:type="spellStart"/>
      <w:r w:rsidR="00895AD6">
        <w:t>Eban</w:t>
      </w:r>
      <w:proofErr w:type="spellEnd"/>
      <w:r w:rsidR="00895AD6">
        <w:t xml:space="preserve"> Geal (EG), </w:t>
      </w:r>
    </w:p>
    <w:p w14:paraId="55F991AD" w14:textId="3C435A77" w:rsidR="001D7C76" w:rsidRPr="00895AD6" w:rsidRDefault="001D7C76" w:rsidP="00033A37">
      <w:pPr>
        <w:pStyle w:val="ListParagraph"/>
        <w:numPr>
          <w:ilvl w:val="0"/>
          <w:numId w:val="8"/>
        </w:numPr>
        <w:rPr>
          <w:b/>
          <w:bCs/>
        </w:rPr>
      </w:pPr>
      <w:r w:rsidRPr="00895AD6">
        <w:rPr>
          <w:b/>
          <w:bCs/>
          <w:u w:val="single"/>
        </w:rPr>
        <w:t>APOLOGIES</w:t>
      </w:r>
    </w:p>
    <w:p w14:paraId="7EF26496" w14:textId="248DA48E" w:rsidR="001D7C76" w:rsidRDefault="00895AD6" w:rsidP="006768E0">
      <w:pPr>
        <w:pStyle w:val="ListParagraph"/>
        <w:ind w:left="360"/>
      </w:pPr>
      <w:r w:rsidRPr="00895AD6">
        <w:t>Kath Elias</w:t>
      </w:r>
    </w:p>
    <w:p w14:paraId="68EE925B" w14:textId="2371A4CC" w:rsidR="00447747" w:rsidRDefault="00447747" w:rsidP="001D7C76">
      <w:pPr>
        <w:pStyle w:val="ListParagraph"/>
      </w:pPr>
    </w:p>
    <w:p w14:paraId="59CBE3A0" w14:textId="3843236E" w:rsidR="00447747" w:rsidRPr="00895AD6" w:rsidRDefault="00447747" w:rsidP="006768E0">
      <w:pPr>
        <w:pStyle w:val="ListParagraph"/>
        <w:ind w:left="360"/>
      </w:pPr>
      <w:r>
        <w:t xml:space="preserve">Joyce </w:t>
      </w:r>
      <w:proofErr w:type="spellStart"/>
      <w:r>
        <w:t>Tomala</w:t>
      </w:r>
      <w:proofErr w:type="spellEnd"/>
      <w:r>
        <w:t xml:space="preserve"> welcomed </w:t>
      </w:r>
      <w:r w:rsidR="009C1723">
        <w:t xml:space="preserve">DW back to the committee and welcomed </w:t>
      </w:r>
      <w:r>
        <w:t>EG as a new member</w:t>
      </w:r>
      <w:r w:rsidR="00B1605C">
        <w:t xml:space="preserve"> of the committee</w:t>
      </w:r>
      <w:r w:rsidR="009C1723">
        <w:t xml:space="preserve">. JT </w:t>
      </w:r>
      <w:r>
        <w:t>requested that all members introduced themselves before the meeting progressed.</w:t>
      </w:r>
    </w:p>
    <w:p w14:paraId="1F781C3D" w14:textId="77777777" w:rsidR="001D7C76" w:rsidRPr="00895AD6" w:rsidRDefault="001D7C76" w:rsidP="001D7C76">
      <w:pPr>
        <w:pStyle w:val="ListParagraph"/>
        <w:rPr>
          <w:color w:val="FF0000"/>
        </w:rPr>
      </w:pPr>
    </w:p>
    <w:p w14:paraId="2C515FED" w14:textId="64A48E26" w:rsidR="00DA6453" w:rsidRPr="00DA6453" w:rsidRDefault="00447747" w:rsidP="00DA6453">
      <w:pPr>
        <w:pStyle w:val="ListParagraph"/>
        <w:numPr>
          <w:ilvl w:val="0"/>
          <w:numId w:val="8"/>
        </w:numPr>
        <w:rPr>
          <w:b/>
          <w:bCs/>
          <w:u w:val="single"/>
        </w:rPr>
      </w:pPr>
      <w:r w:rsidRPr="00447747">
        <w:rPr>
          <w:b/>
          <w:bCs/>
          <w:u w:val="single"/>
        </w:rPr>
        <w:t>WELSH ATHLETICS UPDATES</w:t>
      </w:r>
      <w:r w:rsidR="001D7C76" w:rsidRPr="00447747">
        <w:rPr>
          <w:b/>
          <w:bCs/>
          <w:u w:val="single"/>
        </w:rPr>
        <w:t xml:space="preserve"> </w:t>
      </w:r>
    </w:p>
    <w:p w14:paraId="7227F7E1" w14:textId="68F9C9E6" w:rsidR="00C64A15" w:rsidRPr="00FE26F2" w:rsidRDefault="00C64A15" w:rsidP="006768E0">
      <w:pPr>
        <w:pStyle w:val="ListParagraph"/>
        <w:ind w:left="360"/>
        <w:rPr>
          <w:b/>
          <w:bCs/>
          <w:u w:val="single"/>
        </w:rPr>
      </w:pPr>
      <w:r w:rsidRPr="00FE26F2">
        <w:rPr>
          <w:b/>
          <w:bCs/>
        </w:rPr>
        <w:t>a.</w:t>
      </w:r>
      <w:r w:rsidRPr="00FE26F2">
        <w:rPr>
          <w:b/>
          <w:bCs/>
        </w:rPr>
        <w:tab/>
      </w:r>
      <w:r w:rsidRPr="00FE26F2">
        <w:rPr>
          <w:b/>
          <w:bCs/>
          <w:u w:val="single"/>
        </w:rPr>
        <w:t>Competition Manager (RLP)</w:t>
      </w:r>
    </w:p>
    <w:p w14:paraId="51C35D96" w14:textId="77777777" w:rsidR="00B1605C" w:rsidRDefault="00B1605C" w:rsidP="001D7C76">
      <w:pPr>
        <w:pStyle w:val="ListParagraph"/>
      </w:pPr>
    </w:p>
    <w:p w14:paraId="0E0C22BB" w14:textId="34A4A2E5" w:rsidR="0008552A" w:rsidRPr="00B1605C" w:rsidRDefault="0008552A" w:rsidP="006768E0">
      <w:pPr>
        <w:pStyle w:val="ListParagraph"/>
        <w:ind w:left="360"/>
        <w:rPr>
          <w:b/>
          <w:bCs/>
          <w:u w:val="single"/>
        </w:rPr>
      </w:pPr>
      <w:r>
        <w:tab/>
      </w:r>
      <w:r w:rsidR="009C1723" w:rsidRPr="00B1605C">
        <w:rPr>
          <w:b/>
          <w:bCs/>
          <w:u w:val="single"/>
        </w:rPr>
        <w:t xml:space="preserve">Track and Field </w:t>
      </w:r>
      <w:r w:rsidRPr="00B1605C">
        <w:rPr>
          <w:b/>
          <w:bCs/>
          <w:u w:val="single"/>
        </w:rPr>
        <w:t>Pilot Events</w:t>
      </w:r>
    </w:p>
    <w:p w14:paraId="2E1FA27B" w14:textId="4A1494F3" w:rsidR="00447747" w:rsidRDefault="00447747" w:rsidP="006768E0">
      <w:pPr>
        <w:pStyle w:val="ListParagraph"/>
      </w:pPr>
      <w:r w:rsidRPr="00447747">
        <w:t xml:space="preserve">RLP reported that the track and field events that been held over the </w:t>
      </w:r>
      <w:r w:rsidR="008D7DAB">
        <w:t xml:space="preserve">shortened six-week </w:t>
      </w:r>
      <w:r w:rsidRPr="00447747">
        <w:t>summer</w:t>
      </w:r>
      <w:r w:rsidR="008D7DAB">
        <w:t xml:space="preserve"> season</w:t>
      </w:r>
      <w:r w:rsidRPr="00447747">
        <w:t xml:space="preserve"> were deemed to be a success and that positive feedback had been received by </w:t>
      </w:r>
      <w:r w:rsidR="004A29A5">
        <w:t xml:space="preserve">officials and </w:t>
      </w:r>
      <w:r w:rsidRPr="00447747">
        <w:t>athletes.</w:t>
      </w:r>
      <w:r w:rsidR="009C1723">
        <w:t xml:space="preserve"> No positive cases of Covid-19 were reported from Welsh Athletics activities.</w:t>
      </w:r>
    </w:p>
    <w:p w14:paraId="559C6EBA" w14:textId="6D50AD9C" w:rsidR="00447747" w:rsidRDefault="00447747" w:rsidP="001D7C76">
      <w:pPr>
        <w:pStyle w:val="ListParagraph"/>
      </w:pPr>
    </w:p>
    <w:p w14:paraId="7573B85B" w14:textId="4214467F" w:rsidR="009C1723" w:rsidRDefault="00447747" w:rsidP="006768E0">
      <w:pPr>
        <w:pStyle w:val="ListParagraph"/>
      </w:pPr>
      <w:r>
        <w:t xml:space="preserve">JT </w:t>
      </w:r>
      <w:r w:rsidR="00A03EEE">
        <w:t xml:space="preserve">had </w:t>
      </w:r>
      <w:r>
        <w:t>requested</w:t>
      </w:r>
      <w:r w:rsidR="00A03EEE">
        <w:t xml:space="preserve"> that RLP provided some</w:t>
      </w:r>
      <w:r>
        <w:t xml:space="preserve"> financial feedback on </w:t>
      </w:r>
      <w:r w:rsidR="00A03EEE">
        <w:t xml:space="preserve">these </w:t>
      </w:r>
      <w:r>
        <w:t>track and field events</w:t>
      </w:r>
      <w:r w:rsidR="00B1605C">
        <w:t xml:space="preserve">. </w:t>
      </w:r>
      <w:r>
        <w:t xml:space="preserve">RLP </w:t>
      </w:r>
      <w:r w:rsidR="00240F9E">
        <w:t>said</w:t>
      </w:r>
      <w:r>
        <w:t xml:space="preserve"> that total expenditure </w:t>
      </w:r>
      <w:r w:rsidR="004A29A5">
        <w:t>across the six</w:t>
      </w:r>
      <w:r w:rsidR="008D7DAB">
        <w:t>-</w:t>
      </w:r>
      <w:r w:rsidR="004A29A5">
        <w:t xml:space="preserve">week period </w:t>
      </w:r>
      <w:r>
        <w:t xml:space="preserve">was </w:t>
      </w:r>
      <w:r w:rsidR="00240F9E">
        <w:t xml:space="preserve">currently </w:t>
      </w:r>
      <w:r w:rsidR="009C1723">
        <w:t xml:space="preserve">just under </w:t>
      </w:r>
      <w:r>
        <w:t>£1600, although they were still awaiting invoices for 1</w:t>
      </w:r>
      <w:r w:rsidRPr="00B1605C">
        <w:rPr>
          <w:vertAlign w:val="superscript"/>
        </w:rPr>
        <w:t>st</w:t>
      </w:r>
      <w:r>
        <w:t xml:space="preserve"> Aid provision and some late </w:t>
      </w:r>
      <w:r w:rsidR="009C1723">
        <w:t>expenses</w:t>
      </w:r>
      <w:r w:rsidR="00B1605C">
        <w:t xml:space="preserve"> from officials</w:t>
      </w:r>
      <w:r>
        <w:t xml:space="preserve">. </w:t>
      </w:r>
      <w:r w:rsidR="009C1723">
        <w:t xml:space="preserve">There was an income of just </w:t>
      </w:r>
      <w:r w:rsidR="004A29A5">
        <w:t xml:space="preserve">over £2500 across </w:t>
      </w:r>
      <w:r w:rsidR="009C1723">
        <w:t xml:space="preserve">the six events. </w:t>
      </w:r>
      <w:r>
        <w:t>RLP felt that the finances would probably balance themselves out</w:t>
      </w:r>
      <w:r w:rsidR="0020255F">
        <w:t xml:space="preserve"> once all finances had been settled. RLP said that </w:t>
      </w:r>
      <w:r w:rsidR="00240F9E">
        <w:t xml:space="preserve">use of venues at </w:t>
      </w:r>
      <w:r w:rsidR="0020255F">
        <w:t>Rhondda Cynon Taff</w:t>
      </w:r>
      <w:r w:rsidR="00A03EEE">
        <w:t>,</w:t>
      </w:r>
      <w:r w:rsidR="00240F9E">
        <w:t xml:space="preserve"> who had</w:t>
      </w:r>
      <w:r w:rsidR="0020255F">
        <w:t xml:space="preserve"> waivered some higher charges</w:t>
      </w:r>
      <w:r w:rsidR="009C1723">
        <w:t xml:space="preserve"> for a period of time</w:t>
      </w:r>
      <w:r w:rsidR="0020255F">
        <w:t>, had helped</w:t>
      </w:r>
      <w:r w:rsidR="00A03EEE">
        <w:t xml:space="preserve"> to balance the finances</w:t>
      </w:r>
      <w:r w:rsidR="0020255F">
        <w:t>.</w:t>
      </w:r>
    </w:p>
    <w:p w14:paraId="017A2BC3" w14:textId="6A284F34" w:rsidR="0020255F" w:rsidRDefault="0020255F" w:rsidP="00C64A15">
      <w:pPr>
        <w:pStyle w:val="ListParagraph"/>
        <w:ind w:left="1440"/>
      </w:pPr>
      <w:r>
        <w:t xml:space="preserve"> </w:t>
      </w:r>
    </w:p>
    <w:p w14:paraId="7E78F950" w14:textId="6DA8EAC6" w:rsidR="0020255F" w:rsidRDefault="0020255F" w:rsidP="006768E0">
      <w:pPr>
        <w:pStyle w:val="ListParagraph"/>
      </w:pPr>
      <w:r>
        <w:t xml:space="preserve">JT asked </w:t>
      </w:r>
      <w:r w:rsidR="00FF278D">
        <w:t>if</w:t>
      </w:r>
      <w:r>
        <w:t xml:space="preserve"> expenditure</w:t>
      </w:r>
      <w:r w:rsidR="00A03EEE">
        <w:t xml:space="preserve"> at the track and field events</w:t>
      </w:r>
      <w:r>
        <w:t xml:space="preserve"> included </w:t>
      </w:r>
      <w:proofErr w:type="spellStart"/>
      <w:r>
        <w:t>Covid</w:t>
      </w:r>
      <w:proofErr w:type="spellEnd"/>
      <w:r>
        <w:t xml:space="preserve"> equipment</w:t>
      </w:r>
      <w:r w:rsidR="004A29A5">
        <w:t>.</w:t>
      </w:r>
      <w:r>
        <w:t xml:space="preserve"> RLP confirmed that a separate, central</w:t>
      </w:r>
      <w:r w:rsidR="004A29A5">
        <w:t xml:space="preserve">ised </w:t>
      </w:r>
      <w:r>
        <w:t>budget</w:t>
      </w:r>
      <w:r w:rsidR="009C1723">
        <w:t xml:space="preserve"> code</w:t>
      </w:r>
      <w:r>
        <w:t xml:space="preserve"> had been used for purchasing PP</w:t>
      </w:r>
      <w:r w:rsidR="006F0CFE">
        <w:t>E</w:t>
      </w:r>
      <w:r w:rsidR="009C1723">
        <w:t>, cleaning equipment</w:t>
      </w:r>
      <w:r>
        <w:t xml:space="preserve"> and other </w:t>
      </w:r>
      <w:proofErr w:type="spellStart"/>
      <w:r>
        <w:t>Covid</w:t>
      </w:r>
      <w:proofErr w:type="spellEnd"/>
      <w:r>
        <w:t xml:space="preserve"> related </w:t>
      </w:r>
      <w:r w:rsidR="00A03EEE">
        <w:t xml:space="preserve">items and </w:t>
      </w:r>
      <w:r w:rsidR="00B1605C">
        <w:t>expenditure</w:t>
      </w:r>
      <w:r w:rsidR="0085493D">
        <w:t xml:space="preserve"> across different disciplines</w:t>
      </w:r>
      <w:r w:rsidR="00B1605C">
        <w:t xml:space="preserve">, such as </w:t>
      </w:r>
      <w:r w:rsidR="004A29A5">
        <w:t>coach education</w:t>
      </w:r>
      <w:r w:rsidR="00B1605C">
        <w:t xml:space="preserve"> and the setting up of the </w:t>
      </w:r>
      <w:r w:rsidR="009C1723">
        <w:t>elite athlete bubble</w:t>
      </w:r>
      <w:r w:rsidR="00A03EEE">
        <w:t>s</w:t>
      </w:r>
      <w:r w:rsidR="009C1723">
        <w:t>.</w:t>
      </w:r>
      <w:r>
        <w:t xml:space="preserve"> </w:t>
      </w:r>
    </w:p>
    <w:p w14:paraId="0BCE94EF" w14:textId="77777777" w:rsidR="0020255F" w:rsidRDefault="0020255F" w:rsidP="001D7C76">
      <w:pPr>
        <w:pStyle w:val="ListParagraph"/>
      </w:pPr>
    </w:p>
    <w:p w14:paraId="531922CC" w14:textId="77777777" w:rsidR="0008552A" w:rsidRPr="00E52986" w:rsidRDefault="0008552A" w:rsidP="006768E0">
      <w:pPr>
        <w:pStyle w:val="ListParagraph"/>
        <w:rPr>
          <w:b/>
          <w:bCs/>
          <w:u w:val="single"/>
        </w:rPr>
      </w:pPr>
      <w:r w:rsidRPr="00E52986">
        <w:rPr>
          <w:b/>
          <w:bCs/>
          <w:u w:val="single"/>
        </w:rPr>
        <w:t>Indoor Events</w:t>
      </w:r>
    </w:p>
    <w:p w14:paraId="0DE687D0" w14:textId="3CE28525" w:rsidR="00A03EEE" w:rsidRDefault="0020255F" w:rsidP="006768E0">
      <w:pPr>
        <w:pStyle w:val="ListParagraph"/>
      </w:pPr>
      <w:r>
        <w:t xml:space="preserve">RLP confirmed that no definite decisions had been made about the forthcoming indoor season as there was still uncertainty about the status of NIAC from January 2021. </w:t>
      </w:r>
    </w:p>
    <w:p w14:paraId="591ABE12" w14:textId="77777777" w:rsidR="00E52986" w:rsidRDefault="00E52986" w:rsidP="00C64A15">
      <w:pPr>
        <w:pStyle w:val="ListParagraph"/>
        <w:ind w:left="1440"/>
      </w:pPr>
    </w:p>
    <w:p w14:paraId="6FA516C4" w14:textId="5BEC368D" w:rsidR="00A03EEE" w:rsidRDefault="00A03EEE" w:rsidP="00474CE6">
      <w:pPr>
        <w:pStyle w:val="ListParagraph"/>
      </w:pPr>
      <w:r>
        <w:lastRenderedPageBreak/>
        <w:t xml:space="preserve">RLP </w:t>
      </w:r>
      <w:r w:rsidR="0085493D">
        <w:t>confirmed</w:t>
      </w:r>
      <w:r>
        <w:t xml:space="preserve"> that </w:t>
      </w:r>
      <w:r w:rsidR="00240F9E">
        <w:t>Scottish Sc</w:t>
      </w:r>
      <w:r>
        <w:t>h</w:t>
      </w:r>
      <w:r w:rsidR="00240F9E">
        <w:t>ools</w:t>
      </w:r>
      <w:r>
        <w:t xml:space="preserve"> have </w:t>
      </w:r>
      <w:r w:rsidR="0085493D">
        <w:t>announced</w:t>
      </w:r>
      <w:r>
        <w:t xml:space="preserve"> that the annual</w:t>
      </w:r>
      <w:r w:rsidR="00240F9E">
        <w:t xml:space="preserve"> combined event</w:t>
      </w:r>
      <w:r w:rsidR="00E52986">
        <w:t>s international</w:t>
      </w:r>
      <w:r>
        <w:t>, normally held</w:t>
      </w:r>
      <w:r w:rsidR="00240F9E">
        <w:t xml:space="preserve"> in Glasgow at end of November </w:t>
      </w:r>
      <w:r>
        <w:t>is</w:t>
      </w:r>
      <w:r w:rsidR="0020255F">
        <w:t xml:space="preserve"> </w:t>
      </w:r>
      <w:r>
        <w:t xml:space="preserve">cancelled. </w:t>
      </w:r>
      <w:r w:rsidR="00910C8E">
        <w:t xml:space="preserve">This is because the Emirates Arena will not be open.  </w:t>
      </w:r>
      <w:r>
        <w:t xml:space="preserve">RLP said that the </w:t>
      </w:r>
      <w:r w:rsidR="009C1723">
        <w:t xml:space="preserve">Welsh Schools </w:t>
      </w:r>
      <w:r w:rsidR="004A29A5">
        <w:t xml:space="preserve">management </w:t>
      </w:r>
      <w:r w:rsidR="009C1723">
        <w:t>meeting</w:t>
      </w:r>
      <w:r w:rsidR="004A29A5">
        <w:t xml:space="preserve"> last week</w:t>
      </w:r>
      <w:r>
        <w:t xml:space="preserve"> </w:t>
      </w:r>
      <w:r w:rsidR="00E52986">
        <w:t>consequently</w:t>
      </w:r>
      <w:r>
        <w:t xml:space="preserve"> confirmed that the combined event</w:t>
      </w:r>
      <w:r w:rsidR="00E52986">
        <w:t>s</w:t>
      </w:r>
      <w:r w:rsidR="0085493D">
        <w:t xml:space="preserve"> meeting </w:t>
      </w:r>
      <w:r>
        <w:t>that was to be held at the beginning of November</w:t>
      </w:r>
      <w:r w:rsidR="00E52986">
        <w:t>,</w:t>
      </w:r>
      <w:r w:rsidR="0085493D">
        <w:t xml:space="preserve"> and</w:t>
      </w:r>
      <w:r w:rsidR="00E52986">
        <w:t xml:space="preserve"> acts as selection for</w:t>
      </w:r>
      <w:r w:rsidR="0085493D">
        <w:t xml:space="preserve"> the</w:t>
      </w:r>
      <w:r w:rsidR="00E52986">
        <w:t xml:space="preserve"> international </w:t>
      </w:r>
      <w:r>
        <w:t>would no longer take place.</w:t>
      </w:r>
      <w:r w:rsidR="009C1723">
        <w:t xml:space="preserve"> </w:t>
      </w:r>
      <w:r w:rsidR="00910C8E">
        <w:t xml:space="preserve">RLP said that Welsh Athletics hoped to host an alternative combined event in the New Year.  </w:t>
      </w:r>
    </w:p>
    <w:p w14:paraId="354C6990" w14:textId="77777777" w:rsidR="00A03EEE" w:rsidRDefault="00A03EEE" w:rsidP="00C64A15">
      <w:pPr>
        <w:pStyle w:val="ListParagraph"/>
        <w:ind w:left="1440"/>
      </w:pPr>
    </w:p>
    <w:p w14:paraId="46632278" w14:textId="619F0049" w:rsidR="009C1723" w:rsidRDefault="00A03EEE" w:rsidP="00474CE6">
      <w:pPr>
        <w:pStyle w:val="ListParagraph"/>
      </w:pPr>
      <w:r>
        <w:t>RLP explained</w:t>
      </w:r>
      <w:r w:rsidR="00910C8E">
        <w:t xml:space="preserve"> that</w:t>
      </w:r>
      <w:r w:rsidR="00E52986">
        <w:t xml:space="preserve"> </w:t>
      </w:r>
      <w:r w:rsidR="0085493D">
        <w:t xml:space="preserve">there is </w:t>
      </w:r>
      <w:r w:rsidR="00E52986">
        <w:t>still un</w:t>
      </w:r>
      <w:r w:rsidR="0085493D">
        <w:t>certainty surrounding</w:t>
      </w:r>
      <w:r w:rsidR="00E52986">
        <w:t xml:space="preserve"> indoor sports</w:t>
      </w:r>
      <w:r w:rsidR="0085493D">
        <w:t xml:space="preserve"> and how it moves forward</w:t>
      </w:r>
      <w:r w:rsidR="00E52986">
        <w:t xml:space="preserve">. </w:t>
      </w:r>
      <w:r w:rsidR="00910C8E">
        <w:t xml:space="preserve">the current indoor limit is </w:t>
      </w:r>
      <w:r w:rsidR="004A29A5">
        <w:t xml:space="preserve">still </w:t>
      </w:r>
      <w:r w:rsidR="00910C8E">
        <w:t>30 people, which</w:t>
      </w:r>
      <w:r w:rsidR="004A29A5">
        <w:t xml:space="preserve"> </w:t>
      </w:r>
      <w:r w:rsidR="00910C8E">
        <w:t>includes everyone present in the room, not just 30 athletes</w:t>
      </w:r>
      <w:r w:rsidR="0085493D">
        <w:t xml:space="preserve"> / participants</w:t>
      </w:r>
      <w:r w:rsidR="00910C8E">
        <w:t>.  This is different to outdoor regulations that state 30 participants</w:t>
      </w:r>
      <w:r w:rsidR="00240F9E">
        <w:t xml:space="preserve"> in the exercise itself</w:t>
      </w:r>
      <w:r w:rsidR="0085493D">
        <w:t>, as well as others i.e. coaches etc</w:t>
      </w:r>
      <w:r w:rsidR="00910C8E">
        <w:t xml:space="preserve">. </w:t>
      </w:r>
      <w:r w:rsidR="0085493D">
        <w:t>This s</w:t>
      </w:r>
      <w:r w:rsidR="00E52986">
        <w:t xml:space="preserve">light difference </w:t>
      </w:r>
      <w:r w:rsidR="0085493D">
        <w:t xml:space="preserve">between indoor and outdoor guidelines </w:t>
      </w:r>
      <w:r w:rsidR="00E52986">
        <w:t xml:space="preserve">means more limits again to indoor events. </w:t>
      </w:r>
      <w:r w:rsidR="00910C8E">
        <w:t xml:space="preserve">RLP confirmed that Chris Moss sits on the </w:t>
      </w:r>
      <w:r w:rsidR="004A29A5">
        <w:t xml:space="preserve">indoor sports </w:t>
      </w:r>
      <w:r w:rsidR="00910C8E">
        <w:t>advisory group that discusses indoor provision</w:t>
      </w:r>
      <w:r w:rsidR="009C1723">
        <w:t xml:space="preserve"> and reports back to RLP on a weekly basis.</w:t>
      </w:r>
      <w:r w:rsidR="004A29A5">
        <w:t xml:space="preserve"> RLP sai</w:t>
      </w:r>
      <w:r w:rsidR="00240F9E">
        <w:t>d</w:t>
      </w:r>
      <w:r w:rsidR="004A29A5">
        <w:t xml:space="preserve"> that during the next few months they would be looking to</w:t>
      </w:r>
      <w:r w:rsidR="00240F9E">
        <w:t xml:space="preserve"> modify the outdoor guidance document</w:t>
      </w:r>
      <w:r w:rsidR="0085493D">
        <w:t>s</w:t>
      </w:r>
      <w:r w:rsidR="00240F9E">
        <w:t xml:space="preserve"> </w:t>
      </w:r>
      <w:r w:rsidR="00E52986">
        <w:t xml:space="preserve">that were created </w:t>
      </w:r>
      <w:r w:rsidR="00240F9E">
        <w:t>as home countries</w:t>
      </w:r>
      <w:r w:rsidR="0085493D">
        <w:t xml:space="preserve"> to be suitable </w:t>
      </w:r>
      <w:r w:rsidR="00240F9E">
        <w:t>for indoor use</w:t>
      </w:r>
      <w:r w:rsidR="00E52986">
        <w:t xml:space="preserve"> in next few months</w:t>
      </w:r>
      <w:r w:rsidR="0085493D">
        <w:t>, once they are</w:t>
      </w:r>
      <w:r w:rsidR="00E52986">
        <w:t xml:space="preserve"> a bit closer to hosting indoor events</w:t>
      </w:r>
      <w:r w:rsidR="00240F9E">
        <w:t>.</w:t>
      </w:r>
    </w:p>
    <w:p w14:paraId="5B3D705D" w14:textId="2A0C9DA1" w:rsidR="009C1723" w:rsidRDefault="009C1723" w:rsidP="00C64A15">
      <w:pPr>
        <w:pStyle w:val="ListParagraph"/>
        <w:ind w:left="1440"/>
      </w:pPr>
    </w:p>
    <w:p w14:paraId="2801FC91" w14:textId="7904888F" w:rsidR="00722915" w:rsidRDefault="009C1723" w:rsidP="004C2D63">
      <w:pPr>
        <w:pStyle w:val="ListParagraph"/>
      </w:pPr>
      <w:r>
        <w:t xml:space="preserve">SM </w:t>
      </w:r>
      <w:r w:rsidR="00B81DF9">
        <w:t>reported</w:t>
      </w:r>
      <w:r>
        <w:t xml:space="preserve"> that the Return to Sports groups</w:t>
      </w:r>
      <w:r w:rsidR="00FD1F34">
        <w:t xml:space="preserve"> that</w:t>
      </w:r>
      <w:r>
        <w:t xml:space="preserve"> </w:t>
      </w:r>
      <w:r w:rsidR="004A29A5">
        <w:t xml:space="preserve">feed into </w:t>
      </w:r>
      <w:r w:rsidR="00FD1F34">
        <w:t>W</w:t>
      </w:r>
      <w:r w:rsidR="004A29A5">
        <w:t xml:space="preserve">elsh </w:t>
      </w:r>
      <w:r w:rsidR="00FD1F34">
        <w:t>G</w:t>
      </w:r>
      <w:r w:rsidR="004A29A5">
        <w:t>overnment</w:t>
      </w:r>
      <w:r w:rsidR="00FD1F34">
        <w:t xml:space="preserve"> </w:t>
      </w:r>
      <w:r w:rsidR="00E52986">
        <w:t xml:space="preserve">and influence the regular review of </w:t>
      </w:r>
      <w:r w:rsidR="00FD1F34">
        <w:t>guidelines anticipate no</w:t>
      </w:r>
      <w:r>
        <w:t xml:space="preserve"> change</w:t>
      </w:r>
      <w:r w:rsidR="00240F9E">
        <w:t>s to guidance</w:t>
      </w:r>
      <w:r>
        <w:t xml:space="preserve"> </w:t>
      </w:r>
      <w:r w:rsidR="004A29A5">
        <w:t>during the next few weeks</w:t>
      </w:r>
      <w:r w:rsidR="00E52986">
        <w:t>.</w:t>
      </w:r>
      <w:r w:rsidR="00FD1F34">
        <w:t xml:space="preserve"> </w:t>
      </w:r>
      <w:r w:rsidR="0085493D">
        <w:t>T</w:t>
      </w:r>
      <w:r w:rsidR="00FD1F34">
        <w:t>he</w:t>
      </w:r>
      <w:r w:rsidR="004A29A5">
        <w:t xml:space="preserve"> </w:t>
      </w:r>
      <w:r w:rsidR="00B1605C">
        <w:t xml:space="preserve">message from Sport Wales </w:t>
      </w:r>
      <w:r w:rsidR="00FD1F34">
        <w:t xml:space="preserve">is that they are </w:t>
      </w:r>
      <w:r w:rsidR="0085493D">
        <w:t>must</w:t>
      </w:r>
      <w:r w:rsidR="00B1605C">
        <w:t xml:space="preserve"> advocate </w:t>
      </w:r>
      <w:r w:rsidR="0085493D">
        <w:t xml:space="preserve">a </w:t>
      </w:r>
      <w:r w:rsidR="004A29A5">
        <w:t xml:space="preserve">safe return to </w:t>
      </w:r>
      <w:r w:rsidR="00B1605C">
        <w:t>sport</w:t>
      </w:r>
      <w:r w:rsidR="00240F9E">
        <w:t>.</w:t>
      </w:r>
      <w:r w:rsidR="00FD1F34">
        <w:t xml:space="preserve"> SM went on to say that</w:t>
      </w:r>
      <w:r w:rsidR="00240F9E">
        <w:t xml:space="preserve"> </w:t>
      </w:r>
      <w:r w:rsidR="00FD1F34">
        <w:t>l</w:t>
      </w:r>
      <w:r w:rsidR="00240F9E">
        <w:t>ots of sport</w:t>
      </w:r>
      <w:r w:rsidR="00FD1F34">
        <w:t>s</w:t>
      </w:r>
      <w:r w:rsidR="00240F9E">
        <w:t xml:space="preserve"> want to get back</w:t>
      </w:r>
      <w:r w:rsidR="00FD1F34">
        <w:t xml:space="preserve"> into action,</w:t>
      </w:r>
      <w:r w:rsidR="00240F9E">
        <w:t xml:space="preserve"> but sport</w:t>
      </w:r>
      <w:r w:rsidR="00B1605C">
        <w:t xml:space="preserve"> does not want to be</w:t>
      </w:r>
      <w:r w:rsidR="00FD1F34">
        <w:t xml:space="preserve"> liable</w:t>
      </w:r>
      <w:r w:rsidR="004A29A5">
        <w:t xml:space="preserve"> </w:t>
      </w:r>
      <w:r w:rsidR="00B1605C">
        <w:t xml:space="preserve">for </w:t>
      </w:r>
      <w:r w:rsidR="0085493D">
        <w:t xml:space="preserve">rising </w:t>
      </w:r>
      <w:r w:rsidR="00B1605C">
        <w:t xml:space="preserve">cases </w:t>
      </w:r>
      <w:r w:rsidR="0085493D">
        <w:t>of Cpvid-19</w:t>
      </w:r>
      <w:r w:rsidR="00B1605C">
        <w:t xml:space="preserve">. </w:t>
      </w:r>
      <w:r w:rsidR="0085493D">
        <w:t>SM said that Sport Wales w</w:t>
      </w:r>
      <w:r w:rsidR="00B81DF9">
        <w:t>ere</w:t>
      </w:r>
      <w:r w:rsidR="0085493D">
        <w:t xml:space="preserve"> t</w:t>
      </w:r>
      <w:r w:rsidR="00E52986">
        <w:t xml:space="preserve">aking </w:t>
      </w:r>
      <w:proofErr w:type="gramStart"/>
      <w:r w:rsidR="00E52986">
        <w:t>a very cautious</w:t>
      </w:r>
      <w:proofErr w:type="gramEnd"/>
      <w:r w:rsidR="00E52986">
        <w:t xml:space="preserve"> approach</w:t>
      </w:r>
      <w:r w:rsidR="0085493D">
        <w:t>, and although</w:t>
      </w:r>
      <w:r w:rsidR="00E52986">
        <w:t xml:space="preserve"> this </w:t>
      </w:r>
      <w:r w:rsidR="0085493D">
        <w:t>was very</w:t>
      </w:r>
      <w:r w:rsidR="00B81DF9">
        <w:t xml:space="preserve"> </w:t>
      </w:r>
      <w:r w:rsidR="00E52986">
        <w:t>challenging</w:t>
      </w:r>
      <w:r w:rsidR="0085493D">
        <w:t>, r</w:t>
      </w:r>
      <w:r w:rsidR="00B1605C">
        <w:t>esponsibility for</w:t>
      </w:r>
      <w:r w:rsidR="0085493D">
        <w:t xml:space="preserve"> ensuring the</w:t>
      </w:r>
      <w:r w:rsidR="00B1605C">
        <w:t xml:space="preserve"> long</w:t>
      </w:r>
      <w:r w:rsidR="00B81DF9">
        <w:t>-</w:t>
      </w:r>
      <w:r w:rsidR="00B1605C">
        <w:t>term</w:t>
      </w:r>
      <w:r w:rsidR="004A29A5">
        <w:t xml:space="preserve"> viabil</w:t>
      </w:r>
      <w:r w:rsidR="0085493D">
        <w:t>i</w:t>
      </w:r>
      <w:r w:rsidR="004A29A5">
        <w:t>ty of sport</w:t>
      </w:r>
      <w:r w:rsidR="0085493D">
        <w:t xml:space="preserve"> was key</w:t>
      </w:r>
      <w:r w:rsidR="00B1605C">
        <w:t xml:space="preserve">. </w:t>
      </w:r>
      <w:r w:rsidR="00FD1F34">
        <w:t xml:space="preserve"> </w:t>
      </w:r>
    </w:p>
    <w:p w14:paraId="7B0CF319" w14:textId="6C5DAA00" w:rsidR="00722915" w:rsidRDefault="00722915" w:rsidP="00C64A15">
      <w:pPr>
        <w:pStyle w:val="ListParagraph"/>
        <w:ind w:left="1440"/>
      </w:pPr>
    </w:p>
    <w:p w14:paraId="5E25CFFD" w14:textId="46686D45" w:rsidR="0085493D" w:rsidRDefault="0085493D" w:rsidP="00975CBA">
      <w:pPr>
        <w:pStyle w:val="ListParagraph"/>
      </w:pPr>
      <w:r>
        <w:t xml:space="preserve">SM reported that changes to current arrangements were unlikely to change within the next few weeks. SM referred to a parental petition, with specific reference to an athletics mother, who had addressed Welsh Assembly about the issue of young people being able to cross the borders of lockdown areas to participate in their sporting activities.  </w:t>
      </w:r>
      <w:r w:rsidR="00B81DF9">
        <w:t xml:space="preserve">SM felt that this issue was unlikely to even be discussed until the end of October. </w:t>
      </w:r>
    </w:p>
    <w:p w14:paraId="6BA91578" w14:textId="77777777" w:rsidR="0085493D" w:rsidRDefault="0085493D" w:rsidP="0085493D">
      <w:pPr>
        <w:pStyle w:val="ListParagraph"/>
        <w:ind w:left="1440"/>
      </w:pPr>
    </w:p>
    <w:p w14:paraId="3DA393FD" w14:textId="0165CBCE" w:rsidR="00E52986" w:rsidRPr="00B81DF9" w:rsidRDefault="00B1605C" w:rsidP="00975CBA">
      <w:pPr>
        <w:ind w:left="720"/>
      </w:pPr>
      <w:r>
        <w:t>LB asked</w:t>
      </w:r>
      <w:r w:rsidRPr="00831A93">
        <w:t xml:space="preserve"> </w:t>
      </w:r>
      <w:r w:rsidR="00975CBA" w:rsidRPr="00831A93">
        <w:t xml:space="preserve">if </w:t>
      </w:r>
      <w:r w:rsidR="00FD1F34">
        <w:t xml:space="preserve">there were plans to hold localised </w:t>
      </w:r>
      <w:r w:rsidR="00722915">
        <w:t>c</w:t>
      </w:r>
      <w:r w:rsidR="00FD1F34">
        <w:t xml:space="preserve">ross country and road running events in the absence of an indoor season. </w:t>
      </w:r>
      <w:r>
        <w:t xml:space="preserve">RLP </w:t>
      </w:r>
      <w:r w:rsidR="00FD1F34">
        <w:t>confirmed that there were discussions</w:t>
      </w:r>
      <w:r>
        <w:t xml:space="preserve"> </w:t>
      </w:r>
      <w:r w:rsidR="004A29A5">
        <w:t>of this nature</w:t>
      </w:r>
      <w:r w:rsidR="00240F9E">
        <w:t>.</w:t>
      </w:r>
      <w:r>
        <w:t xml:space="preserve"> </w:t>
      </w:r>
      <w:r w:rsidR="00240F9E">
        <w:t xml:space="preserve">RLP </w:t>
      </w:r>
      <w:r w:rsidR="00FD1F34">
        <w:t xml:space="preserve">will be </w:t>
      </w:r>
      <w:r w:rsidR="00240F9E">
        <w:t>meeting with R</w:t>
      </w:r>
      <w:r>
        <w:t>egional</w:t>
      </w:r>
      <w:r w:rsidR="00240F9E">
        <w:t xml:space="preserve"> endurance co-ordinators</w:t>
      </w:r>
      <w:r>
        <w:t xml:space="preserve"> </w:t>
      </w:r>
      <w:r w:rsidR="00240F9E">
        <w:t xml:space="preserve">next week to </w:t>
      </w:r>
      <w:r w:rsidR="00FD1F34">
        <w:t xml:space="preserve">discuss </w:t>
      </w:r>
      <w:r w:rsidR="004A29A5">
        <w:t>deliver</w:t>
      </w:r>
      <w:r w:rsidR="00FD1F34">
        <w:t>ing</w:t>
      </w:r>
      <w:r w:rsidR="004A29A5">
        <w:t xml:space="preserve"> </w:t>
      </w:r>
      <w:r>
        <w:t>as many localise</w:t>
      </w:r>
      <w:r w:rsidR="00FD1F34">
        <w:t>d events</w:t>
      </w:r>
      <w:r>
        <w:t xml:space="preserve"> as possible, utilising park run courses if </w:t>
      </w:r>
      <w:r w:rsidR="004A29A5">
        <w:t>feasible</w:t>
      </w:r>
      <w:r w:rsidR="00E52986">
        <w:t xml:space="preserve"> and including as many clubs as possible</w:t>
      </w:r>
      <w:r>
        <w:t xml:space="preserve">. </w:t>
      </w:r>
      <w:r w:rsidR="00FD1F34">
        <w:t xml:space="preserve">RLP went on to say that </w:t>
      </w:r>
      <w:r w:rsidR="00E52986">
        <w:t xml:space="preserve">with local lockdowns in place, </w:t>
      </w:r>
      <w:r w:rsidR="00FD1F34">
        <w:t>it was n</w:t>
      </w:r>
      <w:r>
        <w:t xml:space="preserve">ot feasible for </w:t>
      </w:r>
      <w:r w:rsidR="004A29A5">
        <w:t xml:space="preserve">a </w:t>
      </w:r>
      <w:r>
        <w:t>small group of people to organise</w:t>
      </w:r>
      <w:r w:rsidR="004A29A5">
        <w:t xml:space="preserve"> and deliver</w:t>
      </w:r>
      <w:r w:rsidR="00042F19">
        <w:t xml:space="preserve"> these events and that it has to be</w:t>
      </w:r>
      <w:r w:rsidR="00240F9E">
        <w:t xml:space="preserve"> done</w:t>
      </w:r>
      <w:r>
        <w:t xml:space="preserve"> regional</w:t>
      </w:r>
      <w:r w:rsidR="00240F9E">
        <w:t>ly by</w:t>
      </w:r>
      <w:r>
        <w:t xml:space="preserve"> clubs and regional co-ordinators etc. </w:t>
      </w:r>
      <w:r w:rsidR="00042F19">
        <w:t>RLP also said that Welsh Athletics were</w:t>
      </w:r>
      <w:r w:rsidR="004A29A5">
        <w:t xml:space="preserve"> considering </w:t>
      </w:r>
      <w:r w:rsidR="00042F19">
        <w:t>“</w:t>
      </w:r>
      <w:r w:rsidR="004A29A5">
        <w:t xml:space="preserve">indoors </w:t>
      </w:r>
      <w:proofErr w:type="spellStart"/>
      <w:r w:rsidR="004A29A5">
        <w:t>for</w:t>
      </w:r>
      <w:proofErr w:type="spellEnd"/>
      <w:r w:rsidR="004A29A5">
        <w:t xml:space="preserve"> outdoors</w:t>
      </w:r>
      <w:r w:rsidR="00042F19">
        <w:t>” activities</w:t>
      </w:r>
      <w:r w:rsidR="00240F9E">
        <w:t xml:space="preserve"> for certain events, especially endurance</w:t>
      </w:r>
      <w:r w:rsidR="00042F19">
        <w:t xml:space="preserve">, and that this was being discussed and considered at </w:t>
      </w:r>
      <w:r w:rsidR="00240F9E">
        <w:t>UKA level across</w:t>
      </w:r>
      <w:r w:rsidR="00042F19">
        <w:t xml:space="preserve"> all of the</w:t>
      </w:r>
      <w:r w:rsidR="00240F9E">
        <w:t xml:space="preserve"> home countries.</w:t>
      </w:r>
    </w:p>
    <w:p w14:paraId="5B5F5AF9" w14:textId="77777777" w:rsidR="00E52986" w:rsidRDefault="00E52986" w:rsidP="00722915">
      <w:pPr>
        <w:pStyle w:val="ListParagraph"/>
        <w:ind w:left="1440"/>
        <w:rPr>
          <w:u w:val="single"/>
        </w:rPr>
      </w:pPr>
    </w:p>
    <w:p w14:paraId="39A3E155" w14:textId="77777777" w:rsidR="00B81DF9" w:rsidRDefault="00B81DF9" w:rsidP="00B7490F">
      <w:pPr>
        <w:pStyle w:val="ListParagraph"/>
      </w:pPr>
      <w:r>
        <w:t xml:space="preserve">BAM queried the guidelines / guidance about being able to accommodate and train / coach athletes from other clubs within their local authority, especially insurance cover for this. </w:t>
      </w:r>
    </w:p>
    <w:p w14:paraId="5F083C1D" w14:textId="77777777" w:rsidR="00B81DF9" w:rsidRDefault="00B81DF9" w:rsidP="00B81DF9">
      <w:pPr>
        <w:pStyle w:val="ListParagraph"/>
        <w:ind w:left="1440"/>
      </w:pPr>
    </w:p>
    <w:p w14:paraId="59F71441" w14:textId="43A41928" w:rsidR="00B81DF9" w:rsidRDefault="00B81DF9" w:rsidP="00603185">
      <w:pPr>
        <w:pStyle w:val="ListParagraph"/>
      </w:pPr>
      <w:r>
        <w:lastRenderedPageBreak/>
        <w:t>RLP said that she had discussed this with Chris Moss recently and they were putting some ideas together on how it may work. RLP used tennis as an example, where they had waivered club fees so that participants could train in localities closer to them within their own boroughs, rather than their own clubs in different boroughs. RLP said that athletics bodies were looking at this, but it was something that clubs themselves would have to buy into and it would all depend on the capacity of the clubs, especially those holding training sessions already at maximum capacity. RLP went on to say that this could be challenging with local lockdowns expected to be rolling in and out, especially where there is a high student population e.g. Swansea and Cardiff.</w:t>
      </w:r>
    </w:p>
    <w:p w14:paraId="76D0D4C8" w14:textId="77777777" w:rsidR="00B81DF9" w:rsidRDefault="00B81DF9" w:rsidP="00B81DF9">
      <w:pPr>
        <w:pStyle w:val="ListParagraph"/>
        <w:ind w:left="1440"/>
      </w:pPr>
    </w:p>
    <w:p w14:paraId="447FEE53" w14:textId="2552095B" w:rsidR="00B81DF9" w:rsidRDefault="00B81DF9" w:rsidP="005151F0">
      <w:pPr>
        <w:pStyle w:val="ListParagraph"/>
      </w:pPr>
      <w:r>
        <w:t xml:space="preserve">LH contributed to the discussions about crossing boundaries, by saying that there was a need to air on side of caution because many local authority boundaries are tricky and complicated. She acknowledged that people were trying their best to work within the </w:t>
      </w:r>
      <w:r w:rsidR="005151F0">
        <w:t>rules but</w:t>
      </w:r>
      <w:r>
        <w:t xml:space="preserve"> emphasised that absolute clarity was needed on the guidelines and that it was necessary to take local advice as well.  </w:t>
      </w:r>
    </w:p>
    <w:p w14:paraId="39754EEB" w14:textId="77777777" w:rsidR="00E52986" w:rsidRDefault="00E52986" w:rsidP="00722915">
      <w:pPr>
        <w:pStyle w:val="ListParagraph"/>
        <w:ind w:left="1440"/>
        <w:rPr>
          <w:u w:val="single"/>
        </w:rPr>
      </w:pPr>
    </w:p>
    <w:p w14:paraId="56972BF6" w14:textId="02327356" w:rsidR="00846705" w:rsidRPr="00846705" w:rsidRDefault="00846705" w:rsidP="00604C11">
      <w:pPr>
        <w:ind w:firstLine="720"/>
        <w:rPr>
          <w:b/>
          <w:bCs/>
          <w:u w:val="single"/>
        </w:rPr>
      </w:pPr>
      <w:r w:rsidRPr="00846705">
        <w:rPr>
          <w:b/>
          <w:bCs/>
          <w:u w:val="single"/>
        </w:rPr>
        <w:t>Impact of L</w:t>
      </w:r>
      <w:r w:rsidR="00BA126C">
        <w:rPr>
          <w:b/>
          <w:bCs/>
          <w:u w:val="single"/>
        </w:rPr>
        <w:t>ocal L</w:t>
      </w:r>
      <w:r w:rsidRPr="00846705">
        <w:rPr>
          <w:b/>
          <w:bCs/>
          <w:u w:val="single"/>
        </w:rPr>
        <w:t>ockdown</w:t>
      </w:r>
      <w:r w:rsidR="00BA126C">
        <w:rPr>
          <w:b/>
          <w:bCs/>
          <w:u w:val="single"/>
        </w:rPr>
        <w:t>s</w:t>
      </w:r>
      <w:r w:rsidRPr="00846705">
        <w:rPr>
          <w:b/>
          <w:bCs/>
          <w:u w:val="single"/>
        </w:rPr>
        <w:t xml:space="preserve"> </w:t>
      </w:r>
    </w:p>
    <w:p w14:paraId="2A18C3C0" w14:textId="2FD5F6FE" w:rsidR="00846705" w:rsidRDefault="00B81DF9" w:rsidP="00604C11">
      <w:pPr>
        <w:ind w:left="720"/>
      </w:pPr>
      <w:r>
        <w:t>RLP a</w:t>
      </w:r>
      <w:r w:rsidR="00846705">
        <w:t>cknowledged that we ha</w:t>
      </w:r>
      <w:r>
        <w:t>d</w:t>
      </w:r>
      <w:r w:rsidR="00846705">
        <w:t xml:space="preserve"> already touched up</w:t>
      </w:r>
      <w:r w:rsidR="00ED22DA">
        <w:t xml:space="preserve">on the impact of lockdown in some of the points discussed above. </w:t>
      </w:r>
    </w:p>
    <w:p w14:paraId="60BE6C15" w14:textId="6202FEDC" w:rsidR="00956A68" w:rsidRDefault="00ED22DA" w:rsidP="00604C11">
      <w:pPr>
        <w:ind w:left="720"/>
      </w:pPr>
      <w:r>
        <w:t>RLP went on to say that lockdown began j</w:t>
      </w:r>
      <w:r w:rsidR="00846705">
        <w:t xml:space="preserve">ust before last two weekends of </w:t>
      </w:r>
      <w:r>
        <w:t xml:space="preserve">Welsh Athletics </w:t>
      </w:r>
      <w:r w:rsidR="00846705">
        <w:t xml:space="preserve">events had </w:t>
      </w:r>
      <w:r>
        <w:t xml:space="preserve">they had </w:t>
      </w:r>
      <w:r w:rsidR="00846705">
        <w:t xml:space="preserve">to advise lots </w:t>
      </w:r>
      <w:r>
        <w:t xml:space="preserve">of athletes that events were </w:t>
      </w:r>
      <w:r w:rsidR="002D18EC">
        <w:t>cancelled,</w:t>
      </w:r>
      <w:r>
        <w:t xml:space="preserve"> and they were </w:t>
      </w:r>
      <w:r w:rsidR="00846705">
        <w:t>no longer</w:t>
      </w:r>
      <w:r>
        <w:t xml:space="preserve"> able </w:t>
      </w:r>
      <w:r w:rsidR="00846705">
        <w:t xml:space="preserve">to compete. </w:t>
      </w:r>
      <w:r w:rsidR="00956A68">
        <w:t xml:space="preserve">RLP </w:t>
      </w:r>
      <w:r>
        <w:t xml:space="preserve">said that </w:t>
      </w:r>
      <w:r w:rsidR="00956A68">
        <w:t>most participants had been complian</w:t>
      </w:r>
      <w:r>
        <w:t xml:space="preserve">t </w:t>
      </w:r>
      <w:r w:rsidR="00846705">
        <w:t>and understood why</w:t>
      </w:r>
      <w:r>
        <w:t xml:space="preserve"> these actions had to take place</w:t>
      </w:r>
      <w:r w:rsidR="00846705">
        <w:t xml:space="preserve">. Moving forward, </w:t>
      </w:r>
      <w:r>
        <w:t>RLP said that we can</w:t>
      </w:r>
      <w:r w:rsidR="00956A68">
        <w:t xml:space="preserve"> expect </w:t>
      </w:r>
      <w:r>
        <w:t xml:space="preserve">to dip in and out of </w:t>
      </w:r>
      <w:r w:rsidR="00956A68">
        <w:t xml:space="preserve">local lockdowns for </w:t>
      </w:r>
      <w:r>
        <w:t xml:space="preserve">the </w:t>
      </w:r>
      <w:r w:rsidR="00956A68">
        <w:t>majority of winter</w:t>
      </w:r>
      <w:r>
        <w:t>, based on Welsh Government advice</w:t>
      </w:r>
      <w:r w:rsidR="00956A68">
        <w:t xml:space="preserve">.  </w:t>
      </w:r>
      <w:r w:rsidR="00846705">
        <w:t>W</w:t>
      </w:r>
      <w:r>
        <w:t xml:space="preserve">elsh </w:t>
      </w:r>
      <w:r w:rsidR="00846705">
        <w:t>A</w:t>
      </w:r>
      <w:r>
        <w:t>thletics are</w:t>
      </w:r>
      <w:r w:rsidR="00846705">
        <w:t xml:space="preserve"> </w:t>
      </w:r>
      <w:r>
        <w:t xml:space="preserve">therefore </w:t>
      </w:r>
      <w:r w:rsidR="00846705">
        <w:t>putting plans</w:t>
      </w:r>
      <w:r>
        <w:t xml:space="preserve"> in place and engaging with as many clubs as possible, so that local activities and competitions can take place. </w:t>
      </w:r>
      <w:r w:rsidR="00846705">
        <w:t xml:space="preserve"> in place to enable as much activity as possible </w:t>
      </w:r>
      <w:r>
        <w:t>to</w:t>
      </w:r>
      <w:r w:rsidR="00846705">
        <w:t xml:space="preserve"> take place</w:t>
      </w:r>
      <w:r>
        <w:t xml:space="preserve">, to avoid total non-participation as in the previous lockdown. The aim is to avoid total non-participation as in the previous lockdown and provide opportunities for </w:t>
      </w:r>
      <w:r w:rsidR="00956A68">
        <w:t xml:space="preserve">as many </w:t>
      </w:r>
      <w:r>
        <w:t>participants</w:t>
      </w:r>
      <w:r w:rsidR="00956A68">
        <w:t xml:space="preserve"> as possible. </w:t>
      </w:r>
    </w:p>
    <w:p w14:paraId="097ED19C" w14:textId="13F17CB0" w:rsidR="0008552A" w:rsidRDefault="00501C19" w:rsidP="00604C11">
      <w:pPr>
        <w:ind w:left="720"/>
      </w:pPr>
      <w:r>
        <w:t xml:space="preserve">JT </w:t>
      </w:r>
      <w:r w:rsidR="003E7E66">
        <w:t>queried</w:t>
      </w:r>
      <w:r>
        <w:t xml:space="preserve"> parent</w:t>
      </w:r>
      <w:r w:rsidR="003E7E66">
        <w:t>al</w:t>
      </w:r>
      <w:r>
        <w:t xml:space="preserve"> requests on cross border training asked if W</w:t>
      </w:r>
      <w:r w:rsidR="003E7E66">
        <w:t xml:space="preserve">elsh </w:t>
      </w:r>
      <w:r>
        <w:t>A</w:t>
      </w:r>
      <w:r w:rsidR="003E7E66">
        <w:t>thletics</w:t>
      </w:r>
      <w:r>
        <w:t xml:space="preserve"> had received anything on this matter. RLP said that W</w:t>
      </w:r>
      <w:r w:rsidR="003E7E66">
        <w:t xml:space="preserve">elsh </w:t>
      </w:r>
      <w:r>
        <w:t>A</w:t>
      </w:r>
      <w:r w:rsidR="003E7E66">
        <w:t>thletics</w:t>
      </w:r>
      <w:r>
        <w:t xml:space="preserve"> had not received anything from individual parents.</w:t>
      </w:r>
      <w:r w:rsidR="0008552A">
        <w:t xml:space="preserve"> </w:t>
      </w:r>
      <w:r w:rsidR="00956A68">
        <w:t xml:space="preserve">RLP </w:t>
      </w:r>
      <w:r w:rsidR="003E7E66">
        <w:t>said</w:t>
      </w:r>
      <w:r w:rsidR="00956A68">
        <w:t xml:space="preserve"> that Welsh Athletics had been quite clear in the guidelines that they had shared</w:t>
      </w:r>
      <w:r w:rsidR="003E7E66">
        <w:t xml:space="preserve"> with their members. They had</w:t>
      </w:r>
      <w:r w:rsidR="00846705">
        <w:t xml:space="preserve"> monitor</w:t>
      </w:r>
      <w:r w:rsidR="003E7E66">
        <w:t>ed</w:t>
      </w:r>
      <w:r w:rsidR="00846705">
        <w:t xml:space="preserve"> Welsh Assembly guidelines and match</w:t>
      </w:r>
      <w:r w:rsidR="003E7E66">
        <w:t>ed</w:t>
      </w:r>
      <w:r w:rsidR="00846705">
        <w:t xml:space="preserve"> them up with Welsh Athletics guidelines. </w:t>
      </w:r>
      <w:r w:rsidR="003E7E66">
        <w:t>RLP acknowledged that a</w:t>
      </w:r>
      <w:r w:rsidR="00846705">
        <w:t>lthough boundaries</w:t>
      </w:r>
      <w:r w:rsidR="003E7E66">
        <w:t xml:space="preserve"> themselves</w:t>
      </w:r>
      <w:r w:rsidR="00846705">
        <w:t xml:space="preserve"> are complicated</w:t>
      </w:r>
      <w:r w:rsidR="003E7E66">
        <w:t>,</w:t>
      </w:r>
      <w:r w:rsidR="00846705">
        <w:t xml:space="preserve"> the guidelines</w:t>
      </w:r>
      <w:r w:rsidR="003E7E66">
        <w:t xml:space="preserve"> on travelling</w:t>
      </w:r>
      <w:r w:rsidR="00846705">
        <w:t xml:space="preserve"> </w:t>
      </w:r>
      <w:r w:rsidR="003E7E66">
        <w:t>were</w:t>
      </w:r>
      <w:r w:rsidR="00846705">
        <w:t xml:space="preserve"> clear.</w:t>
      </w:r>
    </w:p>
    <w:p w14:paraId="09AD62C2" w14:textId="5BB2584F" w:rsidR="00501C19" w:rsidRDefault="00501C19" w:rsidP="00604C11">
      <w:pPr>
        <w:pStyle w:val="ListParagraph"/>
      </w:pPr>
    </w:p>
    <w:p w14:paraId="63F2B280" w14:textId="39232749" w:rsidR="00501C19" w:rsidRDefault="00501C19" w:rsidP="00604C11">
      <w:pPr>
        <w:pStyle w:val="ListParagraph"/>
      </w:pPr>
      <w:r>
        <w:t xml:space="preserve">LB added that a parent / coach from Swansea Harriers was aggrieved that his child was not able train because he was out of county and that a possible complaint </w:t>
      </w:r>
      <w:r w:rsidR="003E7E66">
        <w:t xml:space="preserve">to Welsh Athletics </w:t>
      </w:r>
      <w:r>
        <w:t>was in the pipeline.</w:t>
      </w:r>
      <w:r w:rsidR="00393F4C">
        <w:t xml:space="preserve"> </w:t>
      </w:r>
      <w:r w:rsidR="003E7E66">
        <w:t xml:space="preserve">LB confirmed RLP point about guidelines being clear enough, in that she herself knew that she </w:t>
      </w:r>
      <w:r w:rsidR="00393F4C">
        <w:t xml:space="preserve">was </w:t>
      </w:r>
      <w:r w:rsidR="003E7E66">
        <w:t xml:space="preserve">currently </w:t>
      </w:r>
      <w:r w:rsidR="00393F4C">
        <w:t>unable to coach</w:t>
      </w:r>
      <w:r w:rsidR="003E7E66">
        <w:t xml:space="preserve"> at Swansea because she lived in Neath Port Talbot</w:t>
      </w:r>
      <w:r w:rsidR="00393F4C">
        <w:t xml:space="preserve">. </w:t>
      </w:r>
      <w:r>
        <w:t xml:space="preserve"> </w:t>
      </w:r>
    </w:p>
    <w:p w14:paraId="2B6ED57F" w14:textId="56012228" w:rsidR="00501C19" w:rsidRDefault="00501C19" w:rsidP="00604C11">
      <w:pPr>
        <w:pStyle w:val="ListParagraph"/>
      </w:pPr>
    </w:p>
    <w:p w14:paraId="10805EDC" w14:textId="414F85E2" w:rsidR="00501C19" w:rsidRDefault="00501C19" w:rsidP="00604C11">
      <w:pPr>
        <w:pStyle w:val="ListParagraph"/>
      </w:pPr>
      <w:r>
        <w:t>CB also said that they had been affected</w:t>
      </w:r>
      <w:r w:rsidR="003E7E66">
        <w:t xml:space="preserve"> by this regulation</w:t>
      </w:r>
      <w:r>
        <w:t xml:space="preserve"> in Colwyn Bay </w:t>
      </w:r>
      <w:r w:rsidR="003E7E66">
        <w:t xml:space="preserve">as </w:t>
      </w:r>
      <w:r w:rsidR="00393F4C">
        <w:t xml:space="preserve">two senior coaches who live out of county </w:t>
      </w:r>
      <w:r w:rsidR="003E7E66">
        <w:t>were not</w:t>
      </w:r>
      <w:r>
        <w:t xml:space="preserve"> able to travel over the boundaries to</w:t>
      </w:r>
      <w:r w:rsidR="003E7E66">
        <w:t xml:space="preserve"> coach</w:t>
      </w:r>
      <w:r>
        <w:t>.</w:t>
      </w:r>
      <w:r w:rsidR="00393F4C">
        <w:t xml:space="preserve"> </w:t>
      </w:r>
      <w:r w:rsidR="003E7E66">
        <w:t xml:space="preserve">CB </w:t>
      </w:r>
      <w:r w:rsidR="003E7E66">
        <w:lastRenderedPageBreak/>
        <w:t>expressed c</w:t>
      </w:r>
      <w:r w:rsidR="001A25BA">
        <w:t>oncer</w:t>
      </w:r>
      <w:r w:rsidR="003E7E66">
        <w:t>n</w:t>
      </w:r>
      <w:r w:rsidR="001A25BA">
        <w:t xml:space="preserve"> about the petition</w:t>
      </w:r>
      <w:r w:rsidR="00BE00CB">
        <w:t xml:space="preserve"> of</w:t>
      </w:r>
      <w:r w:rsidR="00393F4C">
        <w:t xml:space="preserve"> familie</w:t>
      </w:r>
      <w:r w:rsidR="003E7E66">
        <w:t>s wanting to cross borders for participation in sport</w:t>
      </w:r>
      <w:r w:rsidR="00BE00CB">
        <w:t>, as this would entail a</w:t>
      </w:r>
      <w:r w:rsidR="00393F4C">
        <w:t xml:space="preserve"> lot of movement around Wales. </w:t>
      </w:r>
    </w:p>
    <w:p w14:paraId="7AD32A6C" w14:textId="77777777" w:rsidR="00393F4C" w:rsidRDefault="00393F4C" w:rsidP="00604C11">
      <w:pPr>
        <w:pStyle w:val="ListParagraph"/>
      </w:pPr>
    </w:p>
    <w:p w14:paraId="20223243" w14:textId="770A9821" w:rsidR="00501C19" w:rsidRDefault="00501C19" w:rsidP="00604C11">
      <w:pPr>
        <w:pStyle w:val="ListParagraph"/>
      </w:pPr>
      <w:r w:rsidRPr="00501C19">
        <w:rPr>
          <w:b/>
          <w:bCs/>
          <w:u w:val="single"/>
        </w:rPr>
        <w:t>Action</w:t>
      </w:r>
      <w:r>
        <w:t xml:space="preserve"> </w:t>
      </w:r>
      <w:r w:rsidR="008F7224">
        <w:t>for</w:t>
      </w:r>
      <w:r w:rsidR="00393F4C">
        <w:t xml:space="preserve"> all</w:t>
      </w:r>
      <w:r w:rsidR="008F7224">
        <w:t>, p</w:t>
      </w:r>
      <w:r w:rsidR="00393F4C">
        <w:t xml:space="preserve">articularly </w:t>
      </w:r>
      <w:r>
        <w:t xml:space="preserve"> </w:t>
      </w:r>
      <w:r w:rsidR="008F7224">
        <w:t>r</w:t>
      </w:r>
      <w:r>
        <w:t>egional rep</w:t>
      </w:r>
      <w:r w:rsidR="008F7224">
        <w:t>resentative</w:t>
      </w:r>
      <w:r>
        <w:t xml:space="preserve">s </w:t>
      </w:r>
      <w:r w:rsidR="008F7224">
        <w:t xml:space="preserve">on the committee </w:t>
      </w:r>
      <w:r>
        <w:t xml:space="preserve">to </w:t>
      </w:r>
      <w:r w:rsidR="008F7224">
        <w:t>communicate with</w:t>
      </w:r>
      <w:r>
        <w:t xml:space="preserve"> RLP, </w:t>
      </w:r>
      <w:r w:rsidR="00BE00CB">
        <w:t xml:space="preserve">JT, </w:t>
      </w:r>
      <w:r w:rsidR="001A25BA">
        <w:t>SH</w:t>
      </w:r>
      <w:r w:rsidR="00BE00CB">
        <w:t xml:space="preserve"> and</w:t>
      </w:r>
      <w:r w:rsidR="001A25BA">
        <w:t xml:space="preserve"> </w:t>
      </w:r>
      <w:r>
        <w:t xml:space="preserve">LB if they are aware of any </w:t>
      </w:r>
      <w:r w:rsidR="00393F4C">
        <w:t>local</w:t>
      </w:r>
      <w:r w:rsidR="008F7224">
        <w:t>ised</w:t>
      </w:r>
      <w:r w:rsidR="00393F4C">
        <w:t xml:space="preserve"> </w:t>
      </w:r>
      <w:r>
        <w:t>lack of understanding or lack of regard for the rules in Wales</w:t>
      </w:r>
      <w:r w:rsidR="00393F4C">
        <w:t xml:space="preserve">, so that we all </w:t>
      </w:r>
      <w:r w:rsidR="00BE00CB">
        <w:t>know</w:t>
      </w:r>
      <w:r w:rsidR="00393F4C">
        <w:t xml:space="preserve"> what is going on</w:t>
      </w:r>
      <w:r w:rsidR="008F7224">
        <w:t>, especially with anything that may interest l</w:t>
      </w:r>
      <w:r w:rsidR="00393F4C">
        <w:t xml:space="preserve">ocal press. </w:t>
      </w:r>
      <w:r w:rsidR="00BE00CB">
        <w:t>JT suggested that some who may live just over the border, outside Wales, may not necessarily</w:t>
      </w:r>
      <w:r w:rsidR="00393F4C">
        <w:t xml:space="preserve"> understand that we are legally bound to the regulations in Wales.</w:t>
      </w:r>
      <w:r>
        <w:t xml:space="preserve"> </w:t>
      </w:r>
    </w:p>
    <w:p w14:paraId="6C732C8B" w14:textId="1980B6C7" w:rsidR="00501C19" w:rsidRDefault="00501C19" w:rsidP="00604C11">
      <w:pPr>
        <w:pStyle w:val="ListParagraph"/>
      </w:pPr>
    </w:p>
    <w:p w14:paraId="7C2375CD" w14:textId="53116DA6" w:rsidR="00722915" w:rsidRPr="005123A5" w:rsidRDefault="00755C53" w:rsidP="007305A0">
      <w:pPr>
        <w:rPr>
          <w:b/>
          <w:bCs/>
        </w:rPr>
      </w:pPr>
      <w:r>
        <w:rPr>
          <w:b/>
          <w:bCs/>
        </w:rPr>
        <w:t xml:space="preserve">        </w:t>
      </w:r>
      <w:r w:rsidR="005123A5" w:rsidRPr="005123A5">
        <w:rPr>
          <w:b/>
          <w:bCs/>
        </w:rPr>
        <w:t>b.</w:t>
      </w:r>
      <w:r w:rsidR="005123A5" w:rsidRPr="005123A5">
        <w:rPr>
          <w:b/>
          <w:bCs/>
        </w:rPr>
        <w:tab/>
      </w:r>
      <w:r w:rsidR="00501C19" w:rsidRPr="005123A5">
        <w:rPr>
          <w:b/>
          <w:bCs/>
          <w:u w:val="single"/>
        </w:rPr>
        <w:t>Review of Inter</w:t>
      </w:r>
      <w:r w:rsidR="00BE00CB" w:rsidRPr="005123A5">
        <w:rPr>
          <w:b/>
          <w:bCs/>
          <w:u w:val="single"/>
        </w:rPr>
        <w:t>-</w:t>
      </w:r>
      <w:r w:rsidR="00501C19" w:rsidRPr="005123A5">
        <w:rPr>
          <w:b/>
          <w:bCs/>
          <w:u w:val="single"/>
        </w:rPr>
        <w:t xml:space="preserve">Regional </w:t>
      </w:r>
      <w:r w:rsidR="00393F4C" w:rsidRPr="005123A5">
        <w:rPr>
          <w:b/>
          <w:bCs/>
          <w:u w:val="single"/>
        </w:rPr>
        <w:t>Ch</w:t>
      </w:r>
      <w:r w:rsidR="00722915" w:rsidRPr="005123A5">
        <w:rPr>
          <w:b/>
          <w:bCs/>
          <w:u w:val="single"/>
        </w:rPr>
        <w:t>a</w:t>
      </w:r>
      <w:r w:rsidR="00393F4C" w:rsidRPr="005123A5">
        <w:rPr>
          <w:b/>
          <w:bCs/>
          <w:u w:val="single"/>
        </w:rPr>
        <w:t>mpionships</w:t>
      </w:r>
      <w:r w:rsidR="00393F4C" w:rsidRPr="005123A5">
        <w:rPr>
          <w:b/>
          <w:bCs/>
        </w:rPr>
        <w:t xml:space="preserve"> </w:t>
      </w:r>
    </w:p>
    <w:p w14:paraId="688D6836" w14:textId="77777777" w:rsidR="00722915" w:rsidRPr="005123A5" w:rsidRDefault="00722915" w:rsidP="00604C11">
      <w:pPr>
        <w:pStyle w:val="ListParagraph"/>
      </w:pPr>
    </w:p>
    <w:p w14:paraId="1EBC0A83" w14:textId="49C8657B" w:rsidR="008F7224" w:rsidRDefault="00722915" w:rsidP="00604C11">
      <w:pPr>
        <w:pStyle w:val="ListParagraph"/>
      </w:pPr>
      <w:r>
        <w:t>JT reported that the t</w:t>
      </w:r>
      <w:r w:rsidR="00393F4C">
        <w:t xml:space="preserve">arget group had </w:t>
      </w:r>
      <w:r>
        <w:t xml:space="preserve">held </w:t>
      </w:r>
      <w:r w:rsidR="00393F4C">
        <w:t>a very</w:t>
      </w:r>
      <w:r>
        <w:t xml:space="preserve"> productive</w:t>
      </w:r>
      <w:r w:rsidR="00393F4C">
        <w:t xml:space="preserve"> meeting </w:t>
      </w:r>
      <w:r>
        <w:t>and that they</w:t>
      </w:r>
      <w:r w:rsidR="00D801B4">
        <w:t xml:space="preserve"> have some </w:t>
      </w:r>
      <w:r w:rsidR="00BE00CB">
        <w:t xml:space="preserve">good </w:t>
      </w:r>
      <w:r w:rsidR="00D801B4">
        <w:t>ideas moving forward</w:t>
      </w:r>
      <w:r w:rsidR="00BE00CB">
        <w:t xml:space="preserve">, including </w:t>
      </w:r>
      <w:r>
        <w:t xml:space="preserve">a </w:t>
      </w:r>
      <w:r w:rsidR="00501C19">
        <w:t xml:space="preserve">handbook </w:t>
      </w:r>
      <w:r w:rsidR="008F7224">
        <w:t xml:space="preserve">that </w:t>
      </w:r>
      <w:r>
        <w:t xml:space="preserve">would be circulated </w:t>
      </w:r>
      <w:r w:rsidR="00393F4C">
        <w:t xml:space="preserve">to all regions. </w:t>
      </w:r>
      <w:r w:rsidR="008F7224">
        <w:t>JT said that she had started working on timetables and duties etc for 2021</w:t>
      </w:r>
      <w:r w:rsidR="00BE00CB">
        <w:t xml:space="preserve"> and</w:t>
      </w:r>
      <w:r w:rsidR="00D801B4">
        <w:t xml:space="preserve"> if </w:t>
      </w:r>
      <w:r w:rsidR="00BE00CB">
        <w:t>it</w:t>
      </w:r>
      <w:r w:rsidR="00D801B4">
        <w:t xml:space="preserve"> </w:t>
      </w:r>
      <w:proofErr w:type="gramStart"/>
      <w:r w:rsidR="00D801B4">
        <w:t>doesn’t</w:t>
      </w:r>
      <w:proofErr w:type="gramEnd"/>
      <w:r w:rsidR="00D801B4">
        <w:t xml:space="preserve"> happen, </w:t>
      </w:r>
      <w:r w:rsidR="00BE00CB">
        <w:t xml:space="preserve">it </w:t>
      </w:r>
      <w:r w:rsidR="00D801B4">
        <w:t>will roll on to 202</w:t>
      </w:r>
      <w:r w:rsidR="00BE00CB">
        <w:t>2</w:t>
      </w:r>
      <w:r w:rsidR="00D801B4">
        <w:t>.</w:t>
      </w:r>
      <w:r w:rsidR="008F7224">
        <w:t xml:space="preserve"> </w:t>
      </w:r>
      <w:r w:rsidR="00BE00CB">
        <w:t>JT confirmed</w:t>
      </w:r>
      <w:r w:rsidR="008F7224">
        <w:t xml:space="preserve"> that inter-regional championships would still be happening. </w:t>
      </w:r>
      <w:r w:rsidR="00BE00CB">
        <w:t>JT said that they will meet again</w:t>
      </w:r>
      <w:r w:rsidR="00501C19">
        <w:t xml:space="preserve"> in November</w:t>
      </w:r>
      <w:r w:rsidR="00BE00CB">
        <w:t xml:space="preserve"> to further discuss their plans</w:t>
      </w:r>
      <w:r w:rsidR="008F7224">
        <w:t xml:space="preserve">. </w:t>
      </w:r>
    </w:p>
    <w:p w14:paraId="4C3A4F2F" w14:textId="55B9C793" w:rsidR="008F7224" w:rsidRDefault="00501C19" w:rsidP="00604C11">
      <w:pPr>
        <w:ind w:left="720"/>
      </w:pPr>
      <w:r>
        <w:t xml:space="preserve">JC </w:t>
      </w:r>
      <w:r w:rsidR="008F7224">
        <w:t xml:space="preserve">asked what would happen </w:t>
      </w:r>
      <w:r>
        <w:t xml:space="preserve">if </w:t>
      </w:r>
      <w:r w:rsidR="008F7224">
        <w:t xml:space="preserve">the </w:t>
      </w:r>
      <w:r>
        <w:t xml:space="preserve">2021 </w:t>
      </w:r>
      <w:proofErr w:type="gramStart"/>
      <w:r>
        <w:t>didn’t</w:t>
      </w:r>
      <w:proofErr w:type="gramEnd"/>
      <w:r>
        <w:t xml:space="preserve"> </w:t>
      </w:r>
      <w:r w:rsidR="008F7224">
        <w:t>take place – would inter</w:t>
      </w:r>
      <w:r w:rsidR="00BE00CB">
        <w:t>-</w:t>
      </w:r>
      <w:r w:rsidR="008F7224">
        <w:t xml:space="preserve">regional plans be </w:t>
      </w:r>
      <w:r>
        <w:t>rolled forward</w:t>
      </w:r>
      <w:r w:rsidR="00D801B4">
        <w:t xml:space="preserve"> </w:t>
      </w:r>
      <w:r w:rsidR="00BE00CB">
        <w:t xml:space="preserve">to 2022 </w:t>
      </w:r>
      <w:r w:rsidR="00D801B4">
        <w:t>or would 2021 be skipped</w:t>
      </w:r>
      <w:r w:rsidR="008F7224">
        <w:t>?</w:t>
      </w:r>
    </w:p>
    <w:p w14:paraId="070A8AF6" w14:textId="4B320814" w:rsidR="00501C19" w:rsidRPr="00447747" w:rsidRDefault="008F7224" w:rsidP="00604C11">
      <w:pPr>
        <w:ind w:left="720"/>
      </w:pPr>
      <w:r>
        <w:t xml:space="preserve">JT confirmed that </w:t>
      </w:r>
      <w:r w:rsidR="00D801B4">
        <w:t xml:space="preserve">it would probably be rolled on to 2022. </w:t>
      </w:r>
      <w:r w:rsidR="00BE00CB">
        <w:t>T</w:t>
      </w:r>
      <w:r>
        <w:t>he</w:t>
      </w:r>
      <w:r w:rsidR="00501C19">
        <w:t xml:space="preserve"> West</w:t>
      </w:r>
      <w:r>
        <w:t xml:space="preserve"> Wales region were meant</w:t>
      </w:r>
      <w:r w:rsidR="00501C19">
        <w:t xml:space="preserve"> to host in 2020</w:t>
      </w:r>
      <w:r>
        <w:t>,</w:t>
      </w:r>
      <w:r w:rsidR="00501C19">
        <w:t xml:space="preserve"> so </w:t>
      </w:r>
      <w:r>
        <w:t xml:space="preserve">they </w:t>
      </w:r>
      <w:r w:rsidR="00A260E3">
        <w:t>have</w:t>
      </w:r>
      <w:r>
        <w:t xml:space="preserve"> </w:t>
      </w:r>
      <w:r w:rsidR="00501C19">
        <w:t xml:space="preserve">now </w:t>
      </w:r>
      <w:r w:rsidR="00BE00CB">
        <w:t>be</w:t>
      </w:r>
      <w:r w:rsidR="00603384">
        <w:t>en</w:t>
      </w:r>
      <w:r w:rsidR="00BE00CB">
        <w:t xml:space="preserve"> asked to </w:t>
      </w:r>
      <w:r>
        <w:t xml:space="preserve">host in </w:t>
      </w:r>
      <w:r w:rsidR="00501C19">
        <w:t xml:space="preserve">2021 and </w:t>
      </w:r>
      <w:r w:rsidR="00A260E3">
        <w:t xml:space="preserve">they will </w:t>
      </w:r>
      <w:r w:rsidR="00501C19">
        <w:t xml:space="preserve">possibly </w:t>
      </w:r>
      <w:r w:rsidR="00A260E3">
        <w:t xml:space="preserve">be asked to host in </w:t>
      </w:r>
      <w:r w:rsidR="00501C19">
        <w:t>2022, if</w:t>
      </w:r>
      <w:r w:rsidR="00603384">
        <w:t xml:space="preserve"> necessary</w:t>
      </w:r>
      <w:r w:rsidR="00501C19">
        <w:t xml:space="preserve">. </w:t>
      </w:r>
      <w:r>
        <w:t>JT said that the r</w:t>
      </w:r>
      <w:r w:rsidR="00393F4C">
        <w:t>e</w:t>
      </w:r>
      <w:r>
        <w:t xml:space="preserve">ason behind this was that there was currently a shortage of officials in </w:t>
      </w:r>
      <w:r w:rsidR="00501C19">
        <w:t>North Wales</w:t>
      </w:r>
      <w:r w:rsidR="00603384">
        <w:t>, so they were trying to delay the championships being held in North Wales for as long as possible</w:t>
      </w:r>
      <w:r>
        <w:t>. The decision to roll the season forward was not about travelling to North Wales, just their ability to host the meeting, given their current position with officials.</w:t>
      </w:r>
    </w:p>
    <w:p w14:paraId="4A741C0A" w14:textId="77777777" w:rsidR="001D7C76" w:rsidRPr="00447747" w:rsidRDefault="001D7C76" w:rsidP="00447747">
      <w:pPr>
        <w:rPr>
          <w:color w:val="FF0000"/>
        </w:rPr>
      </w:pPr>
    </w:p>
    <w:p w14:paraId="47FA998E" w14:textId="62B7546A" w:rsidR="00A15E01" w:rsidRPr="00207144" w:rsidRDefault="00CD2658" w:rsidP="00FA17DE">
      <w:pPr>
        <w:pStyle w:val="ListParagraph"/>
        <w:numPr>
          <w:ilvl w:val="0"/>
          <w:numId w:val="8"/>
        </w:numPr>
        <w:rPr>
          <w:b/>
          <w:bCs/>
          <w:u w:val="single"/>
        </w:rPr>
      </w:pPr>
      <w:r w:rsidRPr="00207144">
        <w:rPr>
          <w:b/>
          <w:bCs/>
          <w:u w:val="single"/>
        </w:rPr>
        <w:t>DISCUSSION</w:t>
      </w:r>
    </w:p>
    <w:p w14:paraId="4BBDF610" w14:textId="0721BB2E" w:rsidR="002B05AD" w:rsidRPr="00207144" w:rsidRDefault="004463A1" w:rsidP="0078645E">
      <w:r w:rsidRPr="0004660F">
        <w:rPr>
          <w:b/>
          <w:bCs/>
        </w:rPr>
        <w:t>a.</w:t>
      </w:r>
      <w:r>
        <w:t xml:space="preserve">          </w:t>
      </w:r>
      <w:r w:rsidR="00780CA7" w:rsidRPr="00207144">
        <w:rPr>
          <w:b/>
          <w:bCs/>
          <w:u w:val="single"/>
        </w:rPr>
        <w:t xml:space="preserve">Ratification of Welsh Pole Vault </w:t>
      </w:r>
      <w:r w:rsidR="00ED49C7" w:rsidRPr="00207144">
        <w:rPr>
          <w:b/>
          <w:bCs/>
          <w:u w:val="single"/>
        </w:rPr>
        <w:t>Record (AC)</w:t>
      </w:r>
      <w:r w:rsidR="00CE3BAC" w:rsidRPr="00207144">
        <w:t xml:space="preserve"> </w:t>
      </w:r>
    </w:p>
    <w:p w14:paraId="358AA07C" w14:textId="40592D7B" w:rsidR="00A15E01" w:rsidRPr="00207144" w:rsidRDefault="00E55A80" w:rsidP="004463A1">
      <w:pPr>
        <w:ind w:left="720"/>
      </w:pPr>
      <w:r w:rsidRPr="00207144">
        <w:t xml:space="preserve">AC </w:t>
      </w:r>
      <w:r w:rsidR="001C2E65" w:rsidRPr="00207144">
        <w:t>updated the joint committee</w:t>
      </w:r>
      <w:r w:rsidRPr="00207144">
        <w:t xml:space="preserve"> once again about </w:t>
      </w:r>
      <w:r w:rsidR="00F8360B" w:rsidRPr="00207144">
        <w:t>the</w:t>
      </w:r>
      <w:r w:rsidRPr="00207144">
        <w:t xml:space="preserve"> ongoing d</w:t>
      </w:r>
      <w:r w:rsidR="00ED403C" w:rsidRPr="00207144">
        <w:t>iscussion</w:t>
      </w:r>
      <w:r w:rsidRPr="00207144">
        <w:t xml:space="preserve"> surrounding </w:t>
      </w:r>
      <w:r w:rsidR="0037640F" w:rsidRPr="00207144">
        <w:t>a</w:t>
      </w:r>
      <w:r w:rsidR="004C5198" w:rsidRPr="00207144">
        <w:t xml:space="preserve"> potential </w:t>
      </w:r>
      <w:r w:rsidR="001B4662" w:rsidRPr="00207144">
        <w:t xml:space="preserve">Welsh Under </w:t>
      </w:r>
      <w:r w:rsidR="004C5198" w:rsidRPr="00207144">
        <w:t xml:space="preserve">15 </w:t>
      </w:r>
      <w:r w:rsidR="0037640F" w:rsidRPr="00207144">
        <w:t xml:space="preserve">pole vault record and </w:t>
      </w:r>
      <w:r w:rsidR="00A127B8">
        <w:t>if</w:t>
      </w:r>
      <w:r w:rsidR="0037640F" w:rsidRPr="00207144">
        <w:t xml:space="preserve"> </w:t>
      </w:r>
      <w:r w:rsidR="006623F9" w:rsidRPr="00207144">
        <w:t xml:space="preserve">records should be permitted when they have been set with the use of the elevated </w:t>
      </w:r>
      <w:r w:rsidR="00484EB5" w:rsidRPr="00207144">
        <w:t xml:space="preserve">runway. </w:t>
      </w:r>
      <w:r w:rsidR="00A260E3">
        <w:t xml:space="preserve">AC </w:t>
      </w:r>
      <w:r w:rsidR="00A127B8">
        <w:t xml:space="preserve">has </w:t>
      </w:r>
      <w:r w:rsidR="00A260E3">
        <w:t xml:space="preserve">asked Ed Thompson </w:t>
      </w:r>
      <w:r w:rsidR="00A127B8">
        <w:t xml:space="preserve">about this and Ed Thompson </w:t>
      </w:r>
      <w:r w:rsidR="00A260E3">
        <w:t xml:space="preserve">passed </w:t>
      </w:r>
      <w:r w:rsidR="00A127B8">
        <w:t xml:space="preserve">the query </w:t>
      </w:r>
      <w:r w:rsidR="00A260E3">
        <w:t xml:space="preserve">on to </w:t>
      </w:r>
      <w:r w:rsidR="00484EB5" w:rsidRPr="00207144">
        <w:t>Scott Simpson</w:t>
      </w:r>
      <w:r w:rsidR="00603384">
        <w:t xml:space="preserve">. </w:t>
      </w:r>
      <w:r w:rsidR="00A127B8">
        <w:t>Scott Simpson’s</w:t>
      </w:r>
      <w:r w:rsidR="00603384">
        <w:t xml:space="preserve"> reply was </w:t>
      </w:r>
      <w:r w:rsidR="00A127B8">
        <w:t xml:space="preserve">that the elevated runway has </w:t>
      </w:r>
      <w:r w:rsidR="00603384">
        <w:t>never been offic</w:t>
      </w:r>
      <w:r w:rsidR="00A127B8">
        <w:t>ially signed off under</w:t>
      </w:r>
      <w:r w:rsidR="00603384">
        <w:t xml:space="preserve"> IAAF </w:t>
      </w:r>
      <w:r w:rsidR="00A127B8">
        <w:t>regulations, however,</w:t>
      </w:r>
      <w:r w:rsidR="00603384">
        <w:t xml:space="preserve"> has been inspected by Welsh and U</w:t>
      </w:r>
      <w:r w:rsidR="00A127B8">
        <w:t>K</w:t>
      </w:r>
      <w:r w:rsidR="00603384">
        <w:t xml:space="preserve"> officials on numerous occasions. </w:t>
      </w:r>
      <w:r w:rsidR="008C4795" w:rsidRPr="00207144">
        <w:t xml:space="preserve"> </w:t>
      </w:r>
      <w:r w:rsidR="00A127B8">
        <w:t xml:space="preserve">Scott Simpson informed AC that numerous </w:t>
      </w:r>
      <w:r w:rsidR="002820F9" w:rsidRPr="00207144">
        <w:t>records</w:t>
      </w:r>
      <w:r w:rsidR="00A127B8">
        <w:t xml:space="preserve"> and standards</w:t>
      </w:r>
      <w:r w:rsidR="00A260E3">
        <w:t xml:space="preserve">, including Olympic </w:t>
      </w:r>
      <w:r w:rsidR="00603384">
        <w:t>qualification and Welsh All</w:t>
      </w:r>
      <w:r w:rsidR="00A127B8">
        <w:t>-Comers</w:t>
      </w:r>
      <w:r w:rsidR="00603384">
        <w:t xml:space="preserve"> records </w:t>
      </w:r>
      <w:r w:rsidR="002820F9" w:rsidRPr="00207144">
        <w:t xml:space="preserve">have been set </w:t>
      </w:r>
      <w:r w:rsidR="009E0D9F" w:rsidRPr="00207144">
        <w:t>on this runway</w:t>
      </w:r>
      <w:r w:rsidR="002820F9" w:rsidRPr="00207144">
        <w:t xml:space="preserve"> in the past and that he sees no reason why </w:t>
      </w:r>
      <w:r w:rsidR="00296B1D" w:rsidRPr="00207144">
        <w:t>such records</w:t>
      </w:r>
      <w:r w:rsidR="00A127B8">
        <w:t>, including the most recent one,</w:t>
      </w:r>
      <w:r w:rsidR="00296B1D" w:rsidRPr="00207144">
        <w:t xml:space="preserve"> shouldn’t be ratified</w:t>
      </w:r>
      <w:r w:rsidR="00A127B8">
        <w:t xml:space="preserve">. No </w:t>
      </w:r>
      <w:r w:rsidR="00E66A3E" w:rsidRPr="00207144">
        <w:t xml:space="preserve">previous performances have ever been </w:t>
      </w:r>
      <w:r w:rsidR="001A2F42" w:rsidRPr="00207144">
        <w:t>queried.</w:t>
      </w:r>
    </w:p>
    <w:p w14:paraId="22D2D45C" w14:textId="16B3BCC7" w:rsidR="001A2F42" w:rsidRDefault="001A2F42" w:rsidP="0004660F">
      <w:pPr>
        <w:ind w:left="720"/>
      </w:pPr>
      <w:r w:rsidRPr="00207144">
        <w:t>PJ ad</w:t>
      </w:r>
      <w:r w:rsidR="00A127B8">
        <w:t>vised the committee</w:t>
      </w:r>
      <w:r w:rsidRPr="00207144">
        <w:t xml:space="preserve"> that IAAF</w:t>
      </w:r>
      <w:r w:rsidR="002A1D1C" w:rsidRPr="00207144">
        <w:t xml:space="preserve"> regulations</w:t>
      </w:r>
      <w:r w:rsidR="00603384">
        <w:t xml:space="preserve"> s</w:t>
      </w:r>
      <w:r w:rsidR="00A127B8">
        <w:t>tate</w:t>
      </w:r>
      <w:r w:rsidR="00603384">
        <w:t xml:space="preserve"> that </w:t>
      </w:r>
      <w:r w:rsidR="00A127B8">
        <w:t xml:space="preserve">elevated runways, such as the one in question, </w:t>
      </w:r>
      <w:r w:rsidR="00603384">
        <w:t xml:space="preserve">must be </w:t>
      </w:r>
      <w:r w:rsidR="00A127B8">
        <w:t>b</w:t>
      </w:r>
      <w:r w:rsidR="00603384">
        <w:t>ounced tested</w:t>
      </w:r>
      <w:r w:rsidR="00A127B8">
        <w:t xml:space="preserve"> to be valid</w:t>
      </w:r>
      <w:r w:rsidR="00820808">
        <w:t>.</w:t>
      </w:r>
      <w:r w:rsidR="00A127B8">
        <w:t xml:space="preserve"> </w:t>
      </w:r>
      <w:r w:rsidR="00820808">
        <w:t>I</w:t>
      </w:r>
      <w:r w:rsidR="00A127B8">
        <w:t>f not,</w:t>
      </w:r>
      <w:r w:rsidR="00A260E3">
        <w:t xml:space="preserve"> </w:t>
      </w:r>
      <w:r w:rsidR="00820808">
        <w:t>they do not</w:t>
      </w:r>
      <w:r w:rsidR="00A260E3">
        <w:t xml:space="preserve"> comply to any track standards. </w:t>
      </w:r>
      <w:r w:rsidR="00820808">
        <w:t>PJ went on to say that we w</w:t>
      </w:r>
      <w:r w:rsidR="00A260E3">
        <w:t>ill not get any records ratified with th</w:t>
      </w:r>
      <w:r w:rsidR="00820808">
        <w:t>is</w:t>
      </w:r>
      <w:r w:rsidR="00A260E3">
        <w:t xml:space="preserve"> runway</w:t>
      </w:r>
      <w:r w:rsidR="00603384">
        <w:t xml:space="preserve"> at any </w:t>
      </w:r>
      <w:r w:rsidR="00603384">
        <w:lastRenderedPageBreak/>
        <w:t>championship, not even at City Games</w:t>
      </w:r>
      <w:r w:rsidR="00820808">
        <w:t>,</w:t>
      </w:r>
      <w:r w:rsidR="00A260E3">
        <w:t xml:space="preserve"> as it is not</w:t>
      </w:r>
      <w:r w:rsidR="00603384">
        <w:t xml:space="preserve"> </w:t>
      </w:r>
      <w:r w:rsidR="00A260E3">
        <w:t>deemed</w:t>
      </w:r>
      <w:r w:rsidR="00603384">
        <w:t xml:space="preserve"> as </w:t>
      </w:r>
      <w:r w:rsidR="00A260E3">
        <w:t xml:space="preserve">in IAAF </w:t>
      </w:r>
      <w:r w:rsidR="00603384">
        <w:t xml:space="preserve">facilities </w:t>
      </w:r>
      <w:r w:rsidR="00A260E3">
        <w:t xml:space="preserve">handwork. </w:t>
      </w:r>
      <w:r w:rsidR="00820808">
        <w:t>PJ said that here is t</w:t>
      </w:r>
      <w:r w:rsidR="00603384">
        <w:t xml:space="preserve">oo much spring in </w:t>
      </w:r>
      <w:r w:rsidR="00820808">
        <w:t>this runway</w:t>
      </w:r>
      <w:r w:rsidR="00603384">
        <w:t xml:space="preserve">. </w:t>
      </w:r>
      <w:r w:rsidR="00820808">
        <w:t xml:space="preserve">PJ suggested that the advice of </w:t>
      </w:r>
      <w:r w:rsidR="00603384">
        <w:t xml:space="preserve">Facilities </w:t>
      </w:r>
      <w:r w:rsidR="00820808">
        <w:t>O</w:t>
      </w:r>
      <w:r w:rsidR="00603384">
        <w:t xml:space="preserve">fficers who look after UK sites, </w:t>
      </w:r>
      <w:r w:rsidR="00820808">
        <w:t>in particular</w:t>
      </w:r>
      <w:r w:rsidR="00603384">
        <w:t xml:space="preserve"> Richie Jenkin</w:t>
      </w:r>
      <w:r w:rsidR="00820808">
        <w:t>s, is sought</w:t>
      </w:r>
      <w:r w:rsidR="00603384">
        <w:t xml:space="preserve">. </w:t>
      </w:r>
    </w:p>
    <w:p w14:paraId="66E43A6C" w14:textId="10E84DA4" w:rsidR="00A260E3" w:rsidRDefault="00A260E3" w:rsidP="0004660F">
      <w:pPr>
        <w:ind w:left="720"/>
      </w:pPr>
      <w:r>
        <w:t xml:space="preserve">RLP suggested </w:t>
      </w:r>
      <w:r w:rsidR="00820808">
        <w:t xml:space="preserve">that the advice of </w:t>
      </w:r>
      <w:r>
        <w:t>Ed Hunt</w:t>
      </w:r>
      <w:r w:rsidR="002D59A6">
        <w:t xml:space="preserve"> from England Athletics</w:t>
      </w:r>
      <w:r w:rsidR="00820808">
        <w:t xml:space="preserve"> was sought. JT agreed with this.</w:t>
      </w:r>
      <w:r>
        <w:t xml:space="preserve"> </w:t>
      </w:r>
    </w:p>
    <w:p w14:paraId="2EB9F302" w14:textId="6398A1D5" w:rsidR="00207144" w:rsidRPr="00207144" w:rsidRDefault="00207144" w:rsidP="0004660F">
      <w:pPr>
        <w:ind w:left="720"/>
      </w:pPr>
      <w:r>
        <w:t xml:space="preserve">LH expressed </w:t>
      </w:r>
      <w:r w:rsidR="007C19ED">
        <w:t>concerns about health and safety issues surrounding the elevated runway</w:t>
      </w:r>
      <w:r w:rsidR="00A260E3">
        <w:t>, in addition to th</w:t>
      </w:r>
      <w:r w:rsidR="00820808">
        <w:t>e point been discussed surrounding ratification</w:t>
      </w:r>
      <w:r w:rsidR="00EA4900">
        <w:t>.</w:t>
      </w:r>
    </w:p>
    <w:p w14:paraId="3EE0748B" w14:textId="4CA8CE51" w:rsidR="002D59A6" w:rsidRDefault="00615C9D" w:rsidP="0004660F">
      <w:pPr>
        <w:ind w:left="720"/>
      </w:pPr>
      <w:r w:rsidRPr="00207144">
        <w:t>LB asked</w:t>
      </w:r>
      <w:r w:rsidR="00A260E3">
        <w:t xml:space="preserve"> PJ </w:t>
      </w:r>
      <w:r w:rsidR="00A4596F" w:rsidRPr="00207144">
        <w:t>if</w:t>
      </w:r>
      <w:r w:rsidRPr="00207144">
        <w:t xml:space="preserve"> the runway had </w:t>
      </w:r>
      <w:r w:rsidR="00A260E3">
        <w:t xml:space="preserve">ever </w:t>
      </w:r>
      <w:r w:rsidR="005E315D" w:rsidRPr="00207144">
        <w:t>undergone necessary</w:t>
      </w:r>
      <w:r w:rsidR="002D59A6">
        <w:t xml:space="preserve"> bounce</w:t>
      </w:r>
      <w:r w:rsidR="005E315D" w:rsidRPr="00207144">
        <w:t xml:space="preserve"> tests</w:t>
      </w:r>
      <w:r w:rsidR="002D59A6">
        <w:t xml:space="preserve"> and can </w:t>
      </w:r>
      <w:r w:rsidR="00820808">
        <w:t>such runways go for</w:t>
      </w:r>
      <w:r w:rsidR="002D59A6">
        <w:t xml:space="preserve"> certain amounts of time without being tested</w:t>
      </w:r>
      <w:r w:rsidR="00820808">
        <w:t>.</w:t>
      </w:r>
      <w:r w:rsidR="002D59A6">
        <w:t xml:space="preserve"> </w:t>
      </w:r>
    </w:p>
    <w:p w14:paraId="02D2D862" w14:textId="379A90BA" w:rsidR="00A260E3" w:rsidRDefault="00A260E3" w:rsidP="0004660F">
      <w:pPr>
        <w:ind w:left="720"/>
      </w:pPr>
      <w:r>
        <w:t xml:space="preserve">PJ </w:t>
      </w:r>
      <w:r w:rsidR="00820808">
        <w:t>replied</w:t>
      </w:r>
      <w:r>
        <w:t xml:space="preserve"> that because it was a temporary</w:t>
      </w:r>
      <w:r w:rsidR="00820808">
        <w:t xml:space="preserve"> set up</w:t>
      </w:r>
      <w:r>
        <w:t xml:space="preserve">, </w:t>
      </w:r>
      <w:r w:rsidR="00820808">
        <w:t>it</w:t>
      </w:r>
      <w:r>
        <w:t xml:space="preserve"> must be surveyed ev</w:t>
      </w:r>
      <w:r w:rsidR="00820808">
        <w:t>e</w:t>
      </w:r>
      <w:r>
        <w:t>ry</w:t>
      </w:r>
      <w:r w:rsidR="00820808">
        <w:t xml:space="preserve"> </w:t>
      </w:r>
      <w:r>
        <w:t xml:space="preserve">time </w:t>
      </w:r>
      <w:r w:rsidR="00820808">
        <w:t>it</w:t>
      </w:r>
      <w:r>
        <w:t xml:space="preserve"> </w:t>
      </w:r>
      <w:r w:rsidR="00820808">
        <w:t>is</w:t>
      </w:r>
      <w:r>
        <w:t xml:space="preserve"> installed</w:t>
      </w:r>
      <w:r w:rsidR="00820808">
        <w:t>,</w:t>
      </w:r>
      <w:r>
        <w:t xml:space="preserve"> even if </w:t>
      </w:r>
      <w:r w:rsidR="00820808">
        <w:t>it is being set up in the same location,</w:t>
      </w:r>
      <w:r w:rsidR="002D59A6">
        <w:t xml:space="preserve"> in order to comply with </w:t>
      </w:r>
      <w:r w:rsidR="00820808">
        <w:t>W</w:t>
      </w:r>
      <w:r w:rsidR="002D59A6">
        <w:t>orl</w:t>
      </w:r>
      <w:r w:rsidR="00820808">
        <w:t>d</w:t>
      </w:r>
      <w:r w:rsidR="002D59A6">
        <w:t xml:space="preserve"> </w:t>
      </w:r>
      <w:r w:rsidR="00820808">
        <w:t>A</w:t>
      </w:r>
      <w:r w:rsidR="002D59A6">
        <w:t>thletics</w:t>
      </w:r>
      <w:r w:rsidR="00512628">
        <w:t>. PJ said that the same rule applied</w:t>
      </w:r>
      <w:r w:rsidR="002D59A6">
        <w:t xml:space="preserve"> for long jump</w:t>
      </w:r>
      <w:r w:rsidR="00512628">
        <w:t xml:space="preserve"> runways</w:t>
      </w:r>
      <w:r w:rsidR="002D59A6">
        <w:t xml:space="preserve"> and sprints tracks</w:t>
      </w:r>
      <w:r w:rsidR="00512628">
        <w:t>, such as those used</w:t>
      </w:r>
      <w:r w:rsidR="002D59A6">
        <w:t xml:space="preserve"> in Manchester and </w:t>
      </w:r>
      <w:r w:rsidR="00512628">
        <w:t>N</w:t>
      </w:r>
      <w:r w:rsidR="002D59A6">
        <w:t>ewcastle</w:t>
      </w:r>
      <w:r w:rsidR="00512628">
        <w:t xml:space="preserve"> City Games</w:t>
      </w:r>
      <w:r>
        <w:t xml:space="preserve">. </w:t>
      </w:r>
      <w:r w:rsidR="00512628">
        <w:t xml:space="preserve"> They m</w:t>
      </w:r>
      <w:r>
        <w:t>ust be bounce tested</w:t>
      </w:r>
      <w:r w:rsidR="002D59A6">
        <w:t xml:space="preserve"> and level checked</w:t>
      </w:r>
      <w:r>
        <w:t xml:space="preserve"> ev</w:t>
      </w:r>
      <w:r w:rsidR="00512628">
        <w:t>e</w:t>
      </w:r>
      <w:r>
        <w:t>ry</w:t>
      </w:r>
      <w:r w:rsidR="00512628">
        <w:t xml:space="preserve"> </w:t>
      </w:r>
      <w:r>
        <w:t>time</w:t>
      </w:r>
      <w:r w:rsidR="002D59A6">
        <w:t xml:space="preserve"> because </w:t>
      </w:r>
      <w:r w:rsidR="00512628">
        <w:t xml:space="preserve">they </w:t>
      </w:r>
      <w:r w:rsidR="002D59A6">
        <w:t>a</w:t>
      </w:r>
      <w:r w:rsidR="00512628">
        <w:t>re</w:t>
      </w:r>
      <w:r w:rsidR="002D59A6">
        <w:t xml:space="preserve"> temp</w:t>
      </w:r>
      <w:r w:rsidR="00512628">
        <w:t>orary</w:t>
      </w:r>
      <w:r w:rsidR="002D59A6">
        <w:t xml:space="preserve"> structure</w:t>
      </w:r>
      <w:r w:rsidR="00512628">
        <w:t>s</w:t>
      </w:r>
      <w:r>
        <w:t>. This is the only way to get a certificate.</w:t>
      </w:r>
      <w:r w:rsidR="002D59A6">
        <w:t xml:space="preserve"> </w:t>
      </w:r>
      <w:r w:rsidR="00512628">
        <w:t xml:space="preserve">PJ confirmed that </w:t>
      </w:r>
      <w:r w:rsidR="002D59A6">
        <w:t>Ed</w:t>
      </w:r>
      <w:r w:rsidR="00512628">
        <w:t xml:space="preserve"> Thompson uses </w:t>
      </w:r>
      <w:r w:rsidR="00522D1E" w:rsidRPr="00831A93">
        <w:t>a</w:t>
      </w:r>
      <w:r w:rsidR="002D59A6" w:rsidRPr="00831A93">
        <w:t xml:space="preserve"> </w:t>
      </w:r>
      <w:r w:rsidR="002D59A6">
        <w:t>2 met</w:t>
      </w:r>
      <w:r w:rsidR="00512628">
        <w:t>re</w:t>
      </w:r>
      <w:r w:rsidR="002D59A6">
        <w:t xml:space="preserve"> spirit level </w:t>
      </w:r>
      <w:r w:rsidR="00512628">
        <w:t>to survey the runway, but this does not mean that it is</w:t>
      </w:r>
      <w:r w:rsidR="002D59A6">
        <w:t xml:space="preserve"> </w:t>
      </w:r>
      <w:r w:rsidR="002B1A58">
        <w:t xml:space="preserve">officially </w:t>
      </w:r>
      <w:r w:rsidR="002D59A6">
        <w:t>surveyed as level</w:t>
      </w:r>
      <w:r w:rsidR="00512628">
        <w:t xml:space="preserve">, </w:t>
      </w:r>
      <w:r w:rsidR="002B1A58">
        <w:t xml:space="preserve">as </w:t>
      </w:r>
      <w:r w:rsidR="002D59A6">
        <w:t xml:space="preserve">required by </w:t>
      </w:r>
      <w:r w:rsidR="002B1A58">
        <w:t>W</w:t>
      </w:r>
      <w:r w:rsidR="002D59A6">
        <w:t xml:space="preserve">orld </w:t>
      </w:r>
      <w:r w:rsidR="002B1A58">
        <w:t>A</w:t>
      </w:r>
      <w:r w:rsidR="002D59A6">
        <w:t>thletics.</w:t>
      </w:r>
    </w:p>
    <w:p w14:paraId="0F84B720" w14:textId="0A58613F" w:rsidR="002D59A6" w:rsidRDefault="00A260E3" w:rsidP="00AA1824">
      <w:pPr>
        <w:ind w:left="720"/>
      </w:pPr>
      <w:r>
        <w:t>AC asked who could</w:t>
      </w:r>
      <w:r w:rsidR="00B928E0">
        <w:t xml:space="preserve"> carry out this survey</w:t>
      </w:r>
      <w:r>
        <w:t>. PJ was not sure</w:t>
      </w:r>
      <w:r w:rsidR="00B928E0">
        <w:t xml:space="preserve"> about this</w:t>
      </w:r>
      <w:r>
        <w:t xml:space="preserve"> and also </w:t>
      </w:r>
      <w:r w:rsidR="00B928E0">
        <w:t>thought</w:t>
      </w:r>
      <w:r>
        <w:t xml:space="preserve"> that it would be a costly </w:t>
      </w:r>
      <w:r w:rsidR="00B928E0">
        <w:t>action</w:t>
      </w:r>
      <w:r>
        <w:t xml:space="preserve">. </w:t>
      </w:r>
      <w:r w:rsidR="00B928E0">
        <w:t>PJ</w:t>
      </w:r>
      <w:r>
        <w:t xml:space="preserve"> agreed that athletes liked </w:t>
      </w:r>
      <w:r w:rsidR="00B928E0">
        <w:t>this</w:t>
      </w:r>
      <w:r>
        <w:t xml:space="preserve"> because of the bounciness</w:t>
      </w:r>
      <w:r w:rsidR="00B928E0">
        <w:t xml:space="preserve"> and springiness</w:t>
      </w:r>
      <w:r w:rsidR="002D59A6">
        <w:t>, b</w:t>
      </w:r>
      <w:r w:rsidR="00B928E0">
        <w:t>u</w:t>
      </w:r>
      <w:r w:rsidR="002D59A6">
        <w:t xml:space="preserve">t it is not compliant with </w:t>
      </w:r>
      <w:r w:rsidR="00B928E0">
        <w:t xml:space="preserve">IAAF </w:t>
      </w:r>
      <w:r w:rsidR="002D59A6">
        <w:t>regulations.</w:t>
      </w:r>
    </w:p>
    <w:p w14:paraId="6A7C9944" w14:textId="489874D8" w:rsidR="001E1928" w:rsidRDefault="001E1928" w:rsidP="00AA1824">
      <w:pPr>
        <w:ind w:left="720"/>
      </w:pPr>
      <w:r w:rsidRPr="00207144">
        <w:rPr>
          <w:b/>
          <w:bCs/>
          <w:u w:val="single"/>
        </w:rPr>
        <w:t>Action</w:t>
      </w:r>
      <w:r w:rsidRPr="00207144">
        <w:t xml:space="preserve">: RLP to contact </w:t>
      </w:r>
      <w:r w:rsidR="00BF2083" w:rsidRPr="00207144">
        <w:t>Ed Hunt</w:t>
      </w:r>
      <w:r w:rsidR="00457140" w:rsidRPr="00207144">
        <w:t xml:space="preserve"> to find out </w:t>
      </w:r>
      <w:r w:rsidR="002A5F4B" w:rsidRPr="00207144">
        <w:t xml:space="preserve">if the runway needs to be certified </w:t>
      </w:r>
      <w:r w:rsidR="001504A3" w:rsidRPr="00207144">
        <w:t xml:space="preserve">each time it is set up and </w:t>
      </w:r>
      <w:r w:rsidR="00B928E0">
        <w:t>if</w:t>
      </w:r>
      <w:r w:rsidR="001504A3" w:rsidRPr="00207144">
        <w:t xml:space="preserve"> it </w:t>
      </w:r>
      <w:r w:rsidR="009C39B9" w:rsidRPr="00207144">
        <w:t>underwent tests</w:t>
      </w:r>
      <w:r w:rsidR="00A4596F" w:rsidRPr="00207144">
        <w:t xml:space="preserve"> when </w:t>
      </w:r>
      <w:r w:rsidR="009C39B9" w:rsidRPr="00207144">
        <w:t xml:space="preserve">it was </w:t>
      </w:r>
      <w:r w:rsidR="00A4596F" w:rsidRPr="00207144">
        <w:t xml:space="preserve">first used. </w:t>
      </w:r>
      <w:r w:rsidR="005C7A5D" w:rsidRPr="00207144">
        <w:t>RLP to report back in the next meeting.</w:t>
      </w:r>
    </w:p>
    <w:p w14:paraId="770B8F95" w14:textId="4A4E621A" w:rsidR="00A260E3" w:rsidRDefault="002D59A6" w:rsidP="00AA1824">
      <w:pPr>
        <w:ind w:firstLine="720"/>
      </w:pPr>
      <w:r>
        <w:t>J</w:t>
      </w:r>
      <w:r w:rsidR="00B928E0">
        <w:t>T</w:t>
      </w:r>
      <w:r>
        <w:t xml:space="preserve"> </w:t>
      </w:r>
      <w:r w:rsidR="00B928E0">
        <w:t>confirmed with A</w:t>
      </w:r>
      <w:r>
        <w:t xml:space="preserve">C that </w:t>
      </w:r>
      <w:r w:rsidR="00B928E0">
        <w:t>this</w:t>
      </w:r>
      <w:r>
        <w:t xml:space="preserve"> </w:t>
      </w:r>
      <w:r w:rsidR="00B928E0">
        <w:t>discussion is brought</w:t>
      </w:r>
      <w:r>
        <w:t xml:space="preserve"> back to next meeting</w:t>
      </w:r>
      <w:r w:rsidR="00B928E0">
        <w:t>.</w:t>
      </w:r>
      <w:r>
        <w:t xml:space="preserve"> </w:t>
      </w:r>
    </w:p>
    <w:p w14:paraId="65416E51" w14:textId="0B558336" w:rsidR="00A260E3" w:rsidRDefault="00A260E3" w:rsidP="00AA1824">
      <w:pPr>
        <w:ind w:left="720"/>
      </w:pPr>
      <w:r>
        <w:t xml:space="preserve">AC asked if </w:t>
      </w:r>
      <w:r w:rsidR="002D59A6">
        <w:t xml:space="preserve">he could assume </w:t>
      </w:r>
      <w:r>
        <w:t xml:space="preserve">all other records </w:t>
      </w:r>
      <w:r w:rsidR="009162BF">
        <w:t xml:space="preserve">previously discussed </w:t>
      </w:r>
      <w:r>
        <w:t>were accepted</w:t>
      </w:r>
      <w:r w:rsidR="009162BF">
        <w:t>, with this record left</w:t>
      </w:r>
      <w:r>
        <w:t xml:space="preserve"> pending</w:t>
      </w:r>
      <w:r w:rsidR="00831A93">
        <w:t>. AC asked</w:t>
      </w:r>
      <w:r w:rsidR="009162BF">
        <w:t xml:space="preserve"> who would be requiring the</w:t>
      </w:r>
      <w:r w:rsidR="002D59A6">
        <w:t xml:space="preserve"> update. </w:t>
      </w:r>
      <w:r w:rsidR="009162BF">
        <w:t>DW requested that they were sent to him.</w:t>
      </w:r>
    </w:p>
    <w:p w14:paraId="6C35AB7E" w14:textId="1D64B125" w:rsidR="00A260E3" w:rsidRDefault="00A260E3" w:rsidP="00AA1824">
      <w:pPr>
        <w:ind w:left="720"/>
      </w:pPr>
      <w:r>
        <w:t>SM suggested that</w:t>
      </w:r>
      <w:r w:rsidR="002D59A6">
        <w:t xml:space="preserve"> for transparency</w:t>
      </w:r>
      <w:r w:rsidR="009162BF">
        <w:t xml:space="preserve"> purposes</w:t>
      </w:r>
      <w:r w:rsidR="002D59A6">
        <w:t xml:space="preserve">, </w:t>
      </w:r>
      <w:r w:rsidR="009162BF">
        <w:t xml:space="preserve">any </w:t>
      </w:r>
      <w:r w:rsidR="002D59A6">
        <w:t xml:space="preserve">guidance </w:t>
      </w:r>
      <w:r w:rsidR="00310D8D">
        <w:t xml:space="preserve">surrounding the runway </w:t>
      </w:r>
      <w:r w:rsidR="002D59A6">
        <w:t xml:space="preserve">should be shared with </w:t>
      </w:r>
      <w:r w:rsidR="009162BF">
        <w:t xml:space="preserve">the </w:t>
      </w:r>
      <w:r w:rsidR="002D59A6">
        <w:t>p</w:t>
      </w:r>
      <w:r w:rsidR="009162BF">
        <w:t xml:space="preserve">ole </w:t>
      </w:r>
      <w:r w:rsidR="002D59A6">
        <w:t>v</w:t>
      </w:r>
      <w:r w:rsidR="009162BF">
        <w:t>ault</w:t>
      </w:r>
      <w:r w:rsidR="002D59A6">
        <w:t xml:space="preserve"> community</w:t>
      </w:r>
      <w:r w:rsidR="009162BF">
        <w:t xml:space="preserve"> across Wales</w:t>
      </w:r>
      <w:r w:rsidR="00310D8D">
        <w:t>,</w:t>
      </w:r>
      <w:r w:rsidR="009162BF">
        <w:t xml:space="preserve"> so</w:t>
      </w:r>
      <w:r w:rsidR="002D59A6">
        <w:t xml:space="preserve"> that it becomes common practice in </w:t>
      </w:r>
      <w:r w:rsidR="00310D8D">
        <w:t>W</w:t>
      </w:r>
      <w:r w:rsidR="002D59A6">
        <w:t>ales</w:t>
      </w:r>
      <w:r w:rsidR="00310D8D">
        <w:t>.</w:t>
      </w:r>
      <w:r w:rsidR="002D59A6">
        <w:t xml:space="preserve"> </w:t>
      </w:r>
      <w:r w:rsidR="00310D8D">
        <w:t xml:space="preserve"> Everyone concerned needs to know that further advice has been sought on the matter, and that it is not just Welsh Athletics advice.</w:t>
      </w:r>
    </w:p>
    <w:p w14:paraId="7FCCF841" w14:textId="77777777" w:rsidR="00310D8D" w:rsidRDefault="00310D8D" w:rsidP="00AA1824">
      <w:pPr>
        <w:ind w:firstLine="720"/>
      </w:pPr>
      <w:r>
        <w:t>JT requested that this is followed up as an action when advice has been received.</w:t>
      </w:r>
    </w:p>
    <w:p w14:paraId="3C70D4B5" w14:textId="46F1BB96" w:rsidR="00A260E3" w:rsidRPr="00207144" w:rsidRDefault="00A260E3" w:rsidP="00AA1824">
      <w:pPr>
        <w:ind w:left="720"/>
      </w:pPr>
      <w:r>
        <w:t xml:space="preserve">LB asked if </w:t>
      </w:r>
      <w:r w:rsidR="00310D8D">
        <w:t xml:space="preserve">the athletes who have used this runway been at an advantage, considering its bounce </w:t>
      </w:r>
      <w:r w:rsidR="00A127B8">
        <w:t xml:space="preserve">and </w:t>
      </w:r>
      <w:r>
        <w:t xml:space="preserve">springiness, </w:t>
      </w:r>
      <w:r w:rsidR="00310D8D">
        <w:t xml:space="preserve">and </w:t>
      </w:r>
      <w:r>
        <w:t xml:space="preserve">will existing </w:t>
      </w:r>
      <w:r w:rsidR="00310D8D">
        <w:t xml:space="preserve">records that have been set on this runway </w:t>
      </w:r>
      <w:r>
        <w:t>now be reviewed.</w:t>
      </w:r>
      <w:r w:rsidR="00310D8D">
        <w:t xml:space="preserve"> </w:t>
      </w:r>
      <w:r>
        <w:t>JT suggested that this point be revisited once we have received advice from E</w:t>
      </w:r>
      <w:r w:rsidR="00310D8D">
        <w:t>d</w:t>
      </w:r>
      <w:r>
        <w:t xml:space="preserve"> Hunt, to be discussed at our next meeting.</w:t>
      </w:r>
    </w:p>
    <w:p w14:paraId="398ED262" w14:textId="3B6CC601" w:rsidR="00174F71" w:rsidRDefault="00174F71" w:rsidP="00AA1824">
      <w:r>
        <w:t xml:space="preserve">       </w:t>
      </w:r>
      <w:r w:rsidR="00A15E01" w:rsidRPr="00F16EE3">
        <w:t xml:space="preserve">b. </w:t>
      </w:r>
      <w:r w:rsidR="00DB164E" w:rsidRPr="00F16EE3">
        <w:tab/>
      </w:r>
      <w:r w:rsidR="002262E9" w:rsidRPr="00F16EE3">
        <w:rPr>
          <w:b/>
          <w:bCs/>
          <w:u w:val="single"/>
        </w:rPr>
        <w:t>Welsh Athletics AGM Matters</w:t>
      </w:r>
      <w:r w:rsidR="00A15E01" w:rsidRPr="00F16EE3">
        <w:t xml:space="preserve"> </w:t>
      </w:r>
    </w:p>
    <w:p w14:paraId="537D145C" w14:textId="1B8E34DD" w:rsidR="000338A8" w:rsidRDefault="004D01C9" w:rsidP="0078645E">
      <w:pPr>
        <w:ind w:left="720"/>
      </w:pPr>
      <w:r>
        <w:t>JT</w:t>
      </w:r>
      <w:r w:rsidR="00552C33" w:rsidRPr="00F16EE3">
        <w:t xml:space="preserve"> confirmed that </w:t>
      </w:r>
      <w:r w:rsidR="008D038C" w:rsidRPr="00F16EE3">
        <w:t xml:space="preserve">the AGM would be in the form of a webinar this year and that invitations had been sent out. </w:t>
      </w:r>
    </w:p>
    <w:p w14:paraId="6399C838" w14:textId="0F585B58" w:rsidR="004D01C9" w:rsidRDefault="004D01C9" w:rsidP="00640A8F">
      <w:pPr>
        <w:ind w:left="720"/>
      </w:pPr>
      <w:r w:rsidRPr="00F16EE3">
        <w:lastRenderedPageBreak/>
        <w:t>JT said that amongst the changes proposed to the by-laws was the renaming of the Track and Field Officials’ Sub-Group to the Track and Field Officials’ Committee and amend</w:t>
      </w:r>
      <w:r>
        <w:t>ing</w:t>
      </w:r>
      <w:r w:rsidRPr="00F16EE3">
        <w:t xml:space="preserve"> the numbering </w:t>
      </w:r>
      <w:r>
        <w:t xml:space="preserve">of the by-laws </w:t>
      </w:r>
      <w:r w:rsidRPr="00F16EE3">
        <w:t>accordingly.</w:t>
      </w:r>
      <w:r>
        <w:t xml:space="preserve"> </w:t>
      </w:r>
    </w:p>
    <w:p w14:paraId="698F3B25" w14:textId="6C2C6F69" w:rsidR="004D01C9" w:rsidRDefault="004D01C9" w:rsidP="00640A8F">
      <w:pPr>
        <w:ind w:left="720"/>
      </w:pPr>
      <w:r>
        <w:t>JT asked RLP if the changes were on the Welsh Athletics website. RLP thought that the date had been publicised on the website, but felt that any other information, such as proposed changes to the by-laws were more likely to go the members only at this moment in time.</w:t>
      </w:r>
    </w:p>
    <w:p w14:paraId="4E95D213" w14:textId="13D0ACE8" w:rsidR="004D01C9" w:rsidRDefault="004D01C9" w:rsidP="00640A8F">
      <w:pPr>
        <w:ind w:left="720"/>
      </w:pPr>
      <w:r>
        <w:t xml:space="preserve">JT asked LH if she knew more about this. LH has spoken to Steve Perks and he advised her that he was in touch with media at Welsh Athletics to ensure that all required information be put on the website, including in particular, information on proxy votes. </w:t>
      </w:r>
    </w:p>
    <w:p w14:paraId="26724CDB" w14:textId="73EDD143" w:rsidR="00B41393" w:rsidRDefault="004D01C9" w:rsidP="00640A8F">
      <w:pPr>
        <w:ind w:left="720"/>
      </w:pPr>
      <w:r>
        <w:t>JT asked JC if he had received any information in his capacity as</w:t>
      </w:r>
      <w:r w:rsidR="00B41393">
        <w:t xml:space="preserve"> board member for South Wales. JC said that he had received the same information as JT and had placed a link from the website to the Teams chat. This information includes proposed changes to the by-laws. </w:t>
      </w:r>
    </w:p>
    <w:p w14:paraId="66AE37C5" w14:textId="00D01854" w:rsidR="004D01C9" w:rsidRDefault="00B41393" w:rsidP="00640A8F">
      <w:pPr>
        <w:ind w:left="720"/>
      </w:pPr>
      <w:r>
        <w:t xml:space="preserve">AC followed on by clarifying that individuals would have to register their </w:t>
      </w:r>
      <w:proofErr w:type="gramStart"/>
      <w:r>
        <w:t>interest for</w:t>
      </w:r>
      <w:proofErr w:type="gramEnd"/>
      <w:r>
        <w:t xml:space="preserve"> access to the webinar and would not be permitted to just log on. Their place would have to be booked.</w:t>
      </w:r>
    </w:p>
    <w:p w14:paraId="5A865618" w14:textId="4817B331" w:rsidR="004D01C9" w:rsidRPr="00F16EE3" w:rsidRDefault="00B41393" w:rsidP="00640A8F">
      <w:pPr>
        <w:ind w:left="720"/>
      </w:pPr>
      <w:r>
        <w:t xml:space="preserve">JT felt that it </w:t>
      </w:r>
      <w:proofErr w:type="gramStart"/>
      <w:r>
        <w:t>wasn’t</w:t>
      </w:r>
      <w:proofErr w:type="gramEnd"/>
      <w:r>
        <w:t xml:space="preserve"> clear about who was permitted to attend the webinar meeting. Was anyone permitted or was it just members? LH said that only members have a vote, but anyone was permitted to attend. LH felt that this needed to be clarified, especially for those who were regular attendees at Welsh Athletics AGM meetings.</w:t>
      </w:r>
    </w:p>
    <w:p w14:paraId="52AEDF94" w14:textId="0DB6BC9C" w:rsidR="0053536A" w:rsidRPr="0016183F" w:rsidRDefault="00176009" w:rsidP="00640A8F">
      <w:pPr>
        <w:ind w:left="720"/>
      </w:pPr>
      <w:r w:rsidRPr="00F16EE3">
        <w:t>SH</w:t>
      </w:r>
      <w:r w:rsidR="00B41393">
        <w:t xml:space="preserve"> </w:t>
      </w:r>
      <w:r w:rsidRPr="00F16EE3">
        <w:t xml:space="preserve">informed the committee that </w:t>
      </w:r>
      <w:r w:rsidR="00B43B48" w:rsidRPr="00F16EE3">
        <w:t xml:space="preserve">there was a link on the Welsh Athletics website </w:t>
      </w:r>
      <w:r w:rsidR="00B43B48" w:rsidRPr="0016183F">
        <w:t xml:space="preserve">that allowed anyone to </w:t>
      </w:r>
      <w:r w:rsidR="00B41393" w:rsidRPr="0016183F">
        <w:t xml:space="preserve">register their </w:t>
      </w:r>
      <w:r w:rsidR="00B43B48" w:rsidRPr="0016183F">
        <w:t>attend</w:t>
      </w:r>
      <w:r w:rsidR="00B41393" w:rsidRPr="0016183F">
        <w:t xml:space="preserve">ance at </w:t>
      </w:r>
      <w:r w:rsidR="00B43B48" w:rsidRPr="0016183F">
        <w:t>the meeting.</w:t>
      </w:r>
      <w:r w:rsidR="00437D40" w:rsidRPr="0016183F">
        <w:t xml:space="preserve"> </w:t>
      </w:r>
      <w:r w:rsidR="002A3798" w:rsidRPr="0016183F">
        <w:t>SH said that you only need to put 2020 AGM in the search bar.</w:t>
      </w:r>
    </w:p>
    <w:p w14:paraId="03E3FA70" w14:textId="5DF5386B" w:rsidR="00584416" w:rsidRPr="0016183F" w:rsidRDefault="000B2330" w:rsidP="004C58CC">
      <w:pPr>
        <w:pStyle w:val="ListParagraph"/>
        <w:numPr>
          <w:ilvl w:val="0"/>
          <w:numId w:val="8"/>
        </w:numPr>
        <w:rPr>
          <w:b/>
          <w:bCs/>
          <w:u w:val="single"/>
        </w:rPr>
      </w:pPr>
      <w:r w:rsidRPr="0016183F">
        <w:rPr>
          <w:b/>
          <w:bCs/>
          <w:u w:val="single"/>
        </w:rPr>
        <w:t>ACTIONS FROM PREVIOUS MEETING</w:t>
      </w:r>
      <w:r w:rsidR="006F64A1" w:rsidRPr="0016183F">
        <w:rPr>
          <w:b/>
          <w:bCs/>
          <w:u w:val="single"/>
        </w:rPr>
        <w:t xml:space="preserve"> </w:t>
      </w:r>
    </w:p>
    <w:p w14:paraId="1FD1D4A7" w14:textId="518B8F0F" w:rsidR="009B1663" w:rsidRPr="0016183F" w:rsidRDefault="00690799" w:rsidP="004C7CB5">
      <w:pPr>
        <w:ind w:left="720" w:hanging="720"/>
        <w:rPr>
          <w:b/>
          <w:bCs/>
          <w:u w:val="single"/>
        </w:rPr>
      </w:pPr>
      <w:r>
        <w:t xml:space="preserve">       </w:t>
      </w:r>
      <w:r w:rsidR="009B1663" w:rsidRPr="0016183F">
        <w:t xml:space="preserve">a. </w:t>
      </w:r>
      <w:r w:rsidR="009B1663" w:rsidRPr="0016183F">
        <w:tab/>
      </w:r>
      <w:r w:rsidR="009B1663" w:rsidRPr="0016183F">
        <w:rPr>
          <w:b/>
          <w:bCs/>
          <w:u w:val="single"/>
        </w:rPr>
        <w:t>Photo</w:t>
      </w:r>
      <w:r w:rsidR="0016183F" w:rsidRPr="0016183F">
        <w:rPr>
          <w:b/>
          <w:bCs/>
          <w:u w:val="single"/>
        </w:rPr>
        <w:t xml:space="preserve"> F</w:t>
      </w:r>
      <w:r w:rsidR="009B1663" w:rsidRPr="0016183F">
        <w:rPr>
          <w:b/>
          <w:bCs/>
          <w:u w:val="single"/>
        </w:rPr>
        <w:t xml:space="preserve">inish Training </w:t>
      </w:r>
    </w:p>
    <w:p w14:paraId="4FD7C87C" w14:textId="713184E1" w:rsidR="009B1663" w:rsidRPr="00D22A78" w:rsidRDefault="00A11935" w:rsidP="004C7CB5">
      <w:pPr>
        <w:ind w:left="720" w:hanging="720"/>
      </w:pPr>
      <w:r w:rsidRPr="0016183F">
        <w:tab/>
      </w:r>
      <w:r w:rsidR="002A3798" w:rsidRPr="0016183F">
        <w:t xml:space="preserve">ZH said that she </w:t>
      </w:r>
      <w:r w:rsidR="002A3798" w:rsidRPr="002A3798">
        <w:t xml:space="preserve">had met with </w:t>
      </w:r>
      <w:r w:rsidR="000241AE">
        <w:t xml:space="preserve">the </w:t>
      </w:r>
      <w:r w:rsidR="002A3798" w:rsidRPr="002A3798">
        <w:t xml:space="preserve">UK education sub-group and </w:t>
      </w:r>
      <w:r w:rsidR="000241AE">
        <w:t>highlighted the need to</w:t>
      </w:r>
      <w:r w:rsidR="002A3798">
        <w:t xml:space="preserve"> </w:t>
      </w:r>
      <w:r w:rsidR="002A3798" w:rsidRPr="002A3798">
        <w:t>introduc</w:t>
      </w:r>
      <w:r w:rsidR="000241AE">
        <w:t>e a</w:t>
      </w:r>
      <w:r w:rsidR="002A3798" w:rsidRPr="002A3798">
        <w:t xml:space="preserve"> photo finish technician</w:t>
      </w:r>
      <w:r w:rsidR="00FC1E53">
        <w:t>’</w:t>
      </w:r>
      <w:r w:rsidR="002A3798" w:rsidRPr="002A3798">
        <w:t>s c</w:t>
      </w:r>
      <w:r w:rsidR="000241AE">
        <w:t>ourse</w:t>
      </w:r>
      <w:r w:rsidR="002A3798" w:rsidRPr="002A3798">
        <w:t xml:space="preserve">. She received some </w:t>
      </w:r>
      <w:r w:rsidR="000241AE">
        <w:t>concerns</w:t>
      </w:r>
      <w:r w:rsidR="002A3798" w:rsidRPr="002A3798">
        <w:t xml:space="preserve"> regarding venues, cables, track layouts</w:t>
      </w:r>
      <w:r w:rsidR="002A3798">
        <w:t>, cameras at venues and regional kits across</w:t>
      </w:r>
      <w:r w:rsidR="000241AE">
        <w:t xml:space="preserve"> the</w:t>
      </w:r>
      <w:r w:rsidR="002A3798">
        <w:t xml:space="preserve"> UK</w:t>
      </w:r>
      <w:r w:rsidR="000241AE">
        <w:t xml:space="preserve"> etc</w:t>
      </w:r>
      <w:r w:rsidR="002A3798">
        <w:t xml:space="preserve">. </w:t>
      </w:r>
      <w:r w:rsidR="000241AE">
        <w:t>It was felt that it was d</w:t>
      </w:r>
      <w:r w:rsidR="002A3798">
        <w:t>ifficult to hold one standard technical course</w:t>
      </w:r>
      <w:r w:rsidR="002A3798" w:rsidRPr="002A3798">
        <w:t xml:space="preserve"> </w:t>
      </w:r>
      <w:r w:rsidR="00FC1E53">
        <w:t>because all tracks were deemed to be different.</w:t>
      </w:r>
      <w:r w:rsidR="002A3798">
        <w:t xml:space="preserve"> PJ </w:t>
      </w:r>
      <w:r w:rsidR="00FC1E53">
        <w:t xml:space="preserve">added that he </w:t>
      </w:r>
      <w:proofErr w:type="gramStart"/>
      <w:r w:rsidR="00FC1E53">
        <w:t>didn’t</w:t>
      </w:r>
      <w:proofErr w:type="gramEnd"/>
      <w:r w:rsidR="00FC1E53">
        <w:t xml:space="preserve"> see this as a problem, considering that every track complies with 400m ruling or 200m ruling. PJ said that no matter which stand was used, the camera still had to be placed on finish line and aligned. He felt that there was a big gap in the training over the years. ZH </w:t>
      </w:r>
      <w:r w:rsidR="00FC1E53" w:rsidRPr="00D22A78">
        <w:t>said that</w:t>
      </w:r>
      <w:r w:rsidR="002A3798" w:rsidRPr="00D22A78">
        <w:t xml:space="preserve"> Cherry </w:t>
      </w:r>
      <w:r w:rsidR="00981F79" w:rsidRPr="00831A93">
        <w:t>Alexander</w:t>
      </w:r>
      <w:r w:rsidR="00981F79">
        <w:t xml:space="preserve"> </w:t>
      </w:r>
      <w:r w:rsidR="002A3798" w:rsidRPr="00D22A78">
        <w:t>a</w:t>
      </w:r>
      <w:r w:rsidR="00FC1E53" w:rsidRPr="00D22A78">
        <w:t>t</w:t>
      </w:r>
      <w:r w:rsidR="002A3798" w:rsidRPr="00D22A78">
        <w:t xml:space="preserve"> UKA will</w:t>
      </w:r>
      <w:r w:rsidR="00FC1E53" w:rsidRPr="00D22A78">
        <w:t xml:space="preserve"> discuss this</w:t>
      </w:r>
      <w:r w:rsidR="002A3798" w:rsidRPr="00D22A78">
        <w:t xml:space="preserve"> with PJ </w:t>
      </w:r>
      <w:r w:rsidR="00FC1E53" w:rsidRPr="00D22A78">
        <w:t xml:space="preserve">will be </w:t>
      </w:r>
      <w:r w:rsidR="002A3798" w:rsidRPr="00D22A78">
        <w:t xml:space="preserve">happy to collaborate with Seiko on this course. ZH </w:t>
      </w:r>
      <w:r w:rsidR="00FC1E53" w:rsidRPr="00D22A78">
        <w:t xml:space="preserve">has a </w:t>
      </w:r>
      <w:r w:rsidR="002A3798" w:rsidRPr="00D22A78">
        <w:t xml:space="preserve">meeting with </w:t>
      </w:r>
      <w:r w:rsidR="00FC1E53" w:rsidRPr="00D22A78">
        <w:t xml:space="preserve">the </w:t>
      </w:r>
      <w:r w:rsidR="002A3798" w:rsidRPr="00D22A78">
        <w:t xml:space="preserve">home countries forum </w:t>
      </w:r>
      <w:r w:rsidR="00FC1E53" w:rsidRPr="00D22A78">
        <w:t xml:space="preserve">coming up and will propose this course </w:t>
      </w:r>
      <w:r w:rsidR="002A3798" w:rsidRPr="00D22A78">
        <w:t xml:space="preserve">to </w:t>
      </w:r>
      <w:r w:rsidR="00FC1E53" w:rsidRPr="00D22A78">
        <w:t xml:space="preserve">the </w:t>
      </w:r>
      <w:r w:rsidR="002A3798" w:rsidRPr="00D22A78">
        <w:t xml:space="preserve">home countries. </w:t>
      </w:r>
    </w:p>
    <w:p w14:paraId="4AF25452" w14:textId="264A1A6F" w:rsidR="002A3798" w:rsidRPr="00D22A78" w:rsidRDefault="002A3798" w:rsidP="004C7CB5">
      <w:pPr>
        <w:ind w:left="720"/>
      </w:pPr>
      <w:r w:rsidRPr="00D22A78">
        <w:t>PJ said that him and ZH have had lengthy discussion</w:t>
      </w:r>
      <w:r w:rsidR="00FC1E53" w:rsidRPr="00D22A78">
        <w:t>s about photo finish training and feel that certain individuals from the p</w:t>
      </w:r>
      <w:r w:rsidR="000241AE" w:rsidRPr="00D22A78">
        <w:t>eer group pushing back and not favourable</w:t>
      </w:r>
      <w:r w:rsidR="006C6F12" w:rsidRPr="00D22A78">
        <w:t xml:space="preserve"> with this,</w:t>
      </w:r>
      <w:r w:rsidRPr="00D22A78">
        <w:t xml:space="preserve"> based on every track different</w:t>
      </w:r>
      <w:r w:rsidR="006C6F12" w:rsidRPr="00D22A78">
        <w:t xml:space="preserve"> being different</w:t>
      </w:r>
      <w:r w:rsidRPr="00D22A78">
        <w:t xml:space="preserve">. </w:t>
      </w:r>
      <w:r w:rsidR="006C6F12" w:rsidRPr="00D22A78">
        <w:t>The p</w:t>
      </w:r>
      <w:r w:rsidR="000241AE" w:rsidRPr="00D22A78">
        <w:t xml:space="preserve">roblem is that people </w:t>
      </w:r>
      <w:proofErr w:type="gramStart"/>
      <w:r w:rsidR="000241AE" w:rsidRPr="00D22A78">
        <w:t>don’t</w:t>
      </w:r>
      <w:proofErr w:type="gramEnd"/>
      <w:r w:rsidR="000241AE" w:rsidRPr="00D22A78">
        <w:t xml:space="preserve"> understand </w:t>
      </w:r>
      <w:r w:rsidR="006C6F12" w:rsidRPr="00D22A78">
        <w:t>photo finish and</w:t>
      </w:r>
      <w:r w:rsidR="000241AE" w:rsidRPr="00D22A78">
        <w:t xml:space="preserve"> the fundamentals behind it</w:t>
      </w:r>
      <w:r w:rsidR="006C6F12" w:rsidRPr="00D22A78">
        <w:t>. There has been a</w:t>
      </w:r>
      <w:r w:rsidR="000241AE" w:rsidRPr="00D22A78">
        <w:t xml:space="preserve"> big gap in training o</w:t>
      </w:r>
      <w:r w:rsidR="006C6F12" w:rsidRPr="00D22A78">
        <w:t>v</w:t>
      </w:r>
      <w:r w:rsidR="000241AE" w:rsidRPr="00D22A78">
        <w:t xml:space="preserve">er the years. </w:t>
      </w:r>
      <w:r w:rsidR="006C6F12" w:rsidRPr="00D22A78">
        <w:t>PJ has s</w:t>
      </w:r>
      <w:r w:rsidR="000241AE" w:rsidRPr="00D22A78">
        <w:t xml:space="preserve">poken to </w:t>
      </w:r>
      <w:r w:rsidR="006C6F12" w:rsidRPr="00D22A78">
        <w:t>C</w:t>
      </w:r>
      <w:r w:rsidR="000241AE" w:rsidRPr="00D22A78">
        <w:t>herry</w:t>
      </w:r>
      <w:r w:rsidR="006C6F12" w:rsidRPr="00D22A78">
        <w:t xml:space="preserve"> at UKA</w:t>
      </w:r>
      <w:r w:rsidR="000241AE" w:rsidRPr="00D22A78">
        <w:t xml:space="preserve"> and would like </w:t>
      </w:r>
      <w:r w:rsidR="006C6F12" w:rsidRPr="00D22A78">
        <w:t xml:space="preserve">his photo finish </w:t>
      </w:r>
      <w:r w:rsidR="000241AE" w:rsidRPr="00D22A78">
        <w:t xml:space="preserve">team to become </w:t>
      </w:r>
      <w:r w:rsidR="006C6F12" w:rsidRPr="00D22A78">
        <w:t xml:space="preserve">a </w:t>
      </w:r>
      <w:r w:rsidR="000241AE" w:rsidRPr="00D22A78">
        <w:t>centre of excellence to train others</w:t>
      </w:r>
      <w:r w:rsidR="006C6F12" w:rsidRPr="00D22A78">
        <w:t>.</w:t>
      </w:r>
      <w:r w:rsidR="000241AE" w:rsidRPr="00D22A78">
        <w:t xml:space="preserve"> </w:t>
      </w:r>
    </w:p>
    <w:p w14:paraId="285B7290" w14:textId="6CD7CF81" w:rsidR="00A11935" w:rsidRPr="00D22A78" w:rsidRDefault="00A11935" w:rsidP="004C7CB5">
      <w:pPr>
        <w:ind w:firstLine="720"/>
        <w:rPr>
          <w:b/>
          <w:bCs/>
        </w:rPr>
      </w:pPr>
      <w:r w:rsidRPr="00D22A78">
        <w:rPr>
          <w:b/>
          <w:bCs/>
        </w:rPr>
        <w:t xml:space="preserve">Action: </w:t>
      </w:r>
      <w:r w:rsidR="000241AE" w:rsidRPr="00D22A78">
        <w:rPr>
          <w:b/>
          <w:bCs/>
        </w:rPr>
        <w:t xml:space="preserve"> Update at next meeting</w:t>
      </w:r>
    </w:p>
    <w:p w14:paraId="35E01BC3" w14:textId="0499D46C" w:rsidR="000B6F22" w:rsidRPr="00D22A78" w:rsidRDefault="000241AE" w:rsidP="0058538A">
      <w:pPr>
        <w:ind w:left="720"/>
      </w:pPr>
      <w:r w:rsidRPr="00D22A78">
        <w:lastRenderedPageBreak/>
        <w:t xml:space="preserve">ZH </w:t>
      </w:r>
      <w:r w:rsidR="00094519" w:rsidRPr="00D22A78">
        <w:t xml:space="preserve">added that she </w:t>
      </w:r>
      <w:r w:rsidRPr="00D22A78">
        <w:t xml:space="preserve">wants virtual online </w:t>
      </w:r>
      <w:r w:rsidR="000B6F22" w:rsidRPr="00D22A78">
        <w:t xml:space="preserve">tutor </w:t>
      </w:r>
      <w:r w:rsidRPr="00D22A78">
        <w:t>training</w:t>
      </w:r>
      <w:r w:rsidR="00094519" w:rsidRPr="00D22A78">
        <w:t xml:space="preserve"> to take place and</w:t>
      </w:r>
      <w:r w:rsidR="000B6F22" w:rsidRPr="00D22A78">
        <w:t xml:space="preserve"> is</w:t>
      </w:r>
      <w:r w:rsidR="00094519" w:rsidRPr="00D22A78">
        <w:t xml:space="preserve"> trying to get access to resources for </w:t>
      </w:r>
      <w:r w:rsidR="000B6F22" w:rsidRPr="00D22A78">
        <w:t>PJ</w:t>
      </w:r>
      <w:r w:rsidRPr="00D22A78">
        <w:t xml:space="preserve">. </w:t>
      </w:r>
      <w:proofErr w:type="gramStart"/>
      <w:r w:rsidRPr="00D22A78">
        <w:t>Hopefully</w:t>
      </w:r>
      <w:proofErr w:type="gramEnd"/>
      <w:r w:rsidRPr="00D22A78">
        <w:t xml:space="preserve"> </w:t>
      </w:r>
      <w:r w:rsidR="00094519" w:rsidRPr="00D22A78">
        <w:t>PJ</w:t>
      </w:r>
      <w:r w:rsidRPr="00D22A78">
        <w:t xml:space="preserve"> will have access to resources and </w:t>
      </w:r>
      <w:r w:rsidR="000B6F22" w:rsidRPr="00D22A78">
        <w:t xml:space="preserve">training can take place </w:t>
      </w:r>
      <w:r w:rsidRPr="00D22A78">
        <w:t>in different venue</w:t>
      </w:r>
      <w:r w:rsidR="000B6F22" w:rsidRPr="00D22A78">
        <w:t>s</w:t>
      </w:r>
      <w:r w:rsidR="00094519" w:rsidRPr="00D22A78">
        <w:t xml:space="preserve"> across U</w:t>
      </w:r>
      <w:r w:rsidR="000B6F22" w:rsidRPr="00D22A78">
        <w:t>K once pandemic eases</w:t>
      </w:r>
      <w:r w:rsidR="00094519" w:rsidRPr="00D22A78">
        <w:t>. Co</w:t>
      </w:r>
      <w:r w:rsidR="000B6F22" w:rsidRPr="00D22A78">
        <w:t>u</w:t>
      </w:r>
      <w:r w:rsidR="00094519" w:rsidRPr="00D22A78">
        <w:t>rses could be run in Crew</w:t>
      </w:r>
      <w:r w:rsidR="000B6F22" w:rsidRPr="00D22A78">
        <w:t>e</w:t>
      </w:r>
      <w:r w:rsidR="00094519" w:rsidRPr="00D22A78">
        <w:t xml:space="preserve"> for North </w:t>
      </w:r>
      <w:r w:rsidR="000B6F22" w:rsidRPr="00D22A78">
        <w:t>W</w:t>
      </w:r>
      <w:r w:rsidR="00094519" w:rsidRPr="00D22A78">
        <w:t xml:space="preserve">ales and Cardiff or Newport for South Wales. </w:t>
      </w:r>
      <w:r w:rsidRPr="00D22A78">
        <w:t xml:space="preserve"> PJ </w:t>
      </w:r>
      <w:r w:rsidR="000B6F22" w:rsidRPr="00D22A78">
        <w:t xml:space="preserve">said that he </w:t>
      </w:r>
      <w:proofErr w:type="gramStart"/>
      <w:r w:rsidRPr="00D22A78">
        <w:t>hasn’t</w:t>
      </w:r>
      <w:proofErr w:type="gramEnd"/>
      <w:r w:rsidRPr="00D22A78">
        <w:t xml:space="preserve"> seen the courses as they stand so </w:t>
      </w:r>
      <w:r w:rsidR="00094519" w:rsidRPr="00D22A78">
        <w:t xml:space="preserve">he </w:t>
      </w:r>
      <w:r w:rsidRPr="00D22A78">
        <w:t>can</w:t>
      </w:r>
      <w:r w:rsidR="00094519" w:rsidRPr="00D22A78">
        <w:t>’</w:t>
      </w:r>
      <w:r w:rsidRPr="00D22A78">
        <w:t>t make</w:t>
      </w:r>
      <w:r w:rsidR="00094519" w:rsidRPr="00D22A78">
        <w:t xml:space="preserve"> them </w:t>
      </w:r>
      <w:r w:rsidRPr="00D22A78">
        <w:t xml:space="preserve">fit for purpose and add into </w:t>
      </w:r>
      <w:r w:rsidR="00094519" w:rsidRPr="00D22A78">
        <w:t>them so that people can be traine</w:t>
      </w:r>
      <w:r w:rsidR="000B6F22" w:rsidRPr="00D22A78">
        <w:t xml:space="preserve">d. </w:t>
      </w:r>
      <w:r w:rsidR="00094519" w:rsidRPr="00D22A78">
        <w:t xml:space="preserve"> </w:t>
      </w:r>
    </w:p>
    <w:p w14:paraId="6000D22B" w14:textId="556B766D" w:rsidR="000241AE" w:rsidRPr="00D22A78" w:rsidRDefault="00094519" w:rsidP="0058538A">
      <w:pPr>
        <w:ind w:left="720"/>
      </w:pPr>
      <w:r w:rsidRPr="00D22A78">
        <w:t>PJ said that the l</w:t>
      </w:r>
      <w:r w:rsidR="000241AE" w:rsidRPr="00D22A78">
        <w:t>ast five</w:t>
      </w:r>
      <w:r w:rsidRPr="00D22A78">
        <w:t xml:space="preserve"> w</w:t>
      </w:r>
      <w:r w:rsidR="000241AE" w:rsidRPr="00D22A78">
        <w:t xml:space="preserve">eeks of </w:t>
      </w:r>
      <w:proofErr w:type="gramStart"/>
      <w:r w:rsidR="000241AE" w:rsidRPr="00D22A78">
        <w:t>very small</w:t>
      </w:r>
      <w:proofErr w:type="gramEnd"/>
      <w:r w:rsidR="000241AE" w:rsidRPr="00D22A78">
        <w:t xml:space="preserve"> groups for intense training have been very productive</w:t>
      </w:r>
      <w:r w:rsidRPr="00D22A78">
        <w:t>, but more people</w:t>
      </w:r>
      <w:r w:rsidR="000241AE" w:rsidRPr="00D22A78">
        <w:t xml:space="preserve"> </w:t>
      </w:r>
      <w:r w:rsidRPr="00D22A78">
        <w:t>are needed</w:t>
      </w:r>
      <w:r w:rsidR="000241AE" w:rsidRPr="00D22A78">
        <w:t>. One or two people have taken it on</w:t>
      </w:r>
      <w:r w:rsidR="000B6F22" w:rsidRPr="00D22A78">
        <w:t xml:space="preserve"> in previous years,</w:t>
      </w:r>
      <w:r w:rsidR="000241AE" w:rsidRPr="00D22A78">
        <w:t xml:space="preserve"> but not disseminated </w:t>
      </w:r>
      <w:r w:rsidRPr="00D22A78">
        <w:t xml:space="preserve">information or training </w:t>
      </w:r>
      <w:r w:rsidR="000241AE" w:rsidRPr="00D22A78">
        <w:t>down the line</w:t>
      </w:r>
      <w:r w:rsidR="000B6F22" w:rsidRPr="00D22A78">
        <w:t>, causing lack of numbers for photo finish.</w:t>
      </w:r>
      <w:r w:rsidR="000241AE" w:rsidRPr="00D22A78">
        <w:t xml:space="preserve"> </w:t>
      </w:r>
      <w:r w:rsidRPr="00D22A78">
        <w:t>PJ referred to officials becoming burnt out because of lack of numbers to share the responsibility.</w:t>
      </w:r>
    </w:p>
    <w:p w14:paraId="24331145" w14:textId="6181B621" w:rsidR="009B1663" w:rsidRPr="00D22A78" w:rsidRDefault="00690799" w:rsidP="00831A93">
      <w:pPr>
        <w:rPr>
          <w:b/>
          <w:bCs/>
          <w:u w:val="single"/>
        </w:rPr>
      </w:pPr>
      <w:r>
        <w:t xml:space="preserve">         </w:t>
      </w:r>
      <w:r w:rsidR="009B1663" w:rsidRPr="00D22A78">
        <w:t xml:space="preserve">b. </w:t>
      </w:r>
      <w:r w:rsidR="009B1663" w:rsidRPr="00D22A78">
        <w:tab/>
      </w:r>
      <w:r w:rsidR="009B1663" w:rsidRPr="00D22A78">
        <w:rPr>
          <w:b/>
          <w:bCs/>
          <w:u w:val="single"/>
        </w:rPr>
        <w:t xml:space="preserve">Officials </w:t>
      </w:r>
    </w:p>
    <w:p w14:paraId="30EBE173" w14:textId="18E1C701" w:rsidR="000B6F22" w:rsidRPr="00D22A78" w:rsidRDefault="000B6F22" w:rsidP="00260B75">
      <w:pPr>
        <w:ind w:left="720"/>
      </w:pPr>
      <w:r w:rsidRPr="00D22A78">
        <w:t xml:space="preserve">SH reported that </w:t>
      </w:r>
      <w:r w:rsidR="000420E7" w:rsidRPr="00D22A78">
        <w:t xml:space="preserve">she is still working through the </w:t>
      </w:r>
      <w:r w:rsidRPr="00D22A78">
        <w:t xml:space="preserve">non-technical officials </w:t>
      </w:r>
      <w:r w:rsidR="000420E7" w:rsidRPr="00D22A78">
        <w:t>work</w:t>
      </w:r>
      <w:r w:rsidR="008B54C4" w:rsidRPr="00D22A78">
        <w:t xml:space="preserve"> – ongoing.</w:t>
      </w:r>
      <w:r w:rsidR="000420E7" w:rsidRPr="00D22A78">
        <w:t xml:space="preserve"> </w:t>
      </w:r>
    </w:p>
    <w:p w14:paraId="0631F7EF" w14:textId="3C0F1DB8" w:rsidR="000B6F22" w:rsidRPr="00D22A78" w:rsidRDefault="000B6F22" w:rsidP="00260B75">
      <w:pPr>
        <w:ind w:left="720"/>
      </w:pPr>
      <w:r w:rsidRPr="00D22A78">
        <w:t>ZH and SH are</w:t>
      </w:r>
      <w:r w:rsidR="008B54C4" w:rsidRPr="00D22A78">
        <w:t xml:space="preserve"> currently looking at </w:t>
      </w:r>
      <w:r w:rsidRPr="00D22A78">
        <w:t xml:space="preserve">going into colleges to recruit </w:t>
      </w:r>
      <w:r w:rsidR="008B54C4" w:rsidRPr="00D22A78">
        <w:t xml:space="preserve">new officials and this is </w:t>
      </w:r>
      <w:r w:rsidRPr="00D22A78">
        <w:t>ongoing</w:t>
      </w:r>
      <w:r w:rsidR="008B54C4" w:rsidRPr="00D22A78">
        <w:t>.</w:t>
      </w:r>
    </w:p>
    <w:p w14:paraId="67064240" w14:textId="4615057E" w:rsidR="000B6F22" w:rsidRPr="00D22A78" w:rsidRDefault="000B6F22" w:rsidP="00260B75">
      <w:pPr>
        <w:ind w:left="720"/>
      </w:pPr>
      <w:r w:rsidRPr="00D22A78">
        <w:t xml:space="preserve">Youth </w:t>
      </w:r>
      <w:r w:rsidR="008B54C4" w:rsidRPr="00D22A78">
        <w:t>A</w:t>
      </w:r>
      <w:r w:rsidRPr="00D22A78">
        <w:t>mbassador</w:t>
      </w:r>
      <w:r w:rsidR="00F72AAC" w:rsidRPr="00D22A78">
        <w:t xml:space="preserve"> </w:t>
      </w:r>
      <w:r w:rsidR="008B54C4" w:rsidRPr="00D22A78">
        <w:t>P</w:t>
      </w:r>
      <w:r w:rsidR="00F72AAC" w:rsidRPr="00D22A78">
        <w:t>rogramme</w:t>
      </w:r>
      <w:r w:rsidR="008B54C4" w:rsidRPr="00D22A78">
        <w:t xml:space="preserve"> – SH is</w:t>
      </w:r>
      <w:r w:rsidR="00F72AAC" w:rsidRPr="00D22A78">
        <w:t xml:space="preserve"> </w:t>
      </w:r>
      <w:r w:rsidRPr="00D22A78">
        <w:t>discussing</w:t>
      </w:r>
      <w:r w:rsidR="008B54C4" w:rsidRPr="00D22A78">
        <w:t xml:space="preserve"> and working on</w:t>
      </w:r>
      <w:r w:rsidRPr="00D22A78">
        <w:t xml:space="preserve"> levels and pathways with </w:t>
      </w:r>
      <w:r w:rsidR="008B54C4" w:rsidRPr="00D22A78">
        <w:t>ZH and this is ongoing.</w:t>
      </w:r>
      <w:r w:rsidRPr="00D22A78">
        <w:t xml:space="preserve"> </w:t>
      </w:r>
    </w:p>
    <w:p w14:paraId="23F70D9A" w14:textId="38D23163" w:rsidR="000B6F22" w:rsidRPr="00D22A78" w:rsidRDefault="000B6F22" w:rsidP="00260B75">
      <w:pPr>
        <w:ind w:left="720"/>
      </w:pPr>
      <w:r w:rsidRPr="00D22A78">
        <w:t>S</w:t>
      </w:r>
      <w:r w:rsidR="008B54C4" w:rsidRPr="00D22A78">
        <w:t>M</w:t>
      </w:r>
      <w:r w:rsidRPr="00D22A78">
        <w:t xml:space="preserve"> asked </w:t>
      </w:r>
      <w:r w:rsidR="008B54C4" w:rsidRPr="00D22A78">
        <w:t>for</w:t>
      </w:r>
      <w:r w:rsidRPr="00D22A78">
        <w:t xml:space="preserve"> </w:t>
      </w:r>
      <w:r w:rsidR="00F72AAC" w:rsidRPr="00D22A78">
        <w:t>clarification on</w:t>
      </w:r>
      <w:r w:rsidR="008B54C4" w:rsidRPr="00D22A78">
        <w:t xml:space="preserve"> officiating at 2022 </w:t>
      </w:r>
      <w:r w:rsidRPr="00D22A78">
        <w:t>Commonwealth Game</w:t>
      </w:r>
      <w:r w:rsidR="008B54C4" w:rsidRPr="00D22A78">
        <w:t>. SH contacted England Athletics and UKA Athletics and received information from A</w:t>
      </w:r>
      <w:r w:rsidR="00F72AAC" w:rsidRPr="00D22A78">
        <w:t xml:space="preserve">ndy </w:t>
      </w:r>
      <w:r w:rsidR="008B54C4" w:rsidRPr="00D22A78">
        <w:t>D</w:t>
      </w:r>
      <w:r w:rsidR="00F72AAC" w:rsidRPr="00D22A78">
        <w:t xml:space="preserve">ay </w:t>
      </w:r>
      <w:r w:rsidR="008B54C4" w:rsidRPr="00D22A78">
        <w:t>at</w:t>
      </w:r>
      <w:r w:rsidR="00F72AAC" w:rsidRPr="00D22A78">
        <w:t xml:space="preserve"> England Athletics </w:t>
      </w:r>
      <w:r w:rsidR="008B54C4" w:rsidRPr="00D22A78">
        <w:t xml:space="preserve">that the </w:t>
      </w:r>
      <w:r w:rsidR="00F72AAC" w:rsidRPr="00D22A78">
        <w:t xml:space="preserve">decision </w:t>
      </w:r>
      <w:r w:rsidR="008B54C4" w:rsidRPr="00D22A78">
        <w:t xml:space="preserve">on CWG officials </w:t>
      </w:r>
      <w:r w:rsidR="00F72AAC" w:rsidRPr="00D22A78">
        <w:t xml:space="preserve">will be </w:t>
      </w:r>
      <w:r w:rsidR="008B54C4" w:rsidRPr="00D22A78">
        <w:t>made by</w:t>
      </w:r>
      <w:r w:rsidR="00F72AAC" w:rsidRPr="00D22A78">
        <w:t xml:space="preserve"> </w:t>
      </w:r>
      <w:r w:rsidR="008B54C4" w:rsidRPr="00D22A78">
        <w:t xml:space="preserve">National Governing Body i.e. </w:t>
      </w:r>
      <w:r w:rsidR="00F72AAC" w:rsidRPr="00D22A78">
        <w:t>UKA.</w:t>
      </w:r>
    </w:p>
    <w:p w14:paraId="3AF84CB3" w14:textId="439E1B6B" w:rsidR="00F72AAC" w:rsidRPr="00D22A78" w:rsidRDefault="00F72AAC" w:rsidP="00260B75">
      <w:pPr>
        <w:ind w:left="720"/>
      </w:pPr>
      <w:r w:rsidRPr="00D22A78">
        <w:t xml:space="preserve">SH </w:t>
      </w:r>
      <w:r w:rsidR="008B54C4" w:rsidRPr="00D22A78">
        <w:t>said that she felt that the track and field meetings held in the Summer were</w:t>
      </w:r>
      <w:r w:rsidRPr="00D22A78">
        <w:t xml:space="preserve"> well organised </w:t>
      </w:r>
      <w:r w:rsidR="008B54C4" w:rsidRPr="00D22A78">
        <w:t xml:space="preserve">and a great success and confirmed that the </w:t>
      </w:r>
      <w:r w:rsidRPr="00D22A78">
        <w:t xml:space="preserve">officials </w:t>
      </w:r>
      <w:r w:rsidR="008B54C4" w:rsidRPr="00D22A78">
        <w:t>had enjoyed them.</w:t>
      </w:r>
      <w:r w:rsidRPr="00D22A78">
        <w:t xml:space="preserve"> S</w:t>
      </w:r>
      <w:r w:rsidR="008B54C4" w:rsidRPr="00D22A78">
        <w:t>H</w:t>
      </w:r>
      <w:r w:rsidRPr="00D22A78">
        <w:t xml:space="preserve"> sent personal emails to all officials to thank them for attending </w:t>
      </w:r>
      <w:r w:rsidR="008B54C4" w:rsidRPr="00D22A78">
        <w:t xml:space="preserve">the </w:t>
      </w:r>
      <w:r w:rsidRPr="00D22A78">
        <w:t>meeting</w:t>
      </w:r>
      <w:r w:rsidR="008B54C4" w:rsidRPr="00D22A78">
        <w:t>s under difficult circumstances</w:t>
      </w:r>
      <w:r w:rsidRPr="00D22A78">
        <w:t xml:space="preserve">. </w:t>
      </w:r>
    </w:p>
    <w:p w14:paraId="476952F9" w14:textId="58868518" w:rsidR="00F72AAC" w:rsidRPr="00D22A78" w:rsidRDefault="008B54C4" w:rsidP="00260B75">
      <w:pPr>
        <w:ind w:left="720"/>
      </w:pPr>
      <w:r w:rsidRPr="00D22A78">
        <w:t>SH received an email from</w:t>
      </w:r>
      <w:r w:rsidR="00F72AAC" w:rsidRPr="00D22A78">
        <w:t xml:space="preserve"> Andrew </w:t>
      </w:r>
      <w:proofErr w:type="spellStart"/>
      <w:r w:rsidRPr="00D22A78">
        <w:t>C</w:t>
      </w:r>
      <w:r w:rsidR="00F72AAC" w:rsidRPr="00D22A78">
        <w:t>latworthy</w:t>
      </w:r>
      <w:proofErr w:type="spellEnd"/>
      <w:r w:rsidRPr="00D22A78">
        <w:t xml:space="preserve"> with regard to nominations for the</w:t>
      </w:r>
      <w:r w:rsidR="00F72AAC" w:rsidRPr="00D22A78">
        <w:t xml:space="preserve"> </w:t>
      </w:r>
      <w:r w:rsidRPr="00D22A78">
        <w:t>pee</w:t>
      </w:r>
      <w:r w:rsidR="00F72AAC" w:rsidRPr="00D22A78">
        <w:t>r group</w:t>
      </w:r>
      <w:r w:rsidR="00D22A78" w:rsidRPr="00D22A78">
        <w:t xml:space="preserve"> additions</w:t>
      </w:r>
      <w:r w:rsidR="00F72AAC" w:rsidRPr="00D22A78">
        <w:t xml:space="preserve"> for next year</w:t>
      </w:r>
      <w:r w:rsidRPr="00D22A78">
        <w:t xml:space="preserve">, </w:t>
      </w:r>
      <w:r w:rsidR="00F72AAC" w:rsidRPr="00D22A78">
        <w:t>once c</w:t>
      </w:r>
      <w:r w:rsidRPr="00D22A78">
        <w:t>u</w:t>
      </w:r>
      <w:r w:rsidR="00F72AAC" w:rsidRPr="00D22A78">
        <w:t xml:space="preserve">rrent </w:t>
      </w:r>
      <w:r w:rsidRPr="00D22A78">
        <w:t xml:space="preserve">members have </w:t>
      </w:r>
      <w:r w:rsidR="00F72AAC" w:rsidRPr="00D22A78">
        <w:t>step</w:t>
      </w:r>
      <w:r w:rsidRPr="00D22A78">
        <w:t>ped</w:t>
      </w:r>
      <w:r w:rsidR="00F72AAC" w:rsidRPr="00D22A78">
        <w:t xml:space="preserve"> down</w:t>
      </w:r>
      <w:r w:rsidRPr="00D22A78">
        <w:t xml:space="preserve"> (one from each group)</w:t>
      </w:r>
      <w:r w:rsidR="00D22A78" w:rsidRPr="00D22A78">
        <w:t>. They are as follows:</w:t>
      </w:r>
    </w:p>
    <w:p w14:paraId="04D11C98" w14:textId="3ECB7F2F" w:rsidR="00F72AAC" w:rsidRPr="00D22A78" w:rsidRDefault="00F72AAC" w:rsidP="00260B75">
      <w:pPr>
        <w:ind w:firstLine="720"/>
      </w:pPr>
      <w:r w:rsidRPr="00D22A78">
        <w:t xml:space="preserve">Field – </w:t>
      </w:r>
      <w:r w:rsidR="00D22A78" w:rsidRPr="00D22A78">
        <w:t>S</w:t>
      </w:r>
      <w:r w:rsidRPr="00D22A78">
        <w:t>hona Malcolm</w:t>
      </w:r>
    </w:p>
    <w:p w14:paraId="25529F84" w14:textId="634F28D6" w:rsidR="00D22A78" w:rsidRPr="00D22A78" w:rsidRDefault="00F72AAC" w:rsidP="00260B75">
      <w:pPr>
        <w:ind w:firstLine="720"/>
      </w:pPr>
      <w:r w:rsidRPr="00D22A78">
        <w:t>Photo</w:t>
      </w:r>
      <w:r w:rsidR="00D22A78" w:rsidRPr="00D22A78">
        <w:t xml:space="preserve"> Finish </w:t>
      </w:r>
      <w:r w:rsidRPr="00D22A78">
        <w:t>–</w:t>
      </w:r>
      <w:r w:rsidR="00D22A78" w:rsidRPr="00D22A78">
        <w:t xml:space="preserve"> </w:t>
      </w:r>
      <w:r w:rsidRPr="00D22A78">
        <w:t xml:space="preserve">Cameron Lindsay </w:t>
      </w:r>
    </w:p>
    <w:p w14:paraId="4D5F99ED" w14:textId="04D61E3C" w:rsidR="00F72AAC" w:rsidRPr="00D22A78" w:rsidRDefault="00F72AAC" w:rsidP="00260B75">
      <w:pPr>
        <w:ind w:firstLine="720"/>
      </w:pPr>
      <w:r w:rsidRPr="00D22A78">
        <w:t>Start Team – Alan Bell</w:t>
      </w:r>
    </w:p>
    <w:p w14:paraId="3DC810AC" w14:textId="33B4928F" w:rsidR="00F72AAC" w:rsidRPr="00D22A78" w:rsidRDefault="00F72AAC" w:rsidP="00260B75">
      <w:pPr>
        <w:ind w:firstLine="720"/>
      </w:pPr>
      <w:r w:rsidRPr="00D22A78">
        <w:t>Timekeeper</w:t>
      </w:r>
      <w:r w:rsidR="00D22A78" w:rsidRPr="00D22A78">
        <w:t xml:space="preserve">s </w:t>
      </w:r>
      <w:r w:rsidRPr="00D22A78">
        <w:t>– Jason Pender</w:t>
      </w:r>
    </w:p>
    <w:p w14:paraId="7BCF4370" w14:textId="1DBB06F8" w:rsidR="0097754C" w:rsidRPr="0097754C" w:rsidRDefault="00F72AAC" w:rsidP="0097754C">
      <w:pPr>
        <w:shd w:val="clear" w:color="auto" w:fill="FFFFFF"/>
        <w:spacing w:line="360" w:lineRule="atLeast"/>
        <w:ind w:left="720"/>
        <w:rPr>
          <w:rFonts w:eastAsia="Times New Roman" w:cstheme="minorHAnsi"/>
          <w:b/>
          <w:bCs/>
          <w:color w:val="1D2228"/>
          <w:lang w:eastAsia="en-GB"/>
        </w:rPr>
      </w:pPr>
      <w:r w:rsidRPr="0097754C">
        <w:rPr>
          <w:rFonts w:cstheme="minorHAnsi"/>
        </w:rPr>
        <w:t xml:space="preserve">Track </w:t>
      </w:r>
      <w:r w:rsidR="00D22A78" w:rsidRPr="0097754C">
        <w:rPr>
          <w:rFonts w:cstheme="minorHAnsi"/>
        </w:rPr>
        <w:t>- N</w:t>
      </w:r>
      <w:r w:rsidRPr="0097754C">
        <w:rPr>
          <w:rFonts w:cstheme="minorHAnsi"/>
        </w:rPr>
        <w:t xml:space="preserve">oel </w:t>
      </w:r>
      <w:proofErr w:type="spellStart"/>
      <w:r w:rsidR="0097754C" w:rsidRPr="0097754C">
        <w:rPr>
          <w:rFonts w:eastAsia="Times New Roman" w:cstheme="minorHAnsi"/>
          <w:color w:val="1D2228"/>
          <w:lang w:eastAsia="en-GB"/>
        </w:rPr>
        <w:t>Mckakly</w:t>
      </w:r>
      <w:proofErr w:type="spellEnd"/>
    </w:p>
    <w:p w14:paraId="745A7365" w14:textId="595B2176" w:rsidR="00F72AAC" w:rsidRPr="00D22A78" w:rsidRDefault="00F72AAC" w:rsidP="00260B75">
      <w:pPr>
        <w:ind w:firstLine="720"/>
      </w:pPr>
    </w:p>
    <w:p w14:paraId="7E1E231F" w14:textId="16B6495A" w:rsidR="00F72AAC" w:rsidRPr="00D22A78" w:rsidRDefault="00D22A78" w:rsidP="00260B75">
      <w:pPr>
        <w:ind w:left="720"/>
      </w:pPr>
      <w:r w:rsidRPr="00D22A78">
        <w:t>SH said that the 2019 / 2020 list can be</w:t>
      </w:r>
      <w:r w:rsidR="00F72AAC" w:rsidRPr="00D22A78">
        <w:t xml:space="preserve"> seen </w:t>
      </w:r>
      <w:r w:rsidRPr="00D22A78">
        <w:t xml:space="preserve">for </w:t>
      </w:r>
      <w:r w:rsidR="00F72AAC" w:rsidRPr="00D22A78">
        <w:t>on UKA website – three from each group with one to be stepping down at end of year</w:t>
      </w:r>
    </w:p>
    <w:p w14:paraId="28663160" w14:textId="5C05F3B5" w:rsidR="00D22A78" w:rsidRPr="00371493" w:rsidRDefault="00D22A78" w:rsidP="00260B75">
      <w:pPr>
        <w:ind w:left="720"/>
      </w:pPr>
      <w:r w:rsidRPr="00D22A78">
        <w:t>SH has received an e</w:t>
      </w:r>
      <w:r w:rsidR="00F72AAC" w:rsidRPr="00D22A78">
        <w:t>mail from Donald Melrose</w:t>
      </w:r>
      <w:r w:rsidRPr="00D22A78">
        <w:t xml:space="preserve"> to say that he</w:t>
      </w:r>
      <w:r w:rsidR="00F72AAC" w:rsidRPr="00D22A78">
        <w:t xml:space="preserve"> will be stepping down as </w:t>
      </w:r>
      <w:r w:rsidRPr="00D22A78">
        <w:t>W</w:t>
      </w:r>
      <w:r w:rsidR="00F72AAC" w:rsidRPr="00D22A78">
        <w:t>est</w:t>
      </w:r>
      <w:r w:rsidRPr="00D22A78">
        <w:t xml:space="preserve"> Wales</w:t>
      </w:r>
      <w:r w:rsidR="00F72AAC" w:rsidRPr="00D22A78">
        <w:t xml:space="preserve"> rep</w:t>
      </w:r>
      <w:r w:rsidRPr="00D22A78">
        <w:t>resentative</w:t>
      </w:r>
      <w:r w:rsidR="00F72AAC" w:rsidRPr="00D22A78">
        <w:t xml:space="preserve"> </w:t>
      </w:r>
      <w:r w:rsidRPr="00D22A78">
        <w:t xml:space="preserve">at their AGM </w:t>
      </w:r>
      <w:r w:rsidR="00F72AAC" w:rsidRPr="00D22A78">
        <w:t xml:space="preserve">next month. </w:t>
      </w:r>
      <w:r w:rsidRPr="00D22A78">
        <w:t xml:space="preserve">A </w:t>
      </w:r>
      <w:r w:rsidR="00F72AAC" w:rsidRPr="00D22A78">
        <w:t>new rep</w:t>
      </w:r>
      <w:r w:rsidRPr="00D22A78">
        <w:t xml:space="preserve">resentative will </w:t>
      </w:r>
      <w:r w:rsidRPr="00371493">
        <w:t>now be needed</w:t>
      </w:r>
      <w:r w:rsidR="00F72AAC" w:rsidRPr="00371493">
        <w:t xml:space="preserve"> </w:t>
      </w:r>
      <w:r w:rsidR="00F72AAC" w:rsidRPr="00371493">
        <w:lastRenderedPageBreak/>
        <w:t>for officials committee</w:t>
      </w:r>
      <w:r w:rsidR="006A2D4B" w:rsidRPr="00371493">
        <w:t xml:space="preserve"> f</w:t>
      </w:r>
      <w:r w:rsidRPr="00371493">
        <w:t xml:space="preserve">rom West Wales region.  </w:t>
      </w:r>
      <w:r w:rsidR="00F72AAC" w:rsidRPr="00371493">
        <w:t xml:space="preserve">JT </w:t>
      </w:r>
      <w:r w:rsidRPr="00371493">
        <w:t>advised</w:t>
      </w:r>
      <w:r w:rsidR="006A2D4B" w:rsidRPr="00371493">
        <w:t xml:space="preserve"> SH </w:t>
      </w:r>
      <w:r w:rsidR="00F72AAC" w:rsidRPr="00371493">
        <w:t xml:space="preserve">to contact Nathan </w:t>
      </w:r>
      <w:r w:rsidRPr="00371493">
        <w:t>J</w:t>
      </w:r>
      <w:r w:rsidR="00F72AAC" w:rsidRPr="00371493">
        <w:t xml:space="preserve">ones, secretary of </w:t>
      </w:r>
      <w:r w:rsidRPr="00371493">
        <w:t>W</w:t>
      </w:r>
      <w:r w:rsidR="00F72AAC" w:rsidRPr="00371493">
        <w:t xml:space="preserve">est </w:t>
      </w:r>
      <w:r w:rsidRPr="00371493">
        <w:t>Wale</w:t>
      </w:r>
      <w:r w:rsidR="00F72AAC" w:rsidRPr="00371493">
        <w:t xml:space="preserve">s to </w:t>
      </w:r>
      <w:r w:rsidRPr="00371493">
        <w:t>inform him of this.</w:t>
      </w:r>
    </w:p>
    <w:p w14:paraId="06472D5D" w14:textId="7FCBB5A0" w:rsidR="00F72AAC" w:rsidRPr="00371493" w:rsidRDefault="00F72AAC" w:rsidP="00E05057">
      <w:pPr>
        <w:ind w:left="720"/>
      </w:pPr>
      <w:r w:rsidRPr="00371493">
        <w:t>J</w:t>
      </w:r>
      <w:r w:rsidR="00D22A78" w:rsidRPr="00371493">
        <w:t>T</w:t>
      </w:r>
      <w:r w:rsidRPr="00371493">
        <w:t xml:space="preserve"> asked </w:t>
      </w:r>
      <w:r w:rsidR="00D22A78" w:rsidRPr="00371493">
        <w:t xml:space="preserve">JC </w:t>
      </w:r>
      <w:r w:rsidRPr="00371493">
        <w:t>if they</w:t>
      </w:r>
      <w:r w:rsidR="00D22A78" w:rsidRPr="00371493">
        <w:t xml:space="preserve"> had received</w:t>
      </w:r>
      <w:r w:rsidRPr="00371493">
        <w:t xml:space="preserve"> a response from South</w:t>
      </w:r>
      <w:r w:rsidR="00D22A78" w:rsidRPr="00371493">
        <w:t xml:space="preserve"> Wales for a representative on the officials committee</w:t>
      </w:r>
      <w:r w:rsidRPr="00371493">
        <w:t xml:space="preserve">. JC said that there was no interest in the </w:t>
      </w:r>
      <w:r w:rsidR="00D22A78" w:rsidRPr="00371493">
        <w:t>S</w:t>
      </w:r>
      <w:r w:rsidRPr="00371493">
        <w:t>outh and fel</w:t>
      </w:r>
      <w:r w:rsidR="00D22A78" w:rsidRPr="00371493">
        <w:t>t</w:t>
      </w:r>
      <w:r w:rsidRPr="00371493">
        <w:t xml:space="preserve"> that perhaps the timing </w:t>
      </w:r>
      <w:r w:rsidR="00D22A78" w:rsidRPr="00371493">
        <w:t>was</w:t>
      </w:r>
      <w:r w:rsidRPr="00371493">
        <w:t xml:space="preserve"> wrong at the moment. </w:t>
      </w:r>
    </w:p>
    <w:p w14:paraId="46139D25" w14:textId="76363BED" w:rsidR="00F72AAC" w:rsidRPr="005E1E11" w:rsidRDefault="00F72AAC" w:rsidP="00E05057">
      <w:pPr>
        <w:ind w:left="720"/>
      </w:pPr>
      <w:r w:rsidRPr="00371493">
        <w:t xml:space="preserve">JT said that the </w:t>
      </w:r>
      <w:r w:rsidR="00D22A78" w:rsidRPr="00371493">
        <w:t>East Wales region were facing</w:t>
      </w:r>
      <w:r w:rsidRPr="00371493">
        <w:t xml:space="preserve"> the same issue</w:t>
      </w:r>
      <w:r w:rsidR="00D22A78" w:rsidRPr="00371493">
        <w:t xml:space="preserve">, despite advertising </w:t>
      </w:r>
      <w:r w:rsidR="00371493" w:rsidRPr="00371493">
        <w:t xml:space="preserve">via personal email messages, website, </w:t>
      </w:r>
      <w:r w:rsidR="00371493" w:rsidRPr="005E1E11">
        <w:t xml:space="preserve">Facebook etc. </w:t>
      </w:r>
      <w:r w:rsidRPr="005E1E11">
        <w:t xml:space="preserve"> </w:t>
      </w:r>
      <w:r w:rsidR="006A2D4B" w:rsidRPr="005E1E11">
        <w:t xml:space="preserve">SH is going to start attending meeting in the </w:t>
      </w:r>
      <w:r w:rsidR="00371493" w:rsidRPr="005E1E11">
        <w:t>E</w:t>
      </w:r>
      <w:r w:rsidR="006A2D4B" w:rsidRPr="005E1E11">
        <w:t>ast</w:t>
      </w:r>
      <w:r w:rsidR="00371493" w:rsidRPr="005E1E11">
        <w:t xml:space="preserve"> for the time -being as she lives in the region.</w:t>
      </w:r>
    </w:p>
    <w:p w14:paraId="5966AF3D" w14:textId="535D9EEF" w:rsidR="00371493" w:rsidRPr="005E1E11" w:rsidRDefault="00F72AAC" w:rsidP="00E05057">
      <w:pPr>
        <w:ind w:left="720"/>
      </w:pPr>
      <w:r w:rsidRPr="005E1E11">
        <w:t>RLP expres</w:t>
      </w:r>
      <w:r w:rsidR="00371493" w:rsidRPr="005E1E11">
        <w:t>s</w:t>
      </w:r>
      <w:r w:rsidRPr="005E1E11">
        <w:t>ed concern about why pe</w:t>
      </w:r>
      <w:r w:rsidR="00371493" w:rsidRPr="005E1E11">
        <w:t>ople</w:t>
      </w:r>
      <w:r w:rsidRPr="005E1E11">
        <w:t xml:space="preserve"> </w:t>
      </w:r>
      <w:proofErr w:type="gramStart"/>
      <w:r w:rsidRPr="005E1E11">
        <w:t>don</w:t>
      </w:r>
      <w:r w:rsidR="00371493" w:rsidRPr="005E1E11">
        <w:t>’</w:t>
      </w:r>
      <w:r w:rsidRPr="005E1E11">
        <w:t>t</w:t>
      </w:r>
      <w:proofErr w:type="gramEnd"/>
      <w:r w:rsidRPr="005E1E11">
        <w:t xml:space="preserve"> want to come frowar</w:t>
      </w:r>
      <w:r w:rsidR="00371493" w:rsidRPr="005E1E11">
        <w:t>d</w:t>
      </w:r>
      <w:r w:rsidR="006A2D4B" w:rsidRPr="005E1E11">
        <w:t xml:space="preserve">, even </w:t>
      </w:r>
      <w:r w:rsidR="00371493" w:rsidRPr="005E1E11">
        <w:t xml:space="preserve">when </w:t>
      </w:r>
      <w:r w:rsidR="006A2D4B" w:rsidRPr="005E1E11">
        <w:t xml:space="preserve">they want to see the sport progress </w:t>
      </w:r>
      <w:r w:rsidR="00371493" w:rsidRPr="005E1E11">
        <w:t xml:space="preserve">- </w:t>
      </w:r>
      <w:r w:rsidRPr="005E1E11">
        <w:t xml:space="preserve">What </w:t>
      </w:r>
      <w:r w:rsidR="00371493" w:rsidRPr="005E1E11">
        <w:t>are</w:t>
      </w:r>
      <w:r w:rsidRPr="005E1E11">
        <w:t xml:space="preserve"> the barrier</w:t>
      </w:r>
      <w:r w:rsidR="00371493" w:rsidRPr="005E1E11">
        <w:t>s?</w:t>
      </w:r>
    </w:p>
    <w:p w14:paraId="4B5A1CD0" w14:textId="7CC38FF1" w:rsidR="00F72AAC" w:rsidRPr="00371493" w:rsidRDefault="006A2D4B" w:rsidP="00E05057">
      <w:pPr>
        <w:ind w:left="720"/>
      </w:pPr>
      <w:r w:rsidRPr="00371493">
        <w:t xml:space="preserve"> JT said that </w:t>
      </w:r>
      <w:proofErr w:type="gramStart"/>
      <w:r w:rsidRPr="00371493">
        <w:t>they’ve</w:t>
      </w:r>
      <w:proofErr w:type="gramEnd"/>
      <w:r w:rsidRPr="00371493">
        <w:t xml:space="preserve"> tried all sorts of methods</w:t>
      </w:r>
      <w:r w:rsidR="00371493" w:rsidRPr="00371493">
        <w:t>, formally and informally, but</w:t>
      </w:r>
      <w:r w:rsidR="00F72AAC" w:rsidRPr="00371493">
        <w:t xml:space="preserve"> felt that people didn’t want to </w:t>
      </w:r>
      <w:r w:rsidRPr="00371493">
        <w:t xml:space="preserve">commit themselves at the moment. ZH has put the job description on several websites. </w:t>
      </w:r>
    </w:p>
    <w:p w14:paraId="3291C592" w14:textId="21B08862" w:rsidR="006A2D4B" w:rsidRPr="00371493" w:rsidRDefault="006A2D4B" w:rsidP="00E05057">
      <w:pPr>
        <w:ind w:left="720"/>
      </w:pPr>
      <w:r w:rsidRPr="00371493">
        <w:t>CB asked if the job description</w:t>
      </w:r>
      <w:r w:rsidR="00371493">
        <w:t xml:space="preserve"> had been made available for people to see</w:t>
      </w:r>
      <w:r w:rsidRPr="00371493">
        <w:t>. JT said that it</w:t>
      </w:r>
      <w:r w:rsidR="00371493" w:rsidRPr="00371493">
        <w:t xml:space="preserve"> had</w:t>
      </w:r>
      <w:r w:rsidRPr="00371493">
        <w:t xml:space="preserve"> gone ont</w:t>
      </w:r>
      <w:r w:rsidR="00371493" w:rsidRPr="00371493">
        <w:t>o</w:t>
      </w:r>
      <w:r w:rsidRPr="00371493">
        <w:t xml:space="preserve"> </w:t>
      </w:r>
      <w:r w:rsidR="00371493" w:rsidRPr="00371493">
        <w:t>E</w:t>
      </w:r>
      <w:r w:rsidRPr="00371493">
        <w:t xml:space="preserve">ast </w:t>
      </w:r>
      <w:r w:rsidR="00371493" w:rsidRPr="00371493">
        <w:t>W</w:t>
      </w:r>
      <w:r w:rsidRPr="00371493">
        <w:t>ales websites, as well as official</w:t>
      </w:r>
      <w:r w:rsidR="00371493">
        <w:t>’</w:t>
      </w:r>
      <w:r w:rsidRPr="00371493">
        <w:t>s newsletter etc.</w:t>
      </w:r>
    </w:p>
    <w:p w14:paraId="6D5DDC1F" w14:textId="73702EE1" w:rsidR="006A2D4B" w:rsidRPr="00371493" w:rsidRDefault="006A2D4B" w:rsidP="00E05057">
      <w:pPr>
        <w:ind w:left="720"/>
      </w:pPr>
      <w:r w:rsidRPr="00371493">
        <w:t>SH</w:t>
      </w:r>
      <w:r w:rsidR="00371493" w:rsidRPr="00371493">
        <w:t xml:space="preserve"> said that</w:t>
      </w:r>
      <w:r w:rsidRPr="00371493">
        <w:t xml:space="preserve"> the job description </w:t>
      </w:r>
      <w:r w:rsidR="00371493" w:rsidRPr="00371493">
        <w:t xml:space="preserve">may possibly </w:t>
      </w:r>
      <w:r w:rsidRPr="00371493">
        <w:t>frighten people</w:t>
      </w:r>
      <w:r w:rsidR="00371493" w:rsidRPr="00371493">
        <w:t xml:space="preserve"> away</w:t>
      </w:r>
      <w:r w:rsidRPr="00371493">
        <w:t xml:space="preserve"> and felt that perhap</w:t>
      </w:r>
      <w:r w:rsidR="00371493" w:rsidRPr="00371493">
        <w:t xml:space="preserve">s </w:t>
      </w:r>
      <w:r w:rsidRPr="00371493">
        <w:t xml:space="preserve">individuals should be approached </w:t>
      </w:r>
      <w:r w:rsidR="00371493" w:rsidRPr="00371493">
        <w:t xml:space="preserve">informally </w:t>
      </w:r>
      <w:r w:rsidRPr="00371493">
        <w:t xml:space="preserve">and invited along to a meeting to see what it was all about. </w:t>
      </w:r>
      <w:r w:rsidR="00371493" w:rsidRPr="00371493">
        <w:t>SH said that she was h</w:t>
      </w:r>
      <w:r w:rsidRPr="00371493">
        <w:t xml:space="preserve">appy to do this. </w:t>
      </w:r>
    </w:p>
    <w:p w14:paraId="6FB9D5E9" w14:textId="06F238A3" w:rsidR="006A2D4B" w:rsidRPr="005E1E11" w:rsidRDefault="006A2D4B" w:rsidP="00E05057">
      <w:pPr>
        <w:ind w:left="720"/>
      </w:pPr>
      <w:r w:rsidRPr="00371493">
        <w:t>ZH s</w:t>
      </w:r>
      <w:r w:rsidR="00371493" w:rsidRPr="00371493">
        <w:t>uggested</w:t>
      </w:r>
      <w:r w:rsidRPr="00371493">
        <w:t xml:space="preserve"> that the newsletter </w:t>
      </w:r>
      <w:r w:rsidR="00371493" w:rsidRPr="00371493">
        <w:t>c</w:t>
      </w:r>
      <w:r w:rsidRPr="00371493">
        <w:t>ould refer to appointments of new roles</w:t>
      </w:r>
      <w:r w:rsidR="00371493" w:rsidRPr="00371493">
        <w:t xml:space="preserve"> and suggested that v</w:t>
      </w:r>
      <w:r w:rsidRPr="00371493">
        <w:t xml:space="preserve">irtual calls </w:t>
      </w:r>
      <w:r w:rsidR="00371493" w:rsidRPr="00371493">
        <w:t>be made to</w:t>
      </w:r>
      <w:r w:rsidRPr="00371493">
        <w:t xml:space="preserve"> S</w:t>
      </w:r>
      <w:r w:rsidR="00371493" w:rsidRPr="00371493">
        <w:t>H</w:t>
      </w:r>
      <w:r w:rsidR="00371493">
        <w:t>, as a contact</w:t>
      </w:r>
      <w:r w:rsidRPr="00371493">
        <w:t xml:space="preserve"> to discuss the role</w:t>
      </w:r>
      <w:r w:rsidR="00371493" w:rsidRPr="00371493">
        <w:t xml:space="preserve"> in a more informal and relaxed manner</w:t>
      </w:r>
      <w:r w:rsidRPr="00371493">
        <w:t xml:space="preserve">. SH </w:t>
      </w:r>
      <w:r w:rsidR="00371493">
        <w:t>was happy with this</w:t>
      </w:r>
      <w:r w:rsidRPr="00371493">
        <w:t xml:space="preserve"> with this and </w:t>
      </w:r>
      <w:r w:rsidR="00371493">
        <w:t xml:space="preserve">both </w:t>
      </w:r>
      <w:r w:rsidRPr="00371493">
        <w:t>JT</w:t>
      </w:r>
      <w:r w:rsidR="00371493">
        <w:t xml:space="preserve"> and LH </w:t>
      </w:r>
      <w:r w:rsidR="00371493" w:rsidRPr="005E1E11">
        <w:t>agreed with this action as a way forward.</w:t>
      </w:r>
    </w:p>
    <w:p w14:paraId="6AD45FAF" w14:textId="121FBDEC" w:rsidR="006A2D4B" w:rsidRPr="005E1E11" w:rsidRDefault="006A2D4B" w:rsidP="00E05057">
      <w:pPr>
        <w:ind w:left="720"/>
      </w:pPr>
      <w:r w:rsidRPr="005E1E11">
        <w:t xml:space="preserve">JT </w:t>
      </w:r>
      <w:r w:rsidR="005E1E11" w:rsidRPr="005E1E11">
        <w:t xml:space="preserve">confirmed the importance of a clear job description, </w:t>
      </w:r>
      <w:r w:rsidRPr="005E1E11">
        <w:t>referr</w:t>
      </w:r>
      <w:r w:rsidR="005E1E11" w:rsidRPr="005E1E11">
        <w:t>ing</w:t>
      </w:r>
      <w:r w:rsidRPr="005E1E11">
        <w:t xml:space="preserve"> to LB, who came onto the committee</w:t>
      </w:r>
      <w:r w:rsidR="005E1E11" w:rsidRPr="005E1E11">
        <w:t xml:space="preserve"> several years ago</w:t>
      </w:r>
      <w:r w:rsidRPr="005E1E11">
        <w:t xml:space="preserve">, not </w:t>
      </w:r>
      <w:r w:rsidR="005E1E11" w:rsidRPr="005E1E11">
        <w:t xml:space="preserve">fully </w:t>
      </w:r>
      <w:r w:rsidR="00B05165" w:rsidRPr="005E1E11">
        <w:t>understanding what the role entaile</w:t>
      </w:r>
      <w:r w:rsidR="005E1E11" w:rsidRPr="005E1E11">
        <w:t>d because of a lack of job description.</w:t>
      </w:r>
    </w:p>
    <w:p w14:paraId="205DECF9" w14:textId="77777777" w:rsidR="005E1E11" w:rsidRPr="005E1E11" w:rsidRDefault="00B05165" w:rsidP="00E05057">
      <w:pPr>
        <w:ind w:left="720"/>
      </w:pPr>
      <w:r w:rsidRPr="005E1E11">
        <w:t xml:space="preserve">JC </w:t>
      </w:r>
      <w:r w:rsidR="005E1E11" w:rsidRPr="005E1E11">
        <w:t>a</w:t>
      </w:r>
      <w:r w:rsidRPr="005E1E11">
        <w:t>s</w:t>
      </w:r>
      <w:r w:rsidR="005E1E11" w:rsidRPr="005E1E11">
        <w:t>ked</w:t>
      </w:r>
      <w:r w:rsidRPr="005E1E11">
        <w:t xml:space="preserve"> about </w:t>
      </w:r>
      <w:r w:rsidR="005E1E11" w:rsidRPr="005E1E11">
        <w:t xml:space="preserve">official’s </w:t>
      </w:r>
      <w:r w:rsidRPr="005E1E11">
        <w:t xml:space="preserve">career progression </w:t>
      </w:r>
      <w:r w:rsidR="005E1E11" w:rsidRPr="005E1E11">
        <w:t xml:space="preserve">and the possibility of expecting them to give something back and </w:t>
      </w:r>
      <w:r w:rsidRPr="005E1E11">
        <w:t xml:space="preserve">train others </w:t>
      </w:r>
      <w:r w:rsidR="005E1E11" w:rsidRPr="005E1E11">
        <w:t xml:space="preserve">once they reach a certain level. </w:t>
      </w:r>
      <w:r w:rsidRPr="005E1E11">
        <w:t xml:space="preserve"> SM felt that as you progress, responsibilities become greater and more time consuming</w:t>
      </w:r>
      <w:r w:rsidR="005E1E11" w:rsidRPr="005E1E11">
        <w:t xml:space="preserve"> and this would not always be feasible</w:t>
      </w:r>
      <w:r w:rsidRPr="005E1E11">
        <w:t xml:space="preserve">. SM feels that a more personal approach </w:t>
      </w:r>
      <w:r w:rsidR="005E1E11" w:rsidRPr="005E1E11">
        <w:t>wa</w:t>
      </w:r>
      <w:r w:rsidRPr="005E1E11">
        <w:t xml:space="preserve">s required and </w:t>
      </w:r>
      <w:r w:rsidR="005E1E11" w:rsidRPr="005E1E11">
        <w:t xml:space="preserve">that </w:t>
      </w:r>
      <w:r w:rsidRPr="005E1E11">
        <w:t>to approach individuals</w:t>
      </w:r>
      <w:r w:rsidR="005E1E11" w:rsidRPr="005E1E11">
        <w:t xml:space="preserve"> personally</w:t>
      </w:r>
      <w:r w:rsidRPr="005E1E11">
        <w:t xml:space="preserve"> </w:t>
      </w:r>
      <w:r w:rsidR="005E1E11" w:rsidRPr="005E1E11">
        <w:t>wa</w:t>
      </w:r>
      <w:r w:rsidRPr="005E1E11">
        <w:t xml:space="preserve">s a </w:t>
      </w:r>
      <w:r w:rsidR="005E1E11" w:rsidRPr="005E1E11">
        <w:t xml:space="preserve">much </w:t>
      </w:r>
      <w:r w:rsidRPr="005E1E11">
        <w:t>more flattering way to attract new individuals. PJ agreed with this</w:t>
      </w:r>
      <w:r w:rsidR="005E1E11" w:rsidRPr="005E1E11">
        <w:t>, stating</w:t>
      </w:r>
      <w:r w:rsidRPr="005E1E11">
        <w:t xml:space="preserve"> that there need</w:t>
      </w:r>
      <w:r w:rsidR="005E1E11" w:rsidRPr="005E1E11">
        <w:t>ed</w:t>
      </w:r>
      <w:r w:rsidRPr="005E1E11">
        <w:t xml:space="preserve"> to be a fun element to the job </w:t>
      </w:r>
      <w:r w:rsidR="005E1E11" w:rsidRPr="005E1E11">
        <w:t>to</w:t>
      </w:r>
      <w:r w:rsidRPr="005E1E11">
        <w:t xml:space="preserve"> motivate people to progress</w:t>
      </w:r>
      <w:r w:rsidR="005E1E11" w:rsidRPr="005E1E11">
        <w:t xml:space="preserve"> and not disappear from the pathway.</w:t>
      </w:r>
    </w:p>
    <w:p w14:paraId="08D45004" w14:textId="540E5609" w:rsidR="00B05165" w:rsidRPr="00F4181F" w:rsidRDefault="00B05165" w:rsidP="00E05057"/>
    <w:p w14:paraId="2922E8B8" w14:textId="3CEDA35B" w:rsidR="00F4181F" w:rsidRPr="00F4181F" w:rsidRDefault="00B05165" w:rsidP="006A21D4">
      <w:pPr>
        <w:ind w:left="720"/>
      </w:pPr>
      <w:r w:rsidRPr="00F4181F">
        <w:t>ZH asked E</w:t>
      </w:r>
      <w:r w:rsidR="000D3AF6">
        <w:t>G</w:t>
      </w:r>
      <w:r w:rsidRPr="00F4181F">
        <w:t xml:space="preserve"> what attracted him into </w:t>
      </w:r>
      <w:r w:rsidR="00F4181F" w:rsidRPr="00F4181F">
        <w:t xml:space="preserve">officiating and onto </w:t>
      </w:r>
      <w:r w:rsidRPr="00F4181F">
        <w:t>the committee. E</w:t>
      </w:r>
      <w:r w:rsidR="000D3AF6">
        <w:t>G</w:t>
      </w:r>
      <w:r w:rsidR="00F4181F" w:rsidRPr="00F4181F">
        <w:t xml:space="preserve"> said</w:t>
      </w:r>
      <w:r w:rsidRPr="00F4181F">
        <w:t xml:space="preserve"> that going into schools and colleges / universities was a good idea to attract new individuals. </w:t>
      </w:r>
    </w:p>
    <w:p w14:paraId="562A3DD6" w14:textId="01D6573C" w:rsidR="009B1663" w:rsidRPr="00AB7EAA" w:rsidRDefault="00AB7EAA" w:rsidP="00AB7EAA">
      <w:pPr>
        <w:rPr>
          <w:b/>
          <w:bCs/>
          <w:u w:val="single"/>
        </w:rPr>
      </w:pPr>
      <w:r>
        <w:t xml:space="preserve">         </w:t>
      </w:r>
      <w:r w:rsidRPr="00AB7EAA">
        <w:rPr>
          <w:b/>
          <w:bCs/>
        </w:rPr>
        <w:t xml:space="preserve">c.  </w:t>
      </w:r>
      <w:r w:rsidRPr="00AB7EAA">
        <w:rPr>
          <w:b/>
          <w:bCs/>
          <w:u w:val="single"/>
        </w:rPr>
        <w:t xml:space="preserve">Dates </w:t>
      </w:r>
      <w:r w:rsidR="009B1663" w:rsidRPr="00AB7EAA">
        <w:rPr>
          <w:b/>
          <w:bCs/>
          <w:u w:val="single"/>
        </w:rPr>
        <w:t>of Future Meetings (JT)</w:t>
      </w:r>
    </w:p>
    <w:p w14:paraId="2D93164E" w14:textId="045A41E5" w:rsidR="009B1663" w:rsidRPr="00BF2207" w:rsidRDefault="00B05165" w:rsidP="00367A3C">
      <w:pPr>
        <w:ind w:left="720"/>
      </w:pPr>
      <w:r w:rsidRPr="00BF6185">
        <w:t>JT set the following dates</w:t>
      </w:r>
      <w:r w:rsidR="0010490E" w:rsidRPr="00BF6185">
        <w:t xml:space="preserve"> based on feedback from previous meeting and </w:t>
      </w:r>
      <w:r w:rsidR="00F4181F" w:rsidRPr="00BF6185">
        <w:t xml:space="preserve">to </w:t>
      </w:r>
      <w:r w:rsidRPr="00BF6185">
        <w:t>t</w:t>
      </w:r>
      <w:r w:rsidR="00F4181F" w:rsidRPr="00BF6185">
        <w:t>ie</w:t>
      </w:r>
      <w:r w:rsidRPr="00BF6185">
        <w:t xml:space="preserve"> in </w:t>
      </w:r>
      <w:r w:rsidR="00F4181F" w:rsidRPr="00BF6185">
        <w:t>with</w:t>
      </w:r>
      <w:r w:rsidRPr="00BF6185">
        <w:t xml:space="preserve"> other meetings</w:t>
      </w:r>
      <w:r w:rsidR="0010490E" w:rsidRPr="00BF6185">
        <w:t xml:space="preserve">. </w:t>
      </w:r>
      <w:r w:rsidR="00F4181F" w:rsidRPr="00BF6185">
        <w:t>JT said that there was</w:t>
      </w:r>
      <w:r w:rsidR="0010490E" w:rsidRPr="00BF6185">
        <w:t xml:space="preserve"> scope to put another date in place if necessary.</w:t>
      </w:r>
      <w:r w:rsidRPr="00BF6185">
        <w:t xml:space="preserve">  </w:t>
      </w:r>
      <w:r w:rsidR="009B1663" w:rsidRPr="00BF6185">
        <w:t>The following</w:t>
      </w:r>
      <w:r w:rsidR="009B1663" w:rsidRPr="00BF2207">
        <w:t xml:space="preserve"> dates were confirmed</w:t>
      </w:r>
      <w:r w:rsidR="0010490E">
        <w:t xml:space="preserve"> and accepted</w:t>
      </w:r>
      <w:r w:rsidR="009B1663" w:rsidRPr="00BF2207">
        <w:t>:</w:t>
      </w:r>
    </w:p>
    <w:p w14:paraId="7ECB86D3" w14:textId="77777777" w:rsidR="009B1663" w:rsidRPr="00BF2207" w:rsidRDefault="009B1663" w:rsidP="009B1663">
      <w:pPr>
        <w:pStyle w:val="ListParagraph"/>
        <w:numPr>
          <w:ilvl w:val="0"/>
          <w:numId w:val="10"/>
        </w:numPr>
      </w:pPr>
      <w:r w:rsidRPr="00BF2207">
        <w:t>Wednesday 25</w:t>
      </w:r>
      <w:r w:rsidRPr="00BF2207">
        <w:rPr>
          <w:vertAlign w:val="superscript"/>
        </w:rPr>
        <w:t>th</w:t>
      </w:r>
      <w:r w:rsidRPr="00BF2207">
        <w:t xml:space="preserve"> November</w:t>
      </w:r>
    </w:p>
    <w:p w14:paraId="61003A58" w14:textId="77777777" w:rsidR="009B1663" w:rsidRPr="00BF2207" w:rsidRDefault="009B1663" w:rsidP="009B1663">
      <w:pPr>
        <w:pStyle w:val="ListParagraph"/>
        <w:numPr>
          <w:ilvl w:val="0"/>
          <w:numId w:val="10"/>
        </w:numPr>
      </w:pPr>
      <w:r w:rsidRPr="00BF2207">
        <w:lastRenderedPageBreak/>
        <w:t>Wednesday 6</w:t>
      </w:r>
      <w:r w:rsidRPr="00BF2207">
        <w:rPr>
          <w:vertAlign w:val="superscript"/>
        </w:rPr>
        <w:t>th</w:t>
      </w:r>
      <w:r w:rsidRPr="00BF2207">
        <w:t xml:space="preserve"> January</w:t>
      </w:r>
    </w:p>
    <w:p w14:paraId="60CB3F2C" w14:textId="77777777" w:rsidR="009B1663" w:rsidRPr="00BF2207" w:rsidRDefault="009B1663" w:rsidP="009B1663">
      <w:pPr>
        <w:pStyle w:val="ListParagraph"/>
        <w:numPr>
          <w:ilvl w:val="0"/>
          <w:numId w:val="10"/>
        </w:numPr>
      </w:pPr>
      <w:r w:rsidRPr="00BF2207">
        <w:t>Wednesday 17</w:t>
      </w:r>
      <w:r w:rsidRPr="00BF2207">
        <w:rPr>
          <w:vertAlign w:val="superscript"/>
        </w:rPr>
        <w:t>th</w:t>
      </w:r>
      <w:r w:rsidRPr="00BF2207">
        <w:t xml:space="preserve"> February</w:t>
      </w:r>
    </w:p>
    <w:p w14:paraId="23823F6F" w14:textId="2DD495A5" w:rsidR="009B1663" w:rsidRDefault="009B1663" w:rsidP="009B1663">
      <w:pPr>
        <w:pStyle w:val="ListParagraph"/>
        <w:numPr>
          <w:ilvl w:val="0"/>
          <w:numId w:val="10"/>
        </w:numPr>
      </w:pPr>
      <w:r w:rsidRPr="00BF2207">
        <w:t>Wednesday 24</w:t>
      </w:r>
      <w:r w:rsidRPr="00BF2207">
        <w:rPr>
          <w:vertAlign w:val="superscript"/>
        </w:rPr>
        <w:t>th</w:t>
      </w:r>
      <w:r w:rsidRPr="00BF2207">
        <w:t xml:space="preserve"> March</w:t>
      </w:r>
    </w:p>
    <w:p w14:paraId="4F7DAA71" w14:textId="77777777" w:rsidR="001A110C" w:rsidRPr="001A110C" w:rsidRDefault="001A110C" w:rsidP="001A110C">
      <w:pPr>
        <w:pStyle w:val="ListParagraph"/>
        <w:ind w:left="2160"/>
      </w:pPr>
    </w:p>
    <w:p w14:paraId="3CDC7805" w14:textId="508F8B3C" w:rsidR="00672A7E" w:rsidRPr="00BF2207" w:rsidRDefault="00672A7E" w:rsidP="00A1219F">
      <w:pPr>
        <w:pStyle w:val="ListParagraph"/>
        <w:numPr>
          <w:ilvl w:val="0"/>
          <w:numId w:val="8"/>
        </w:numPr>
        <w:rPr>
          <w:b/>
          <w:bCs/>
          <w:u w:val="single"/>
        </w:rPr>
      </w:pPr>
      <w:r w:rsidRPr="00BF2207">
        <w:rPr>
          <w:b/>
          <w:bCs/>
          <w:u w:val="single"/>
        </w:rPr>
        <w:t>R</w:t>
      </w:r>
      <w:r w:rsidR="006E5306" w:rsidRPr="00BF2207">
        <w:rPr>
          <w:b/>
          <w:bCs/>
          <w:u w:val="single"/>
        </w:rPr>
        <w:t>eports</w:t>
      </w:r>
    </w:p>
    <w:p w14:paraId="2DDD54C4" w14:textId="77777777" w:rsidR="00416A9F" w:rsidRDefault="00416A9F" w:rsidP="00416A9F">
      <w:pPr>
        <w:pStyle w:val="ListParagraph"/>
        <w:rPr>
          <w:b/>
          <w:bCs/>
          <w:color w:val="FF0000"/>
          <w:u w:val="single"/>
        </w:rPr>
      </w:pPr>
    </w:p>
    <w:p w14:paraId="6C0F5558" w14:textId="7710C2A1" w:rsidR="003A528D" w:rsidRPr="00354222" w:rsidRDefault="003A528D" w:rsidP="00367A3C">
      <w:pPr>
        <w:pStyle w:val="ListParagraph"/>
        <w:ind w:left="360"/>
        <w:rPr>
          <w:b/>
          <w:bCs/>
          <w:u w:val="single"/>
        </w:rPr>
      </w:pPr>
      <w:r w:rsidRPr="00354222">
        <w:rPr>
          <w:b/>
          <w:bCs/>
        </w:rPr>
        <w:t xml:space="preserve">a. </w:t>
      </w:r>
      <w:r w:rsidRPr="00354222">
        <w:rPr>
          <w:b/>
          <w:bCs/>
        </w:rPr>
        <w:tab/>
      </w:r>
      <w:r w:rsidRPr="00354222">
        <w:rPr>
          <w:b/>
          <w:bCs/>
          <w:u w:val="single"/>
        </w:rPr>
        <w:t>Regional</w:t>
      </w:r>
      <w:r w:rsidR="00A21103" w:rsidRPr="00354222">
        <w:rPr>
          <w:b/>
          <w:bCs/>
          <w:u w:val="single"/>
        </w:rPr>
        <w:t xml:space="preserve"> Issues</w:t>
      </w:r>
    </w:p>
    <w:p w14:paraId="62CEBC99" w14:textId="0B7E2E02" w:rsidR="00354222" w:rsidRPr="00354222" w:rsidRDefault="00354222" w:rsidP="00367A3C">
      <w:pPr>
        <w:ind w:left="720"/>
      </w:pPr>
      <w:r w:rsidRPr="00354222">
        <w:t xml:space="preserve">JT apologised that the original date that was shared for the next </w:t>
      </w:r>
      <w:r w:rsidR="0010490E" w:rsidRPr="00354222">
        <w:t xml:space="preserve">East </w:t>
      </w:r>
      <w:r w:rsidRPr="00354222">
        <w:t xml:space="preserve">Wales </w:t>
      </w:r>
      <w:r w:rsidR="0010490E" w:rsidRPr="00354222">
        <w:t xml:space="preserve">meeting </w:t>
      </w:r>
      <w:r w:rsidRPr="00354222">
        <w:t xml:space="preserve">was incorrect and that all concerned were informed that </w:t>
      </w:r>
      <w:r w:rsidR="0010490E" w:rsidRPr="00354222">
        <w:t>November 18</w:t>
      </w:r>
      <w:r w:rsidR="0010490E" w:rsidRPr="00354222">
        <w:rPr>
          <w:vertAlign w:val="superscript"/>
        </w:rPr>
        <w:t>th</w:t>
      </w:r>
      <w:r w:rsidR="0010490E" w:rsidRPr="00354222">
        <w:t xml:space="preserve"> </w:t>
      </w:r>
      <w:r w:rsidRPr="00354222">
        <w:t>was the correct date.</w:t>
      </w:r>
    </w:p>
    <w:p w14:paraId="02B7A952" w14:textId="74640F38" w:rsidR="00354222" w:rsidRPr="0016183F" w:rsidRDefault="00354222" w:rsidP="00367A3C">
      <w:pPr>
        <w:ind w:left="720"/>
      </w:pPr>
      <w:r w:rsidRPr="00354222">
        <w:t xml:space="preserve">There was no representative present from West Wales and LB said that emails sent to the West Wales representative were bouncing back. JT suggested corresponding </w:t>
      </w:r>
      <w:r w:rsidRPr="0016183F">
        <w:t>with Nathan Jones. JT also requested that LB and SH contact Nathan Jones to discuss representatives from West Wales on the committee.</w:t>
      </w:r>
    </w:p>
    <w:p w14:paraId="3D8EB27F" w14:textId="1DB1F964" w:rsidR="00354222" w:rsidRPr="0016183F" w:rsidRDefault="00354222" w:rsidP="00CA02E2">
      <w:pPr>
        <w:ind w:left="720"/>
      </w:pPr>
      <w:r w:rsidRPr="0016183F">
        <w:t>No issues were raised from South Wales and North Wales.</w:t>
      </w:r>
    </w:p>
    <w:p w14:paraId="7D98D75F" w14:textId="14382FBD" w:rsidR="00BD1F82" w:rsidRPr="0016183F" w:rsidRDefault="0001326D" w:rsidP="00796CF2">
      <w:pPr>
        <w:pStyle w:val="ListParagraph"/>
        <w:numPr>
          <w:ilvl w:val="0"/>
          <w:numId w:val="8"/>
        </w:numPr>
        <w:rPr>
          <w:b/>
          <w:bCs/>
        </w:rPr>
      </w:pPr>
      <w:r w:rsidRPr="0016183F">
        <w:rPr>
          <w:b/>
          <w:bCs/>
          <w:u w:val="single"/>
        </w:rPr>
        <w:t>Any Other Business</w:t>
      </w:r>
    </w:p>
    <w:p w14:paraId="4A8C317D" w14:textId="7F535B5A" w:rsidR="0001326D" w:rsidRPr="00354222" w:rsidRDefault="0001326D" w:rsidP="0001326D">
      <w:pPr>
        <w:pStyle w:val="ListParagraph"/>
        <w:rPr>
          <w:b/>
          <w:bCs/>
          <w:u w:val="single"/>
        </w:rPr>
      </w:pPr>
    </w:p>
    <w:p w14:paraId="1C549503" w14:textId="18DFFF18" w:rsidR="0010490E" w:rsidRPr="00354222" w:rsidRDefault="0010490E" w:rsidP="0001326D">
      <w:pPr>
        <w:pStyle w:val="ListParagraph"/>
      </w:pPr>
      <w:r w:rsidRPr="00354222">
        <w:t xml:space="preserve">DW thanked PJ for </w:t>
      </w:r>
      <w:r w:rsidR="00354222" w:rsidRPr="00354222">
        <w:t>supporting</w:t>
      </w:r>
      <w:r w:rsidRPr="00354222">
        <w:t xml:space="preserve"> </w:t>
      </w:r>
      <w:r w:rsidR="00354222" w:rsidRPr="00354222">
        <w:t>his son</w:t>
      </w:r>
      <w:r w:rsidRPr="00354222">
        <w:t xml:space="preserve"> </w:t>
      </w:r>
      <w:r w:rsidR="00354222" w:rsidRPr="00354222">
        <w:t>with photo finish training</w:t>
      </w:r>
      <w:r w:rsidRPr="00354222">
        <w:t>.</w:t>
      </w:r>
    </w:p>
    <w:p w14:paraId="058EEE8E" w14:textId="57626645" w:rsidR="0010490E" w:rsidRPr="00354222" w:rsidRDefault="0010490E" w:rsidP="0001326D">
      <w:pPr>
        <w:pStyle w:val="ListParagraph"/>
      </w:pPr>
    </w:p>
    <w:p w14:paraId="74FA571B" w14:textId="52DA042E" w:rsidR="0010490E" w:rsidRPr="00354222" w:rsidRDefault="0010490E" w:rsidP="0001326D">
      <w:pPr>
        <w:pStyle w:val="ListParagraph"/>
      </w:pPr>
      <w:r w:rsidRPr="00354222">
        <w:t xml:space="preserve">SM </w:t>
      </w:r>
      <w:r w:rsidR="00354222" w:rsidRPr="00354222">
        <w:t>said that the</w:t>
      </w:r>
      <w:r w:rsidRPr="00354222">
        <w:t xml:space="preserve"> 2025 </w:t>
      </w:r>
      <w:r w:rsidR="00354222" w:rsidRPr="00354222">
        <w:t xml:space="preserve">Island Games were to be held in </w:t>
      </w:r>
      <w:r w:rsidRPr="00354222">
        <w:t>Ynys M</w:t>
      </w:r>
      <w:r w:rsidR="00354222" w:rsidRPr="00354222">
        <w:rPr>
          <w:rFonts w:cstheme="minorHAnsi"/>
        </w:rPr>
        <w:t>ô</w:t>
      </w:r>
      <w:r w:rsidRPr="00354222">
        <w:t>n</w:t>
      </w:r>
      <w:r w:rsidR="00354222" w:rsidRPr="00354222">
        <w:t>, and</w:t>
      </w:r>
      <w:r w:rsidRPr="00354222">
        <w:t xml:space="preserve"> although a few years off, </w:t>
      </w:r>
      <w:r w:rsidR="00354222" w:rsidRPr="00354222">
        <w:t>this could be a good way</w:t>
      </w:r>
      <w:r w:rsidRPr="00354222">
        <w:t xml:space="preserve"> to recruit new </w:t>
      </w:r>
      <w:r w:rsidR="00354222" w:rsidRPr="00354222">
        <w:t xml:space="preserve">volunteer </w:t>
      </w:r>
      <w:r w:rsidRPr="00354222">
        <w:t>officials</w:t>
      </w:r>
      <w:r w:rsidR="00354222" w:rsidRPr="00354222">
        <w:t xml:space="preserve">. </w:t>
      </w:r>
    </w:p>
    <w:p w14:paraId="3EF44BF8" w14:textId="77777777" w:rsidR="0010490E" w:rsidRPr="00354222" w:rsidRDefault="0010490E" w:rsidP="0001326D">
      <w:pPr>
        <w:pStyle w:val="ListParagraph"/>
      </w:pPr>
    </w:p>
    <w:p w14:paraId="3BE48ED2" w14:textId="47819FBE" w:rsidR="0001326D" w:rsidRPr="00354222" w:rsidRDefault="0010490E" w:rsidP="0001326D">
      <w:pPr>
        <w:pStyle w:val="ListParagraph"/>
      </w:pPr>
      <w:r w:rsidRPr="00354222">
        <w:t>JT</w:t>
      </w:r>
      <w:r w:rsidR="0001326D" w:rsidRPr="00354222">
        <w:t xml:space="preserve"> asked if Welsh Athletics had any plans to </w:t>
      </w:r>
      <w:r w:rsidR="00660081" w:rsidRPr="00354222">
        <w:t>hold a clubs meeting to discuss the future of the leagues and other issues.</w:t>
      </w:r>
      <w:r w:rsidR="00F3561C" w:rsidRPr="00354222">
        <w:t xml:space="preserve"> </w:t>
      </w:r>
      <w:r w:rsidR="00354222" w:rsidRPr="00354222">
        <w:t>This meeting is n</w:t>
      </w:r>
      <w:r w:rsidR="00F3561C" w:rsidRPr="00354222">
        <w:t xml:space="preserve">ormally </w:t>
      </w:r>
      <w:r w:rsidR="00354222" w:rsidRPr="00354222">
        <w:t xml:space="preserve">held </w:t>
      </w:r>
      <w:r w:rsidR="00F3561C" w:rsidRPr="00354222">
        <w:t>in November</w:t>
      </w:r>
      <w:r w:rsidR="00354222" w:rsidRPr="00354222">
        <w:t>.</w:t>
      </w:r>
    </w:p>
    <w:p w14:paraId="259E3488" w14:textId="41520A44" w:rsidR="00660081" w:rsidRDefault="00660081" w:rsidP="0001326D">
      <w:pPr>
        <w:pStyle w:val="ListParagraph"/>
        <w:rPr>
          <w:color w:val="FF0000"/>
        </w:rPr>
      </w:pPr>
    </w:p>
    <w:p w14:paraId="0360A9C6" w14:textId="379624D6" w:rsidR="00660081" w:rsidRPr="00E1008C" w:rsidRDefault="00660081" w:rsidP="0001326D">
      <w:pPr>
        <w:pStyle w:val="ListParagraph"/>
      </w:pPr>
      <w:r w:rsidRPr="00E1008C">
        <w:t>RLP</w:t>
      </w:r>
      <w:r w:rsidR="00145992" w:rsidRPr="00E1008C">
        <w:t xml:space="preserve"> said that there were no plans at this current time to hold a meeting </w:t>
      </w:r>
      <w:r w:rsidR="003E0599" w:rsidRPr="00E1008C">
        <w:t>and that matters</w:t>
      </w:r>
      <w:r w:rsidR="005C4456" w:rsidRPr="00E1008C">
        <w:t xml:space="preserve"> </w:t>
      </w:r>
      <w:r w:rsidR="00354222" w:rsidRPr="00E1008C">
        <w:t>and</w:t>
      </w:r>
      <w:r w:rsidR="005C4456" w:rsidRPr="00E1008C">
        <w:t xml:space="preserve"> discussions</w:t>
      </w:r>
      <w:r w:rsidR="003E0599" w:rsidRPr="00E1008C">
        <w:t xml:space="preserve"> </w:t>
      </w:r>
      <w:r w:rsidR="00C64F78" w:rsidRPr="00E1008C">
        <w:t>concerning the 2021 season were currently on hold</w:t>
      </w:r>
      <w:r w:rsidR="005C4456" w:rsidRPr="00E1008C">
        <w:t>.</w:t>
      </w:r>
      <w:r w:rsidR="00354222" w:rsidRPr="00E1008C">
        <w:t xml:space="preserve"> RLP said that o</w:t>
      </w:r>
      <w:r w:rsidR="0010490E" w:rsidRPr="00E1008C">
        <w:t>nce UKA</w:t>
      </w:r>
      <w:r w:rsidR="00354222" w:rsidRPr="00E1008C">
        <w:t xml:space="preserve"> had produced a potential</w:t>
      </w:r>
      <w:r w:rsidR="00E1008C" w:rsidRPr="00E1008C">
        <w:t xml:space="preserve"> </w:t>
      </w:r>
      <w:r w:rsidR="0010490E" w:rsidRPr="00E1008C">
        <w:t>cal</w:t>
      </w:r>
      <w:r w:rsidR="00354222" w:rsidRPr="00E1008C">
        <w:t>endar,</w:t>
      </w:r>
      <w:r w:rsidR="0010490E" w:rsidRPr="00E1008C">
        <w:t xml:space="preserve"> </w:t>
      </w:r>
      <w:r w:rsidR="00E1008C" w:rsidRPr="00E1008C">
        <w:t>Welsh Athletics could then</w:t>
      </w:r>
      <w:r w:rsidR="0010490E" w:rsidRPr="00E1008C">
        <w:t xml:space="preserve"> fit in </w:t>
      </w:r>
      <w:r w:rsidR="00E1008C" w:rsidRPr="00E1008C">
        <w:t>their own</w:t>
      </w:r>
      <w:r w:rsidR="0010490E" w:rsidRPr="00E1008C">
        <w:t xml:space="preserve"> </w:t>
      </w:r>
      <w:r w:rsidR="00F3561C" w:rsidRPr="00E1008C">
        <w:t xml:space="preserve">additional </w:t>
      </w:r>
      <w:r w:rsidR="0010490E" w:rsidRPr="00E1008C">
        <w:t>fixtures</w:t>
      </w:r>
      <w:r w:rsidR="00E1008C" w:rsidRPr="00E1008C">
        <w:t xml:space="preserve"> and would be likely to arrange a meeting for this purpose. JT said that some individuals</w:t>
      </w:r>
      <w:r w:rsidR="00F3561C" w:rsidRPr="00E1008C">
        <w:t xml:space="preserve"> are starting to plan next summer and want dates of meetings and comp</w:t>
      </w:r>
      <w:r w:rsidR="00E1008C" w:rsidRPr="00E1008C">
        <w:t>etition</w:t>
      </w:r>
      <w:r w:rsidR="00F3561C" w:rsidRPr="00E1008C">
        <w:t xml:space="preserve">s. </w:t>
      </w:r>
      <w:r w:rsidR="00E1008C" w:rsidRPr="00E1008C">
        <w:t>JT stated that she was keen for people to know that it is n</w:t>
      </w:r>
      <w:r w:rsidR="00F3561C" w:rsidRPr="00E1008C">
        <w:t xml:space="preserve">ot welsh athletics holding </w:t>
      </w:r>
      <w:r w:rsidR="00E1008C" w:rsidRPr="00E1008C">
        <w:t>this process up</w:t>
      </w:r>
      <w:r w:rsidR="00F3561C" w:rsidRPr="00E1008C">
        <w:t xml:space="preserve">. </w:t>
      </w:r>
    </w:p>
    <w:p w14:paraId="5A4938EB" w14:textId="461980BD" w:rsidR="005C4456" w:rsidRDefault="005C4456" w:rsidP="0001326D">
      <w:pPr>
        <w:pStyle w:val="ListParagraph"/>
        <w:rPr>
          <w:color w:val="FF0000"/>
        </w:rPr>
      </w:pPr>
    </w:p>
    <w:p w14:paraId="5B6CA5AE" w14:textId="45A0F957" w:rsidR="005C4456" w:rsidRPr="00E1008C" w:rsidRDefault="0010490E" w:rsidP="00AB43BA">
      <w:pPr>
        <w:pStyle w:val="ListParagraph"/>
      </w:pPr>
      <w:r w:rsidRPr="00E1008C">
        <w:t>JT</w:t>
      </w:r>
      <w:r w:rsidR="005C4456" w:rsidRPr="00E1008C">
        <w:t xml:space="preserve"> asked if there were any developments on the </w:t>
      </w:r>
      <w:r w:rsidR="00E1008C" w:rsidRPr="00E1008C">
        <w:t xml:space="preserve">proposed </w:t>
      </w:r>
      <w:r w:rsidR="003E68AC" w:rsidRPr="00E1008C">
        <w:t>competition changes</w:t>
      </w:r>
      <w:r w:rsidR="00036877" w:rsidRPr="00E1008C">
        <w:t xml:space="preserve"> that were to </w:t>
      </w:r>
      <w:r w:rsidR="006A2FF6" w:rsidRPr="00E1008C">
        <w:t xml:space="preserve">be </w:t>
      </w:r>
      <w:r w:rsidR="00036877" w:rsidRPr="00E1008C">
        <w:t xml:space="preserve">made </w:t>
      </w:r>
      <w:r w:rsidR="003E68AC" w:rsidRPr="00E1008C">
        <w:t xml:space="preserve">for </w:t>
      </w:r>
      <w:r w:rsidR="00036877" w:rsidRPr="00E1008C">
        <w:t>Under 11, Under 13 and Under 15 athlete</w:t>
      </w:r>
      <w:r w:rsidR="00AB43BA" w:rsidRPr="00E1008C">
        <w:t>s</w:t>
      </w:r>
      <w:r w:rsidR="00E1008C" w:rsidRPr="00E1008C">
        <w:t xml:space="preserve"> i.e.</w:t>
      </w:r>
      <w:r w:rsidR="00F3561C" w:rsidRPr="00E1008C">
        <w:t xml:space="preserve"> Louise Arthur </w:t>
      </w:r>
      <w:r w:rsidR="00E1008C" w:rsidRPr="00E1008C">
        <w:t xml:space="preserve">League </w:t>
      </w:r>
      <w:r w:rsidR="00F3561C" w:rsidRPr="00E1008C">
        <w:t>and South East Wales League.</w:t>
      </w:r>
    </w:p>
    <w:p w14:paraId="1CA66545" w14:textId="3687BC84" w:rsidR="00AB43BA" w:rsidRPr="00E1008C" w:rsidRDefault="00AB43BA" w:rsidP="00AB43BA">
      <w:pPr>
        <w:pStyle w:val="ListParagraph"/>
      </w:pPr>
    </w:p>
    <w:p w14:paraId="1057F37D" w14:textId="4AB1DFB6" w:rsidR="00AB43BA" w:rsidRPr="00E1008C" w:rsidRDefault="00AB43BA" w:rsidP="00AB43BA">
      <w:pPr>
        <w:pStyle w:val="ListParagraph"/>
      </w:pPr>
      <w:r w:rsidRPr="00E1008C">
        <w:t xml:space="preserve">RLP said that </w:t>
      </w:r>
      <w:r w:rsidR="00F3561C" w:rsidRPr="00E1008C">
        <w:t xml:space="preserve">they had hoped to begin implementing some </w:t>
      </w:r>
      <w:r w:rsidR="00E1008C" w:rsidRPr="00E1008C">
        <w:t xml:space="preserve">of the </w:t>
      </w:r>
      <w:r w:rsidR="00F3561C" w:rsidRPr="00E1008C">
        <w:t xml:space="preserve">proposed changes last year </w:t>
      </w:r>
      <w:r w:rsidR="00E1008C" w:rsidRPr="00E1008C">
        <w:t>o</w:t>
      </w:r>
      <w:r w:rsidR="00F3561C" w:rsidRPr="00E1008C">
        <w:t>ver a three</w:t>
      </w:r>
      <w:r w:rsidR="00E1008C" w:rsidRPr="00E1008C">
        <w:t>-</w:t>
      </w:r>
      <w:r w:rsidR="00F3561C" w:rsidRPr="00E1008C">
        <w:t>year period</w:t>
      </w:r>
      <w:r w:rsidR="00E1008C" w:rsidRPr="00E1008C">
        <w:t>, but</w:t>
      </w:r>
      <w:r w:rsidR="00F3561C" w:rsidRPr="00E1008C">
        <w:t xml:space="preserve"> </w:t>
      </w:r>
      <w:r w:rsidRPr="00E1008C">
        <w:t>everything w</w:t>
      </w:r>
      <w:r w:rsidR="00E1008C" w:rsidRPr="00E1008C">
        <w:t>ould now need</w:t>
      </w:r>
      <w:r w:rsidRPr="00E1008C">
        <w:t xml:space="preserve"> to be moved back a yea</w:t>
      </w:r>
      <w:r w:rsidR="00B22981" w:rsidRPr="00E1008C">
        <w:t xml:space="preserve">r. Changes to the Senior element were to be implemented next year and changes to the Junior </w:t>
      </w:r>
      <w:r w:rsidR="006A2FF6" w:rsidRPr="00E1008C">
        <w:t xml:space="preserve">element would be implemented the following </w:t>
      </w:r>
      <w:proofErr w:type="gramStart"/>
      <w:r w:rsidR="006A2FF6" w:rsidRPr="00E1008C">
        <w:t>year</w:t>
      </w:r>
      <w:r w:rsidR="00F3561C" w:rsidRPr="00E1008C">
        <w:t>, once</w:t>
      </w:r>
      <w:proofErr w:type="gramEnd"/>
      <w:r w:rsidR="00F3561C" w:rsidRPr="00E1008C">
        <w:t xml:space="preserve"> </w:t>
      </w:r>
      <w:r w:rsidR="00E1008C" w:rsidRPr="00E1008C">
        <w:t xml:space="preserve">the </w:t>
      </w:r>
      <w:r w:rsidR="00F3561C" w:rsidRPr="00E1008C">
        <w:t xml:space="preserve">success of </w:t>
      </w:r>
      <w:r w:rsidR="00E1008C" w:rsidRPr="00E1008C">
        <w:t xml:space="preserve">the changes to the </w:t>
      </w:r>
      <w:r w:rsidR="00F3561C" w:rsidRPr="00E1008C">
        <w:t xml:space="preserve">Under 17 </w:t>
      </w:r>
      <w:r w:rsidR="00E1008C" w:rsidRPr="00E1008C">
        <w:t xml:space="preserve">and upwards </w:t>
      </w:r>
      <w:r w:rsidR="00F3561C" w:rsidRPr="00E1008C">
        <w:t xml:space="preserve">structure </w:t>
      </w:r>
      <w:r w:rsidR="00E1008C" w:rsidRPr="00E1008C">
        <w:t>had been reviewed</w:t>
      </w:r>
      <w:r w:rsidR="00F3561C" w:rsidRPr="00E1008C">
        <w:t>.</w:t>
      </w:r>
      <w:r w:rsidR="006A2FF6" w:rsidRPr="00E1008C">
        <w:t xml:space="preserve"> </w:t>
      </w:r>
    </w:p>
    <w:p w14:paraId="2F002E45" w14:textId="34FBE781" w:rsidR="008534A9" w:rsidRDefault="008534A9" w:rsidP="00AB43BA">
      <w:pPr>
        <w:pStyle w:val="ListParagraph"/>
        <w:rPr>
          <w:color w:val="FF0000"/>
        </w:rPr>
      </w:pPr>
    </w:p>
    <w:p w14:paraId="3EED22EB" w14:textId="00A797FE" w:rsidR="008534A9" w:rsidRPr="00E1008C" w:rsidRDefault="0010490E" w:rsidP="00AB43BA">
      <w:pPr>
        <w:pStyle w:val="ListParagraph"/>
      </w:pPr>
      <w:r w:rsidRPr="00E1008C">
        <w:t>JT</w:t>
      </w:r>
      <w:r w:rsidR="00753725" w:rsidRPr="00E1008C">
        <w:t xml:space="preserve"> </w:t>
      </w:r>
      <w:r w:rsidR="00E1008C" w:rsidRPr="00E1008C">
        <w:t xml:space="preserve">asked </w:t>
      </w:r>
      <w:r w:rsidR="00753725" w:rsidRPr="00E1008C">
        <w:t xml:space="preserve">who now sits on various UKA </w:t>
      </w:r>
      <w:r w:rsidR="00504040" w:rsidRPr="00E1008C">
        <w:t>working</w:t>
      </w:r>
      <w:r w:rsidR="00A447F1" w:rsidRPr="00E1008C">
        <w:t xml:space="preserve"> </w:t>
      </w:r>
      <w:r w:rsidR="00753725" w:rsidRPr="00E1008C">
        <w:t>groups</w:t>
      </w:r>
      <w:r w:rsidR="00E1008C" w:rsidRPr="00E1008C">
        <w:t xml:space="preserve"> as representatives of Welsh Athletics.</w:t>
      </w:r>
      <w:r w:rsidR="00F3561C" w:rsidRPr="00E1008C">
        <w:t xml:space="preserve"> </w:t>
      </w:r>
    </w:p>
    <w:p w14:paraId="0220B333" w14:textId="3B875603" w:rsidR="005F1B41" w:rsidRDefault="005F1B41" w:rsidP="00AB43BA">
      <w:pPr>
        <w:pStyle w:val="ListParagraph"/>
        <w:rPr>
          <w:color w:val="FF0000"/>
        </w:rPr>
      </w:pPr>
    </w:p>
    <w:p w14:paraId="51FB8A8E" w14:textId="274F7FF8" w:rsidR="005F1B41" w:rsidRPr="00E1008C" w:rsidRDefault="005F1B41" w:rsidP="00AB43BA">
      <w:pPr>
        <w:pStyle w:val="ListParagraph"/>
      </w:pPr>
      <w:r w:rsidRPr="00E1008C">
        <w:t xml:space="preserve">RLP confirmed the </w:t>
      </w:r>
      <w:r w:rsidR="00F3561C" w:rsidRPr="00E1008C">
        <w:t>group structure is in the middle of a few changes</w:t>
      </w:r>
      <w:r w:rsidR="00E1008C">
        <w:t>, but</w:t>
      </w:r>
      <w:r w:rsidR="00E1008C" w:rsidRPr="00E1008C">
        <w:t xml:space="preserve"> listed the following</w:t>
      </w:r>
      <w:r w:rsidRPr="00E1008C">
        <w:t>:</w:t>
      </w:r>
    </w:p>
    <w:p w14:paraId="31AF3633" w14:textId="29BF037E" w:rsidR="005F1B41" w:rsidRPr="0016183F" w:rsidRDefault="005F1B41" w:rsidP="00AB43BA">
      <w:pPr>
        <w:pStyle w:val="ListParagraph"/>
      </w:pPr>
    </w:p>
    <w:p w14:paraId="59AF5A24" w14:textId="47A416D4" w:rsidR="00C67DDA" w:rsidRPr="0016183F" w:rsidRDefault="00F3561C" w:rsidP="00E1008C">
      <w:pPr>
        <w:pStyle w:val="ListParagraph"/>
        <w:numPr>
          <w:ilvl w:val="0"/>
          <w:numId w:val="11"/>
        </w:numPr>
      </w:pPr>
      <w:r w:rsidRPr="0016183F">
        <w:lastRenderedPageBreak/>
        <w:t xml:space="preserve">Domestic </w:t>
      </w:r>
      <w:r w:rsidR="00503529" w:rsidRPr="0016183F">
        <w:t>Competition Strategy Group</w:t>
      </w:r>
      <w:r w:rsidR="00E1008C" w:rsidRPr="0016183F">
        <w:t xml:space="preserve"> which</w:t>
      </w:r>
      <w:r w:rsidR="000420E7" w:rsidRPr="0016183F">
        <w:t xml:space="preserve"> oversees track and field and off track</w:t>
      </w:r>
      <w:r w:rsidR="00503529" w:rsidRPr="0016183F">
        <w:t xml:space="preserve"> - </w:t>
      </w:r>
      <w:r w:rsidR="00E51210" w:rsidRPr="0016183F">
        <w:t xml:space="preserve">Rhiannon </w:t>
      </w:r>
      <w:proofErr w:type="spellStart"/>
      <w:r w:rsidR="00E51210" w:rsidRPr="0016183F">
        <w:t>Linington</w:t>
      </w:r>
      <w:proofErr w:type="spellEnd"/>
      <w:r w:rsidR="00C67DDA" w:rsidRPr="0016183F">
        <w:t>-</w:t>
      </w:r>
      <w:r w:rsidR="00E51210" w:rsidRPr="0016183F">
        <w:t xml:space="preserve">Payne </w:t>
      </w:r>
      <w:r w:rsidR="00E1008C" w:rsidRPr="0016183F">
        <w:t xml:space="preserve">and </w:t>
      </w:r>
      <w:r w:rsidRPr="0016183F">
        <w:t>James</w:t>
      </w:r>
      <w:r w:rsidR="00E1008C" w:rsidRPr="0016183F">
        <w:t xml:space="preserve"> Williams, who</w:t>
      </w:r>
      <w:r w:rsidRPr="0016183F">
        <w:t xml:space="preserve"> also sits on the </w:t>
      </w:r>
      <w:r w:rsidR="00DD6486" w:rsidRPr="0016183F">
        <w:t xml:space="preserve">CEO </w:t>
      </w:r>
      <w:r w:rsidR="00503529" w:rsidRPr="0016183F">
        <w:t>F</w:t>
      </w:r>
      <w:r w:rsidR="00DD6486" w:rsidRPr="0016183F">
        <w:t xml:space="preserve">orum </w:t>
      </w:r>
      <w:r w:rsidR="00E1008C" w:rsidRPr="0016183F">
        <w:t>for this group.</w:t>
      </w:r>
    </w:p>
    <w:p w14:paraId="13130C82" w14:textId="0B65FDDA" w:rsidR="005455BD" w:rsidRPr="0016183F" w:rsidRDefault="00DD6486" w:rsidP="005F1B41">
      <w:pPr>
        <w:pStyle w:val="ListParagraph"/>
        <w:numPr>
          <w:ilvl w:val="0"/>
          <w:numId w:val="11"/>
        </w:numPr>
      </w:pPr>
      <w:r w:rsidRPr="0016183F">
        <w:t>Endurance Sub</w:t>
      </w:r>
      <w:r w:rsidR="00BF2207" w:rsidRPr="0016183F">
        <w:t>-</w:t>
      </w:r>
      <w:r w:rsidRPr="0016183F">
        <w:t>Group</w:t>
      </w:r>
      <w:r w:rsidR="00E1008C" w:rsidRPr="0016183F">
        <w:t xml:space="preserve"> (being set up)</w:t>
      </w:r>
      <w:r w:rsidRPr="0016183F">
        <w:t xml:space="preserve"> - </w:t>
      </w:r>
      <w:r w:rsidR="005455BD" w:rsidRPr="0016183F">
        <w:t xml:space="preserve">Rhiannon </w:t>
      </w:r>
      <w:proofErr w:type="spellStart"/>
      <w:r w:rsidR="005455BD" w:rsidRPr="0016183F">
        <w:t>Linington</w:t>
      </w:r>
      <w:proofErr w:type="spellEnd"/>
      <w:r w:rsidR="005455BD" w:rsidRPr="0016183F">
        <w:t xml:space="preserve">-Payne  </w:t>
      </w:r>
    </w:p>
    <w:p w14:paraId="68181364" w14:textId="1F832CCF" w:rsidR="00DD6486" w:rsidRPr="0016183F" w:rsidRDefault="005455BD" w:rsidP="005F1B41">
      <w:pPr>
        <w:pStyle w:val="ListParagraph"/>
        <w:numPr>
          <w:ilvl w:val="0"/>
          <w:numId w:val="11"/>
        </w:numPr>
      </w:pPr>
      <w:r w:rsidRPr="0016183F">
        <w:t>Education and Training Sub</w:t>
      </w:r>
      <w:r w:rsidR="00BF2207" w:rsidRPr="0016183F">
        <w:t>-</w:t>
      </w:r>
      <w:r w:rsidRPr="0016183F">
        <w:t>Group</w:t>
      </w:r>
      <w:r w:rsidR="000420E7" w:rsidRPr="0016183F">
        <w:t xml:space="preserve"> for endurance and track and field</w:t>
      </w:r>
      <w:r w:rsidRPr="0016183F">
        <w:t xml:space="preserve"> </w:t>
      </w:r>
      <w:r w:rsidR="00DD6486" w:rsidRPr="0016183F">
        <w:t>–</w:t>
      </w:r>
      <w:r w:rsidRPr="0016183F">
        <w:t xml:space="preserve"> </w:t>
      </w:r>
      <w:r w:rsidR="00DD6486" w:rsidRPr="0016183F">
        <w:t>Zoe Holloway</w:t>
      </w:r>
    </w:p>
    <w:p w14:paraId="02F04F86" w14:textId="364BC447" w:rsidR="00C0068C" w:rsidRPr="0016183F" w:rsidRDefault="00DD6486" w:rsidP="005F1B41">
      <w:pPr>
        <w:pStyle w:val="ListParagraph"/>
        <w:numPr>
          <w:ilvl w:val="0"/>
          <w:numId w:val="11"/>
        </w:numPr>
      </w:pPr>
      <w:r w:rsidRPr="0016183F">
        <w:t xml:space="preserve">Home Countries </w:t>
      </w:r>
      <w:r w:rsidR="00F3561C" w:rsidRPr="0016183F">
        <w:t xml:space="preserve">education and training </w:t>
      </w:r>
      <w:r w:rsidRPr="0016183F">
        <w:t>Forum</w:t>
      </w:r>
      <w:r w:rsidR="00C0068C" w:rsidRPr="0016183F">
        <w:t xml:space="preserve"> </w:t>
      </w:r>
      <w:r w:rsidRPr="0016183F">
        <w:t>– Zoe Holloway</w:t>
      </w:r>
      <w:r w:rsidR="00503529" w:rsidRPr="0016183F">
        <w:t xml:space="preserve"> (ZH confirmed that a meeting of this forum was </w:t>
      </w:r>
      <w:r w:rsidR="00BF0984" w:rsidRPr="0016183F">
        <w:t>currently overdue</w:t>
      </w:r>
      <w:r w:rsidR="00F3561C" w:rsidRPr="0016183F">
        <w:t xml:space="preserve"> </w:t>
      </w:r>
      <w:r w:rsidR="00E1008C" w:rsidRPr="0016183F">
        <w:t xml:space="preserve">and had not met </w:t>
      </w:r>
      <w:r w:rsidR="00F3561C" w:rsidRPr="0016183F">
        <w:t>since last November because of furlough</w:t>
      </w:r>
      <w:r w:rsidR="00BF0984" w:rsidRPr="0016183F">
        <w:t>)</w:t>
      </w:r>
    </w:p>
    <w:p w14:paraId="16E159D3" w14:textId="425F04F8" w:rsidR="005C4456" w:rsidRPr="0016183F" w:rsidRDefault="00BF0984" w:rsidP="000420E7">
      <w:pPr>
        <w:pStyle w:val="ListParagraph"/>
        <w:numPr>
          <w:ilvl w:val="0"/>
          <w:numId w:val="11"/>
        </w:numPr>
      </w:pPr>
      <w:r w:rsidRPr="0016183F">
        <w:t>Facilities Sub</w:t>
      </w:r>
      <w:r w:rsidR="00BF2207" w:rsidRPr="0016183F">
        <w:t>-</w:t>
      </w:r>
      <w:r w:rsidRPr="0016183F">
        <w:t xml:space="preserve">Group </w:t>
      </w:r>
      <w:r w:rsidR="00FA3930" w:rsidRPr="0016183F">
        <w:t xml:space="preserve">(in the process of being set up) – Rhiannon </w:t>
      </w:r>
      <w:proofErr w:type="spellStart"/>
      <w:r w:rsidR="00FA3930" w:rsidRPr="0016183F">
        <w:t>Linington</w:t>
      </w:r>
      <w:proofErr w:type="spellEnd"/>
      <w:r w:rsidR="00FA3930" w:rsidRPr="0016183F">
        <w:t>-Payne and Chris Moss</w:t>
      </w:r>
    </w:p>
    <w:p w14:paraId="369E0BC8" w14:textId="77777777" w:rsidR="00660081" w:rsidRPr="0016183F" w:rsidRDefault="00660081" w:rsidP="0001326D">
      <w:pPr>
        <w:pStyle w:val="ListParagraph"/>
      </w:pPr>
    </w:p>
    <w:p w14:paraId="1251097E" w14:textId="1B992B67" w:rsidR="00005E9F" w:rsidRPr="0016183F" w:rsidRDefault="00BE219E" w:rsidP="006E7D21">
      <w:pPr>
        <w:pStyle w:val="ListParagraph"/>
        <w:numPr>
          <w:ilvl w:val="0"/>
          <w:numId w:val="8"/>
        </w:numPr>
        <w:rPr>
          <w:b/>
          <w:bCs/>
          <w:u w:val="single"/>
        </w:rPr>
      </w:pPr>
      <w:r w:rsidRPr="0016183F">
        <w:rPr>
          <w:b/>
          <w:bCs/>
          <w:u w:val="single"/>
        </w:rPr>
        <w:t>DATE OF NEXT MEETING</w:t>
      </w:r>
    </w:p>
    <w:p w14:paraId="5E22D719" w14:textId="79A2BB43" w:rsidR="00BE219E" w:rsidRPr="0016183F" w:rsidRDefault="00BE219E" w:rsidP="00BE219E">
      <w:pPr>
        <w:pStyle w:val="ListParagraph"/>
        <w:rPr>
          <w:b/>
          <w:bCs/>
          <w:u w:val="single"/>
        </w:rPr>
      </w:pPr>
    </w:p>
    <w:p w14:paraId="72F6E9BB" w14:textId="30AAC5D2" w:rsidR="00BE219E" w:rsidRPr="0016183F" w:rsidRDefault="00A876BF" w:rsidP="00BE219E">
      <w:pPr>
        <w:pStyle w:val="ListParagraph"/>
      </w:pPr>
      <w:r w:rsidRPr="0016183F">
        <w:t xml:space="preserve">The next meeting </w:t>
      </w:r>
      <w:r w:rsidR="0012080A" w:rsidRPr="0016183F">
        <w:t>wa</w:t>
      </w:r>
      <w:r w:rsidRPr="0016183F">
        <w:t xml:space="preserve">s confirmed </w:t>
      </w:r>
      <w:r w:rsidR="0012080A" w:rsidRPr="0016183F">
        <w:t>as</w:t>
      </w:r>
      <w:r w:rsidRPr="0016183F">
        <w:t xml:space="preserve"> Wednesday 25</w:t>
      </w:r>
      <w:r w:rsidRPr="0016183F">
        <w:rPr>
          <w:vertAlign w:val="superscript"/>
        </w:rPr>
        <w:t>th</w:t>
      </w:r>
      <w:r w:rsidRPr="0016183F">
        <w:t xml:space="preserve"> November</w:t>
      </w:r>
      <w:r w:rsidR="004A785A" w:rsidRPr="0016183F">
        <w:t xml:space="preserve"> at </w:t>
      </w:r>
      <w:r w:rsidR="00631352" w:rsidRPr="0016183F">
        <w:t>6pm</w:t>
      </w:r>
      <w:r w:rsidR="00B51002" w:rsidRPr="0016183F">
        <w:t xml:space="preserve"> via Microsoft T</w:t>
      </w:r>
      <w:r w:rsidR="000420E7" w:rsidRPr="0016183F">
        <w:t>eams. JT thanked everyone for their attendance.</w:t>
      </w:r>
    </w:p>
    <w:p w14:paraId="68E9BDF2" w14:textId="6A28D909" w:rsidR="00A876BF" w:rsidRPr="0016183F" w:rsidRDefault="00A876BF" w:rsidP="00BE219E">
      <w:pPr>
        <w:pStyle w:val="ListParagraph"/>
      </w:pPr>
    </w:p>
    <w:p w14:paraId="2564F935" w14:textId="46384C48" w:rsidR="007E7A19" w:rsidRPr="0016183F" w:rsidRDefault="006F4FE3" w:rsidP="00E858AF">
      <w:pPr>
        <w:spacing w:after="0"/>
        <w:ind w:firstLine="720"/>
        <w:rPr>
          <w:sz w:val="24"/>
          <w:szCs w:val="24"/>
        </w:rPr>
      </w:pPr>
      <w:r w:rsidRPr="0016183F">
        <w:rPr>
          <w:sz w:val="24"/>
          <w:szCs w:val="24"/>
        </w:rPr>
        <w:t>The meeting ended at 8pm</w:t>
      </w:r>
      <w:r w:rsidR="001C0730" w:rsidRPr="0016183F">
        <w:rPr>
          <w:sz w:val="24"/>
          <w:szCs w:val="24"/>
        </w:rPr>
        <w:t xml:space="preserve"> </w:t>
      </w:r>
    </w:p>
    <w:p w14:paraId="350DDF37" w14:textId="77777777" w:rsidR="007E7A19" w:rsidRPr="00895AD6" w:rsidRDefault="007E7A19" w:rsidP="00376A1E">
      <w:pPr>
        <w:spacing w:after="0"/>
        <w:rPr>
          <w:color w:val="FF0000"/>
          <w:sz w:val="24"/>
          <w:szCs w:val="24"/>
        </w:rPr>
      </w:pPr>
    </w:p>
    <w:p w14:paraId="750EE17B" w14:textId="65D38AD5" w:rsidR="00F8648B" w:rsidRPr="00895AD6" w:rsidRDefault="00F8648B" w:rsidP="00376A1E">
      <w:pPr>
        <w:spacing w:after="0"/>
        <w:rPr>
          <w:color w:val="FF0000"/>
          <w:sz w:val="24"/>
          <w:szCs w:val="24"/>
        </w:rPr>
      </w:pPr>
    </w:p>
    <w:p w14:paraId="26ADCFF0" w14:textId="77777777" w:rsidR="00F8648B" w:rsidRPr="00895AD6" w:rsidRDefault="00F8648B">
      <w:pPr>
        <w:rPr>
          <w:color w:val="FF0000"/>
        </w:rPr>
      </w:pPr>
    </w:p>
    <w:sectPr w:rsidR="00F8648B" w:rsidRPr="00895A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765D9" w14:textId="77777777" w:rsidR="0027632C" w:rsidRDefault="0027632C" w:rsidP="00EE1D0A">
      <w:pPr>
        <w:spacing w:after="0" w:line="240" w:lineRule="auto"/>
      </w:pPr>
      <w:r>
        <w:separator/>
      </w:r>
    </w:p>
  </w:endnote>
  <w:endnote w:type="continuationSeparator" w:id="0">
    <w:p w14:paraId="37C10D2B" w14:textId="77777777" w:rsidR="0027632C" w:rsidRDefault="0027632C" w:rsidP="00EE1D0A">
      <w:pPr>
        <w:spacing w:after="0" w:line="240" w:lineRule="auto"/>
      </w:pPr>
      <w:r>
        <w:continuationSeparator/>
      </w:r>
    </w:p>
  </w:endnote>
  <w:endnote w:type="continuationNotice" w:id="1">
    <w:p w14:paraId="4FD084A2" w14:textId="77777777" w:rsidR="0027632C" w:rsidRDefault="00276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989892"/>
      <w:docPartObj>
        <w:docPartGallery w:val="Page Numbers (Bottom of Page)"/>
        <w:docPartUnique/>
      </w:docPartObj>
    </w:sdtPr>
    <w:sdtEndPr>
      <w:rPr>
        <w:noProof/>
      </w:rPr>
    </w:sdtEndPr>
    <w:sdtContent>
      <w:p w14:paraId="47559CF1" w14:textId="5A99E902" w:rsidR="00B05165" w:rsidRDefault="00B05165">
        <w:pPr>
          <w:pStyle w:val="Footer"/>
          <w:jc w:val="center"/>
        </w:pPr>
        <w:r>
          <w:rPr>
            <w:noProof/>
          </w:rPr>
          <w:t>2</w:t>
        </w:r>
      </w:p>
    </w:sdtContent>
  </w:sdt>
  <w:p w14:paraId="26599037" w14:textId="77777777" w:rsidR="00B05165" w:rsidRDefault="00B05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B569A" w14:textId="77777777" w:rsidR="0027632C" w:rsidRDefault="0027632C" w:rsidP="00EE1D0A">
      <w:pPr>
        <w:spacing w:after="0" w:line="240" w:lineRule="auto"/>
      </w:pPr>
      <w:r>
        <w:separator/>
      </w:r>
    </w:p>
  </w:footnote>
  <w:footnote w:type="continuationSeparator" w:id="0">
    <w:p w14:paraId="2DB6D205" w14:textId="77777777" w:rsidR="0027632C" w:rsidRDefault="0027632C" w:rsidP="00EE1D0A">
      <w:pPr>
        <w:spacing w:after="0" w:line="240" w:lineRule="auto"/>
      </w:pPr>
      <w:r>
        <w:continuationSeparator/>
      </w:r>
    </w:p>
  </w:footnote>
  <w:footnote w:type="continuationNotice" w:id="1">
    <w:p w14:paraId="7EEE7ADF" w14:textId="77777777" w:rsidR="0027632C" w:rsidRDefault="002763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B57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3A6DDB"/>
    <w:multiLevelType w:val="hybridMultilevel"/>
    <w:tmpl w:val="AF0A8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985B73"/>
    <w:multiLevelType w:val="hybridMultilevel"/>
    <w:tmpl w:val="00FAE6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511C3B"/>
    <w:multiLevelType w:val="multilevel"/>
    <w:tmpl w:val="E0105C5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1A37793"/>
    <w:multiLevelType w:val="hybridMultilevel"/>
    <w:tmpl w:val="17D83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0C3E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2F923D9"/>
    <w:multiLevelType w:val="hybridMultilevel"/>
    <w:tmpl w:val="F3A249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86B25D2"/>
    <w:multiLevelType w:val="hybridMultilevel"/>
    <w:tmpl w:val="1960BC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AC2F3C"/>
    <w:multiLevelType w:val="multilevel"/>
    <w:tmpl w:val="3B26AD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74B210A5"/>
    <w:multiLevelType w:val="hybridMultilevel"/>
    <w:tmpl w:val="7D2EBF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26B09"/>
    <w:multiLevelType w:val="hybridMultilevel"/>
    <w:tmpl w:val="1E3A0D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num>
  <w:num w:numId="5">
    <w:abstractNumId w:val="3"/>
  </w:num>
  <w:num w:numId="6">
    <w:abstractNumId w:val="8"/>
  </w:num>
  <w:num w:numId="7">
    <w:abstractNumId w:val="0"/>
  </w:num>
  <w:num w:numId="8">
    <w:abstractNumId w:val="2"/>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76"/>
    <w:rsid w:val="000037DA"/>
    <w:rsid w:val="00005E9F"/>
    <w:rsid w:val="00011AB9"/>
    <w:rsid w:val="0001326D"/>
    <w:rsid w:val="000164B3"/>
    <w:rsid w:val="000241AE"/>
    <w:rsid w:val="0002461D"/>
    <w:rsid w:val="000253E7"/>
    <w:rsid w:val="00027069"/>
    <w:rsid w:val="00030C03"/>
    <w:rsid w:val="000338A8"/>
    <w:rsid w:val="00033A37"/>
    <w:rsid w:val="00036877"/>
    <w:rsid w:val="000420E7"/>
    <w:rsid w:val="00042F19"/>
    <w:rsid w:val="0004660F"/>
    <w:rsid w:val="0004759B"/>
    <w:rsid w:val="00056809"/>
    <w:rsid w:val="000659AA"/>
    <w:rsid w:val="00077BC6"/>
    <w:rsid w:val="0008158D"/>
    <w:rsid w:val="00083539"/>
    <w:rsid w:val="0008552A"/>
    <w:rsid w:val="0009318E"/>
    <w:rsid w:val="00094519"/>
    <w:rsid w:val="000974D0"/>
    <w:rsid w:val="00097DB2"/>
    <w:rsid w:val="000A7FEC"/>
    <w:rsid w:val="000B0475"/>
    <w:rsid w:val="000B0D28"/>
    <w:rsid w:val="000B1A62"/>
    <w:rsid w:val="000B2330"/>
    <w:rsid w:val="000B6789"/>
    <w:rsid w:val="000B6F22"/>
    <w:rsid w:val="000C3098"/>
    <w:rsid w:val="000C46EE"/>
    <w:rsid w:val="000D034D"/>
    <w:rsid w:val="000D0C0F"/>
    <w:rsid w:val="000D24C6"/>
    <w:rsid w:val="000D3AF6"/>
    <w:rsid w:val="000D4B07"/>
    <w:rsid w:val="000E5DC6"/>
    <w:rsid w:val="000E7E46"/>
    <w:rsid w:val="000F1601"/>
    <w:rsid w:val="000F22A3"/>
    <w:rsid w:val="000F50C0"/>
    <w:rsid w:val="000F7557"/>
    <w:rsid w:val="0010490E"/>
    <w:rsid w:val="0010618F"/>
    <w:rsid w:val="00115239"/>
    <w:rsid w:val="00115E02"/>
    <w:rsid w:val="00115E32"/>
    <w:rsid w:val="00116F0A"/>
    <w:rsid w:val="0012080A"/>
    <w:rsid w:val="00120A4F"/>
    <w:rsid w:val="001273F5"/>
    <w:rsid w:val="00131E43"/>
    <w:rsid w:val="001325C8"/>
    <w:rsid w:val="00132F75"/>
    <w:rsid w:val="001345ED"/>
    <w:rsid w:val="00145992"/>
    <w:rsid w:val="001504A3"/>
    <w:rsid w:val="00156EA3"/>
    <w:rsid w:val="0016141D"/>
    <w:rsid w:val="0016183F"/>
    <w:rsid w:val="00161A72"/>
    <w:rsid w:val="00166976"/>
    <w:rsid w:val="00174F71"/>
    <w:rsid w:val="00176009"/>
    <w:rsid w:val="00176C1B"/>
    <w:rsid w:val="001915EC"/>
    <w:rsid w:val="00196892"/>
    <w:rsid w:val="001A00C7"/>
    <w:rsid w:val="001A110C"/>
    <w:rsid w:val="001A25BA"/>
    <w:rsid w:val="001A2610"/>
    <w:rsid w:val="001A2F42"/>
    <w:rsid w:val="001A4D9D"/>
    <w:rsid w:val="001A7258"/>
    <w:rsid w:val="001B1F42"/>
    <w:rsid w:val="001B4662"/>
    <w:rsid w:val="001B60CF"/>
    <w:rsid w:val="001C011D"/>
    <w:rsid w:val="001C0730"/>
    <w:rsid w:val="001C12EE"/>
    <w:rsid w:val="001C2E65"/>
    <w:rsid w:val="001C5817"/>
    <w:rsid w:val="001D2D63"/>
    <w:rsid w:val="001D3A7C"/>
    <w:rsid w:val="001D448E"/>
    <w:rsid w:val="001D7C76"/>
    <w:rsid w:val="001E0AF9"/>
    <w:rsid w:val="001E1928"/>
    <w:rsid w:val="001E2D08"/>
    <w:rsid w:val="001F07E3"/>
    <w:rsid w:val="001F273A"/>
    <w:rsid w:val="0020255F"/>
    <w:rsid w:val="00207144"/>
    <w:rsid w:val="00212A28"/>
    <w:rsid w:val="00215833"/>
    <w:rsid w:val="00216151"/>
    <w:rsid w:val="00217169"/>
    <w:rsid w:val="002174F5"/>
    <w:rsid w:val="00220062"/>
    <w:rsid w:val="0022416D"/>
    <w:rsid w:val="002262E9"/>
    <w:rsid w:val="00240F9E"/>
    <w:rsid w:val="00242B37"/>
    <w:rsid w:val="00244000"/>
    <w:rsid w:val="0024434D"/>
    <w:rsid w:val="00252DC8"/>
    <w:rsid w:val="00257262"/>
    <w:rsid w:val="00260A3D"/>
    <w:rsid w:val="00260B75"/>
    <w:rsid w:val="0026428F"/>
    <w:rsid w:val="0027632C"/>
    <w:rsid w:val="002820F9"/>
    <w:rsid w:val="00284387"/>
    <w:rsid w:val="00292173"/>
    <w:rsid w:val="00293626"/>
    <w:rsid w:val="00294E9A"/>
    <w:rsid w:val="00296B1D"/>
    <w:rsid w:val="002A1D1C"/>
    <w:rsid w:val="002A3798"/>
    <w:rsid w:val="002A5F4B"/>
    <w:rsid w:val="002A67C9"/>
    <w:rsid w:val="002A6BDA"/>
    <w:rsid w:val="002A6FCE"/>
    <w:rsid w:val="002B05AD"/>
    <w:rsid w:val="002B1A58"/>
    <w:rsid w:val="002B3772"/>
    <w:rsid w:val="002B3F19"/>
    <w:rsid w:val="002B75C1"/>
    <w:rsid w:val="002C07A4"/>
    <w:rsid w:val="002D18EC"/>
    <w:rsid w:val="002D400D"/>
    <w:rsid w:val="002D59A6"/>
    <w:rsid w:val="002E0824"/>
    <w:rsid w:val="002E257F"/>
    <w:rsid w:val="002E66DF"/>
    <w:rsid w:val="002F26EE"/>
    <w:rsid w:val="002F6B8D"/>
    <w:rsid w:val="002F6C78"/>
    <w:rsid w:val="002F7732"/>
    <w:rsid w:val="003011CA"/>
    <w:rsid w:val="00301A5B"/>
    <w:rsid w:val="00303558"/>
    <w:rsid w:val="003040A4"/>
    <w:rsid w:val="00304986"/>
    <w:rsid w:val="00310C38"/>
    <w:rsid w:val="00310D8D"/>
    <w:rsid w:val="003112EF"/>
    <w:rsid w:val="00314252"/>
    <w:rsid w:val="003228D4"/>
    <w:rsid w:val="0032465B"/>
    <w:rsid w:val="00331BA1"/>
    <w:rsid w:val="00334278"/>
    <w:rsid w:val="003344AB"/>
    <w:rsid w:val="003362B0"/>
    <w:rsid w:val="00340328"/>
    <w:rsid w:val="00350EE8"/>
    <w:rsid w:val="00352CA9"/>
    <w:rsid w:val="00354222"/>
    <w:rsid w:val="0036373B"/>
    <w:rsid w:val="0036407F"/>
    <w:rsid w:val="0036739C"/>
    <w:rsid w:val="00367A3C"/>
    <w:rsid w:val="00371493"/>
    <w:rsid w:val="003735EE"/>
    <w:rsid w:val="00373F89"/>
    <w:rsid w:val="003753CF"/>
    <w:rsid w:val="00375FE1"/>
    <w:rsid w:val="0037640F"/>
    <w:rsid w:val="00376A1E"/>
    <w:rsid w:val="00385FAD"/>
    <w:rsid w:val="00387250"/>
    <w:rsid w:val="00393F4C"/>
    <w:rsid w:val="00394752"/>
    <w:rsid w:val="003A510B"/>
    <w:rsid w:val="003A528D"/>
    <w:rsid w:val="003B3240"/>
    <w:rsid w:val="003B5627"/>
    <w:rsid w:val="003C5428"/>
    <w:rsid w:val="003D364F"/>
    <w:rsid w:val="003E0599"/>
    <w:rsid w:val="003E6398"/>
    <w:rsid w:val="003E68AC"/>
    <w:rsid w:val="003E7E66"/>
    <w:rsid w:val="003F0D2E"/>
    <w:rsid w:val="003F6A25"/>
    <w:rsid w:val="003F7678"/>
    <w:rsid w:val="00400D2E"/>
    <w:rsid w:val="00401574"/>
    <w:rsid w:val="004139D0"/>
    <w:rsid w:val="00416A9F"/>
    <w:rsid w:val="00421081"/>
    <w:rsid w:val="004210E6"/>
    <w:rsid w:val="0043020A"/>
    <w:rsid w:val="00431001"/>
    <w:rsid w:val="00437D40"/>
    <w:rsid w:val="004463A1"/>
    <w:rsid w:val="00446BE5"/>
    <w:rsid w:val="00447747"/>
    <w:rsid w:val="00453C9D"/>
    <w:rsid w:val="00456538"/>
    <w:rsid w:val="00457140"/>
    <w:rsid w:val="00466617"/>
    <w:rsid w:val="00474CE6"/>
    <w:rsid w:val="00480580"/>
    <w:rsid w:val="00482E75"/>
    <w:rsid w:val="00484EB5"/>
    <w:rsid w:val="00486A11"/>
    <w:rsid w:val="004A29A5"/>
    <w:rsid w:val="004A2BA9"/>
    <w:rsid w:val="004A6164"/>
    <w:rsid w:val="004A785A"/>
    <w:rsid w:val="004C2D63"/>
    <w:rsid w:val="004C5198"/>
    <w:rsid w:val="004C58CC"/>
    <w:rsid w:val="004C7CB5"/>
    <w:rsid w:val="004D01C9"/>
    <w:rsid w:val="004D2385"/>
    <w:rsid w:val="004D6A1C"/>
    <w:rsid w:val="004E04B4"/>
    <w:rsid w:val="004E20DD"/>
    <w:rsid w:val="004F0ED3"/>
    <w:rsid w:val="004F1F99"/>
    <w:rsid w:val="00501C19"/>
    <w:rsid w:val="00503529"/>
    <w:rsid w:val="00503D48"/>
    <w:rsid w:val="00503E4A"/>
    <w:rsid w:val="0050403D"/>
    <w:rsid w:val="00504040"/>
    <w:rsid w:val="00511C1E"/>
    <w:rsid w:val="005123A5"/>
    <w:rsid w:val="00512628"/>
    <w:rsid w:val="00512908"/>
    <w:rsid w:val="005131F4"/>
    <w:rsid w:val="00513262"/>
    <w:rsid w:val="005135AB"/>
    <w:rsid w:val="00513859"/>
    <w:rsid w:val="00514B09"/>
    <w:rsid w:val="005151F0"/>
    <w:rsid w:val="005174F5"/>
    <w:rsid w:val="00520645"/>
    <w:rsid w:val="00522D1E"/>
    <w:rsid w:val="005261D3"/>
    <w:rsid w:val="0053536A"/>
    <w:rsid w:val="00535BB7"/>
    <w:rsid w:val="00537F85"/>
    <w:rsid w:val="00540462"/>
    <w:rsid w:val="005450C9"/>
    <w:rsid w:val="005455BD"/>
    <w:rsid w:val="005518E2"/>
    <w:rsid w:val="00552C33"/>
    <w:rsid w:val="00556671"/>
    <w:rsid w:val="005604C5"/>
    <w:rsid w:val="005720FF"/>
    <w:rsid w:val="00576CF7"/>
    <w:rsid w:val="00580D2F"/>
    <w:rsid w:val="00581961"/>
    <w:rsid w:val="00582A27"/>
    <w:rsid w:val="00584416"/>
    <w:rsid w:val="0058538A"/>
    <w:rsid w:val="00590ED5"/>
    <w:rsid w:val="005B4FDD"/>
    <w:rsid w:val="005B699A"/>
    <w:rsid w:val="005C325A"/>
    <w:rsid w:val="005C352B"/>
    <w:rsid w:val="005C4456"/>
    <w:rsid w:val="005C52E2"/>
    <w:rsid w:val="005C6E34"/>
    <w:rsid w:val="005C70C9"/>
    <w:rsid w:val="005C7644"/>
    <w:rsid w:val="005C7A5D"/>
    <w:rsid w:val="005D10CA"/>
    <w:rsid w:val="005D78F3"/>
    <w:rsid w:val="005E1E11"/>
    <w:rsid w:val="005E315D"/>
    <w:rsid w:val="005E5742"/>
    <w:rsid w:val="005E5B09"/>
    <w:rsid w:val="005F1B41"/>
    <w:rsid w:val="005F6EF9"/>
    <w:rsid w:val="005F795B"/>
    <w:rsid w:val="005F7F8E"/>
    <w:rsid w:val="00600DF0"/>
    <w:rsid w:val="00603185"/>
    <w:rsid w:val="00603384"/>
    <w:rsid w:val="00603E0F"/>
    <w:rsid w:val="006045F4"/>
    <w:rsid w:val="00604C11"/>
    <w:rsid w:val="00615545"/>
    <w:rsid w:val="00615C9D"/>
    <w:rsid w:val="006238BD"/>
    <w:rsid w:val="006240A4"/>
    <w:rsid w:val="00631352"/>
    <w:rsid w:val="0063222D"/>
    <w:rsid w:val="006346A1"/>
    <w:rsid w:val="0063677B"/>
    <w:rsid w:val="00637EB1"/>
    <w:rsid w:val="00640A8F"/>
    <w:rsid w:val="006546D6"/>
    <w:rsid w:val="00655629"/>
    <w:rsid w:val="00657B1C"/>
    <w:rsid w:val="00660081"/>
    <w:rsid w:val="006623F9"/>
    <w:rsid w:val="00671B42"/>
    <w:rsid w:val="006721A6"/>
    <w:rsid w:val="00672A7E"/>
    <w:rsid w:val="006768E0"/>
    <w:rsid w:val="00690799"/>
    <w:rsid w:val="00693E9B"/>
    <w:rsid w:val="006946A8"/>
    <w:rsid w:val="00696631"/>
    <w:rsid w:val="006A0A79"/>
    <w:rsid w:val="006A21D4"/>
    <w:rsid w:val="006A2D4B"/>
    <w:rsid w:val="006A2FF6"/>
    <w:rsid w:val="006A462E"/>
    <w:rsid w:val="006B0F4E"/>
    <w:rsid w:val="006C1836"/>
    <w:rsid w:val="006C1A8C"/>
    <w:rsid w:val="006C6F12"/>
    <w:rsid w:val="006E5306"/>
    <w:rsid w:val="006E7D21"/>
    <w:rsid w:val="006F0CFE"/>
    <w:rsid w:val="006F0D4C"/>
    <w:rsid w:val="006F2412"/>
    <w:rsid w:val="006F3AD2"/>
    <w:rsid w:val="006F4FE3"/>
    <w:rsid w:val="006F5AAE"/>
    <w:rsid w:val="006F64A1"/>
    <w:rsid w:val="006F7522"/>
    <w:rsid w:val="006F7E82"/>
    <w:rsid w:val="00717EC0"/>
    <w:rsid w:val="00722915"/>
    <w:rsid w:val="0073004A"/>
    <w:rsid w:val="007305A0"/>
    <w:rsid w:val="00732DAF"/>
    <w:rsid w:val="00734623"/>
    <w:rsid w:val="00742AAA"/>
    <w:rsid w:val="007513FA"/>
    <w:rsid w:val="00753725"/>
    <w:rsid w:val="00755C53"/>
    <w:rsid w:val="00770A57"/>
    <w:rsid w:val="00772BFD"/>
    <w:rsid w:val="00773215"/>
    <w:rsid w:val="007771C5"/>
    <w:rsid w:val="00780CA7"/>
    <w:rsid w:val="00782597"/>
    <w:rsid w:val="0078645E"/>
    <w:rsid w:val="00787345"/>
    <w:rsid w:val="00790433"/>
    <w:rsid w:val="007918B5"/>
    <w:rsid w:val="00794E88"/>
    <w:rsid w:val="00796CF2"/>
    <w:rsid w:val="00796E43"/>
    <w:rsid w:val="007A0201"/>
    <w:rsid w:val="007A10F7"/>
    <w:rsid w:val="007A32FF"/>
    <w:rsid w:val="007A42FD"/>
    <w:rsid w:val="007B10B9"/>
    <w:rsid w:val="007B5E1C"/>
    <w:rsid w:val="007B7771"/>
    <w:rsid w:val="007C19ED"/>
    <w:rsid w:val="007C23C4"/>
    <w:rsid w:val="007D3198"/>
    <w:rsid w:val="007E1567"/>
    <w:rsid w:val="007E7A19"/>
    <w:rsid w:val="007F437F"/>
    <w:rsid w:val="007F6C1F"/>
    <w:rsid w:val="007F7503"/>
    <w:rsid w:val="00801840"/>
    <w:rsid w:val="00802E4A"/>
    <w:rsid w:val="00804812"/>
    <w:rsid w:val="00804B5A"/>
    <w:rsid w:val="00804B7D"/>
    <w:rsid w:val="00815315"/>
    <w:rsid w:val="00815353"/>
    <w:rsid w:val="00820808"/>
    <w:rsid w:val="0082684D"/>
    <w:rsid w:val="00826FB4"/>
    <w:rsid w:val="00831A93"/>
    <w:rsid w:val="00832337"/>
    <w:rsid w:val="0083365A"/>
    <w:rsid w:val="008342B2"/>
    <w:rsid w:val="008403F7"/>
    <w:rsid w:val="0084391B"/>
    <w:rsid w:val="00844AE0"/>
    <w:rsid w:val="008453F5"/>
    <w:rsid w:val="00845691"/>
    <w:rsid w:val="00846705"/>
    <w:rsid w:val="008534A9"/>
    <w:rsid w:val="00853F86"/>
    <w:rsid w:val="0085430F"/>
    <w:rsid w:val="0085493D"/>
    <w:rsid w:val="00856094"/>
    <w:rsid w:val="0086337A"/>
    <w:rsid w:val="00864E2B"/>
    <w:rsid w:val="00877035"/>
    <w:rsid w:val="008771CF"/>
    <w:rsid w:val="00877B45"/>
    <w:rsid w:val="00880AFB"/>
    <w:rsid w:val="0088426D"/>
    <w:rsid w:val="008922CC"/>
    <w:rsid w:val="00895AD6"/>
    <w:rsid w:val="008A073D"/>
    <w:rsid w:val="008A2C46"/>
    <w:rsid w:val="008A65A8"/>
    <w:rsid w:val="008A7FF4"/>
    <w:rsid w:val="008B0470"/>
    <w:rsid w:val="008B20FC"/>
    <w:rsid w:val="008B2F65"/>
    <w:rsid w:val="008B54C4"/>
    <w:rsid w:val="008C4795"/>
    <w:rsid w:val="008C6DDC"/>
    <w:rsid w:val="008D038C"/>
    <w:rsid w:val="008D051E"/>
    <w:rsid w:val="008D7DAB"/>
    <w:rsid w:val="008E4B4A"/>
    <w:rsid w:val="008E54AF"/>
    <w:rsid w:val="008E7328"/>
    <w:rsid w:val="008E76D9"/>
    <w:rsid w:val="008F2287"/>
    <w:rsid w:val="008F2861"/>
    <w:rsid w:val="008F4B74"/>
    <w:rsid w:val="008F5F80"/>
    <w:rsid w:val="008F65A0"/>
    <w:rsid w:val="008F7224"/>
    <w:rsid w:val="008F79DF"/>
    <w:rsid w:val="00900912"/>
    <w:rsid w:val="009042DE"/>
    <w:rsid w:val="00906E67"/>
    <w:rsid w:val="00910291"/>
    <w:rsid w:val="0091057A"/>
    <w:rsid w:val="00910C8E"/>
    <w:rsid w:val="0091468F"/>
    <w:rsid w:val="009162BF"/>
    <w:rsid w:val="00921E40"/>
    <w:rsid w:val="00935D17"/>
    <w:rsid w:val="009362FF"/>
    <w:rsid w:val="00937473"/>
    <w:rsid w:val="009410E6"/>
    <w:rsid w:val="00951693"/>
    <w:rsid w:val="00952717"/>
    <w:rsid w:val="0095290C"/>
    <w:rsid w:val="00956706"/>
    <w:rsid w:val="00956A68"/>
    <w:rsid w:val="00961DDE"/>
    <w:rsid w:val="009638F9"/>
    <w:rsid w:val="0096697E"/>
    <w:rsid w:val="00975CBA"/>
    <w:rsid w:val="009769A8"/>
    <w:rsid w:val="0097754C"/>
    <w:rsid w:val="00981F79"/>
    <w:rsid w:val="00984370"/>
    <w:rsid w:val="009843F2"/>
    <w:rsid w:val="00987E8B"/>
    <w:rsid w:val="00994449"/>
    <w:rsid w:val="00995942"/>
    <w:rsid w:val="00997F88"/>
    <w:rsid w:val="009A6CCE"/>
    <w:rsid w:val="009B1663"/>
    <w:rsid w:val="009B1931"/>
    <w:rsid w:val="009B27D5"/>
    <w:rsid w:val="009C1723"/>
    <w:rsid w:val="009C39B9"/>
    <w:rsid w:val="009C437A"/>
    <w:rsid w:val="009D5EE9"/>
    <w:rsid w:val="009E0C6F"/>
    <w:rsid w:val="009E0D9F"/>
    <w:rsid w:val="009E1218"/>
    <w:rsid w:val="009E12DD"/>
    <w:rsid w:val="009E70EE"/>
    <w:rsid w:val="009F444E"/>
    <w:rsid w:val="00A03EEE"/>
    <w:rsid w:val="00A07A70"/>
    <w:rsid w:val="00A10A3E"/>
    <w:rsid w:val="00A11935"/>
    <w:rsid w:val="00A11C9F"/>
    <w:rsid w:val="00A1219F"/>
    <w:rsid w:val="00A127B8"/>
    <w:rsid w:val="00A137BF"/>
    <w:rsid w:val="00A159D9"/>
    <w:rsid w:val="00A15E01"/>
    <w:rsid w:val="00A21103"/>
    <w:rsid w:val="00A22E74"/>
    <w:rsid w:val="00A23559"/>
    <w:rsid w:val="00A24555"/>
    <w:rsid w:val="00A260E3"/>
    <w:rsid w:val="00A337C2"/>
    <w:rsid w:val="00A36893"/>
    <w:rsid w:val="00A36F39"/>
    <w:rsid w:val="00A37DF6"/>
    <w:rsid w:val="00A405DF"/>
    <w:rsid w:val="00A447F1"/>
    <w:rsid w:val="00A4596F"/>
    <w:rsid w:val="00A53505"/>
    <w:rsid w:val="00A549F6"/>
    <w:rsid w:val="00A6008C"/>
    <w:rsid w:val="00A647A7"/>
    <w:rsid w:val="00A71F60"/>
    <w:rsid w:val="00A876BF"/>
    <w:rsid w:val="00A95186"/>
    <w:rsid w:val="00A95493"/>
    <w:rsid w:val="00AA1824"/>
    <w:rsid w:val="00AA4675"/>
    <w:rsid w:val="00AA7E82"/>
    <w:rsid w:val="00AB2489"/>
    <w:rsid w:val="00AB43BA"/>
    <w:rsid w:val="00AB5827"/>
    <w:rsid w:val="00AB7EAA"/>
    <w:rsid w:val="00AD1BAD"/>
    <w:rsid w:val="00AD20E2"/>
    <w:rsid w:val="00AF44B9"/>
    <w:rsid w:val="00AF5966"/>
    <w:rsid w:val="00B05165"/>
    <w:rsid w:val="00B061E9"/>
    <w:rsid w:val="00B11A65"/>
    <w:rsid w:val="00B1605C"/>
    <w:rsid w:val="00B166A6"/>
    <w:rsid w:val="00B17ACA"/>
    <w:rsid w:val="00B22981"/>
    <w:rsid w:val="00B23A30"/>
    <w:rsid w:val="00B23E44"/>
    <w:rsid w:val="00B31C9E"/>
    <w:rsid w:val="00B32078"/>
    <w:rsid w:val="00B340C2"/>
    <w:rsid w:val="00B3741C"/>
    <w:rsid w:val="00B37B54"/>
    <w:rsid w:val="00B41393"/>
    <w:rsid w:val="00B43B48"/>
    <w:rsid w:val="00B45390"/>
    <w:rsid w:val="00B51002"/>
    <w:rsid w:val="00B54C97"/>
    <w:rsid w:val="00B5611A"/>
    <w:rsid w:val="00B620C9"/>
    <w:rsid w:val="00B64AEE"/>
    <w:rsid w:val="00B73C61"/>
    <w:rsid w:val="00B740F4"/>
    <w:rsid w:val="00B7490F"/>
    <w:rsid w:val="00B76A8B"/>
    <w:rsid w:val="00B81DF9"/>
    <w:rsid w:val="00B855EA"/>
    <w:rsid w:val="00B8735D"/>
    <w:rsid w:val="00B928E0"/>
    <w:rsid w:val="00B9346B"/>
    <w:rsid w:val="00BA126C"/>
    <w:rsid w:val="00BA1E2F"/>
    <w:rsid w:val="00BA2C78"/>
    <w:rsid w:val="00BA3032"/>
    <w:rsid w:val="00BA5E30"/>
    <w:rsid w:val="00BA6899"/>
    <w:rsid w:val="00BA7703"/>
    <w:rsid w:val="00BB34FF"/>
    <w:rsid w:val="00BB74FE"/>
    <w:rsid w:val="00BC2A11"/>
    <w:rsid w:val="00BC3BF1"/>
    <w:rsid w:val="00BC5C53"/>
    <w:rsid w:val="00BC74D1"/>
    <w:rsid w:val="00BC7511"/>
    <w:rsid w:val="00BD094F"/>
    <w:rsid w:val="00BD1F82"/>
    <w:rsid w:val="00BD4CF5"/>
    <w:rsid w:val="00BE00CB"/>
    <w:rsid w:val="00BE0723"/>
    <w:rsid w:val="00BE181E"/>
    <w:rsid w:val="00BE219E"/>
    <w:rsid w:val="00BE5A5D"/>
    <w:rsid w:val="00BE7F73"/>
    <w:rsid w:val="00BF0984"/>
    <w:rsid w:val="00BF2083"/>
    <w:rsid w:val="00BF2207"/>
    <w:rsid w:val="00BF6185"/>
    <w:rsid w:val="00C0068C"/>
    <w:rsid w:val="00C01700"/>
    <w:rsid w:val="00C01B3E"/>
    <w:rsid w:val="00C050F1"/>
    <w:rsid w:val="00C32169"/>
    <w:rsid w:val="00C337D8"/>
    <w:rsid w:val="00C4163A"/>
    <w:rsid w:val="00C4446E"/>
    <w:rsid w:val="00C46C79"/>
    <w:rsid w:val="00C573AE"/>
    <w:rsid w:val="00C62C25"/>
    <w:rsid w:val="00C64A15"/>
    <w:rsid w:val="00C64F78"/>
    <w:rsid w:val="00C66DBA"/>
    <w:rsid w:val="00C67DDA"/>
    <w:rsid w:val="00C720A2"/>
    <w:rsid w:val="00C73288"/>
    <w:rsid w:val="00C77D8F"/>
    <w:rsid w:val="00C90D13"/>
    <w:rsid w:val="00C91642"/>
    <w:rsid w:val="00C9291C"/>
    <w:rsid w:val="00C931C2"/>
    <w:rsid w:val="00C942C4"/>
    <w:rsid w:val="00CA0284"/>
    <w:rsid w:val="00CA02E2"/>
    <w:rsid w:val="00CA06E8"/>
    <w:rsid w:val="00CA5E8A"/>
    <w:rsid w:val="00CA76EE"/>
    <w:rsid w:val="00CB22E3"/>
    <w:rsid w:val="00CB26DA"/>
    <w:rsid w:val="00CB320E"/>
    <w:rsid w:val="00CC17BD"/>
    <w:rsid w:val="00CC2B2C"/>
    <w:rsid w:val="00CD2658"/>
    <w:rsid w:val="00CD434C"/>
    <w:rsid w:val="00CD66CF"/>
    <w:rsid w:val="00CD6FA4"/>
    <w:rsid w:val="00CD7FAA"/>
    <w:rsid w:val="00CE1368"/>
    <w:rsid w:val="00CE1A9F"/>
    <w:rsid w:val="00CE2C8E"/>
    <w:rsid w:val="00CE3BAC"/>
    <w:rsid w:val="00CE46E7"/>
    <w:rsid w:val="00CF5C20"/>
    <w:rsid w:val="00CF5CF4"/>
    <w:rsid w:val="00CF75F9"/>
    <w:rsid w:val="00D0310A"/>
    <w:rsid w:val="00D104C4"/>
    <w:rsid w:val="00D11976"/>
    <w:rsid w:val="00D11E19"/>
    <w:rsid w:val="00D13B8F"/>
    <w:rsid w:val="00D17157"/>
    <w:rsid w:val="00D22A78"/>
    <w:rsid w:val="00D24ECB"/>
    <w:rsid w:val="00D25D45"/>
    <w:rsid w:val="00D26141"/>
    <w:rsid w:val="00D302BC"/>
    <w:rsid w:val="00D35989"/>
    <w:rsid w:val="00D400BF"/>
    <w:rsid w:val="00D4059D"/>
    <w:rsid w:val="00D437EC"/>
    <w:rsid w:val="00D441A9"/>
    <w:rsid w:val="00D45990"/>
    <w:rsid w:val="00D464B5"/>
    <w:rsid w:val="00D46B41"/>
    <w:rsid w:val="00D46D3D"/>
    <w:rsid w:val="00D54DF1"/>
    <w:rsid w:val="00D54E37"/>
    <w:rsid w:val="00D61F14"/>
    <w:rsid w:val="00D7661C"/>
    <w:rsid w:val="00D801B4"/>
    <w:rsid w:val="00D83471"/>
    <w:rsid w:val="00D83F72"/>
    <w:rsid w:val="00D841FB"/>
    <w:rsid w:val="00D86DC1"/>
    <w:rsid w:val="00D918FE"/>
    <w:rsid w:val="00D94875"/>
    <w:rsid w:val="00DA5453"/>
    <w:rsid w:val="00DA6453"/>
    <w:rsid w:val="00DB164E"/>
    <w:rsid w:val="00DB1BE2"/>
    <w:rsid w:val="00DB1F92"/>
    <w:rsid w:val="00DB4BC7"/>
    <w:rsid w:val="00DB5B7F"/>
    <w:rsid w:val="00DC0179"/>
    <w:rsid w:val="00DC60A0"/>
    <w:rsid w:val="00DD27C1"/>
    <w:rsid w:val="00DD28FF"/>
    <w:rsid w:val="00DD6486"/>
    <w:rsid w:val="00DE7D2E"/>
    <w:rsid w:val="00E05057"/>
    <w:rsid w:val="00E066B6"/>
    <w:rsid w:val="00E1008C"/>
    <w:rsid w:val="00E138DC"/>
    <w:rsid w:val="00E13C18"/>
    <w:rsid w:val="00E14EAE"/>
    <w:rsid w:val="00E17210"/>
    <w:rsid w:val="00E174EC"/>
    <w:rsid w:val="00E20547"/>
    <w:rsid w:val="00E31151"/>
    <w:rsid w:val="00E3532B"/>
    <w:rsid w:val="00E35EE2"/>
    <w:rsid w:val="00E46FBB"/>
    <w:rsid w:val="00E51210"/>
    <w:rsid w:val="00E52986"/>
    <w:rsid w:val="00E543D2"/>
    <w:rsid w:val="00E55A80"/>
    <w:rsid w:val="00E622C1"/>
    <w:rsid w:val="00E6240A"/>
    <w:rsid w:val="00E66A3E"/>
    <w:rsid w:val="00E702DA"/>
    <w:rsid w:val="00E80609"/>
    <w:rsid w:val="00E846B2"/>
    <w:rsid w:val="00E858AF"/>
    <w:rsid w:val="00E87B2F"/>
    <w:rsid w:val="00E91B76"/>
    <w:rsid w:val="00E92F75"/>
    <w:rsid w:val="00E94D6A"/>
    <w:rsid w:val="00EA15C9"/>
    <w:rsid w:val="00EA1D9E"/>
    <w:rsid w:val="00EA4900"/>
    <w:rsid w:val="00EB2F44"/>
    <w:rsid w:val="00EB7DE2"/>
    <w:rsid w:val="00EC0A60"/>
    <w:rsid w:val="00ED11D4"/>
    <w:rsid w:val="00ED22DA"/>
    <w:rsid w:val="00ED3735"/>
    <w:rsid w:val="00ED403C"/>
    <w:rsid w:val="00ED49C7"/>
    <w:rsid w:val="00ED6F25"/>
    <w:rsid w:val="00EE1D0A"/>
    <w:rsid w:val="00EE2FDF"/>
    <w:rsid w:val="00EE3E71"/>
    <w:rsid w:val="00EE56A4"/>
    <w:rsid w:val="00EE5D5A"/>
    <w:rsid w:val="00EF02ED"/>
    <w:rsid w:val="00EF58CC"/>
    <w:rsid w:val="00EF76D0"/>
    <w:rsid w:val="00F01737"/>
    <w:rsid w:val="00F107E0"/>
    <w:rsid w:val="00F10A95"/>
    <w:rsid w:val="00F16EE3"/>
    <w:rsid w:val="00F21655"/>
    <w:rsid w:val="00F22C0B"/>
    <w:rsid w:val="00F24FC8"/>
    <w:rsid w:val="00F2650A"/>
    <w:rsid w:val="00F3561C"/>
    <w:rsid w:val="00F35F01"/>
    <w:rsid w:val="00F4181F"/>
    <w:rsid w:val="00F42254"/>
    <w:rsid w:val="00F52010"/>
    <w:rsid w:val="00F526BA"/>
    <w:rsid w:val="00F623F0"/>
    <w:rsid w:val="00F62DAF"/>
    <w:rsid w:val="00F6383D"/>
    <w:rsid w:val="00F66DA7"/>
    <w:rsid w:val="00F72AAC"/>
    <w:rsid w:val="00F74373"/>
    <w:rsid w:val="00F83406"/>
    <w:rsid w:val="00F8360B"/>
    <w:rsid w:val="00F8648B"/>
    <w:rsid w:val="00F925D1"/>
    <w:rsid w:val="00F94D57"/>
    <w:rsid w:val="00FA0993"/>
    <w:rsid w:val="00FA17DE"/>
    <w:rsid w:val="00FA3930"/>
    <w:rsid w:val="00FA5BBF"/>
    <w:rsid w:val="00FA68A4"/>
    <w:rsid w:val="00FB3385"/>
    <w:rsid w:val="00FB3F57"/>
    <w:rsid w:val="00FB43BB"/>
    <w:rsid w:val="00FB570E"/>
    <w:rsid w:val="00FB5788"/>
    <w:rsid w:val="00FB7357"/>
    <w:rsid w:val="00FC1E53"/>
    <w:rsid w:val="00FC65F4"/>
    <w:rsid w:val="00FC7997"/>
    <w:rsid w:val="00FC7EC9"/>
    <w:rsid w:val="00FD1F34"/>
    <w:rsid w:val="00FE26F2"/>
    <w:rsid w:val="00FF169D"/>
    <w:rsid w:val="00FF1CCD"/>
    <w:rsid w:val="00FF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967F"/>
  <w15:chartTrackingRefBased/>
  <w15:docId w15:val="{EE7D71D3-C0D8-4943-BC40-B237AEC6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C76"/>
    <w:pPr>
      <w:spacing w:line="256" w:lineRule="auto"/>
    </w:pPr>
  </w:style>
  <w:style w:type="paragraph" w:styleId="Heading1">
    <w:name w:val="heading 1"/>
    <w:basedOn w:val="Normal"/>
    <w:next w:val="Normal"/>
    <w:link w:val="Heading1Char"/>
    <w:uiPriority w:val="9"/>
    <w:qFormat/>
    <w:rsid w:val="002B75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7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75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B75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B75C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B75C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B75C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B75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75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C76"/>
    <w:pPr>
      <w:ind w:left="720"/>
      <w:contextualSpacing/>
    </w:pPr>
  </w:style>
  <w:style w:type="character" w:customStyle="1" w:styleId="Heading1Char">
    <w:name w:val="Heading 1 Char"/>
    <w:basedOn w:val="DefaultParagraphFont"/>
    <w:link w:val="Heading1"/>
    <w:uiPriority w:val="9"/>
    <w:rsid w:val="002B75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75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B75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B75C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B75C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B75C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B75C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B75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75C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EE1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D0A"/>
  </w:style>
  <w:style w:type="paragraph" w:styleId="Footer">
    <w:name w:val="footer"/>
    <w:basedOn w:val="Normal"/>
    <w:link w:val="FooterChar"/>
    <w:uiPriority w:val="99"/>
    <w:unhideWhenUsed/>
    <w:rsid w:val="00EE1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08602">
      <w:bodyDiv w:val="1"/>
      <w:marLeft w:val="0"/>
      <w:marRight w:val="0"/>
      <w:marTop w:val="0"/>
      <w:marBottom w:val="0"/>
      <w:divBdr>
        <w:top w:val="none" w:sz="0" w:space="0" w:color="auto"/>
        <w:left w:val="none" w:sz="0" w:space="0" w:color="auto"/>
        <w:bottom w:val="none" w:sz="0" w:space="0" w:color="auto"/>
        <w:right w:val="none" w:sz="0" w:space="0" w:color="auto"/>
      </w:divBdr>
      <w:divsChild>
        <w:div w:id="149837211">
          <w:marLeft w:val="0"/>
          <w:marRight w:val="0"/>
          <w:marTop w:val="0"/>
          <w:marBottom w:val="120"/>
          <w:divBdr>
            <w:top w:val="none" w:sz="0" w:space="0" w:color="auto"/>
            <w:left w:val="none" w:sz="0" w:space="0" w:color="auto"/>
            <w:bottom w:val="none" w:sz="0" w:space="0" w:color="auto"/>
            <w:right w:val="none" w:sz="0" w:space="0" w:color="auto"/>
          </w:divBdr>
          <w:divsChild>
            <w:div w:id="1788043121">
              <w:marLeft w:val="0"/>
              <w:marRight w:val="0"/>
              <w:marTop w:val="0"/>
              <w:marBottom w:val="0"/>
              <w:divBdr>
                <w:top w:val="none" w:sz="0" w:space="0" w:color="auto"/>
                <w:left w:val="none" w:sz="0" w:space="0" w:color="auto"/>
                <w:bottom w:val="none" w:sz="0" w:space="0" w:color="auto"/>
                <w:right w:val="none" w:sz="0" w:space="0" w:color="auto"/>
              </w:divBdr>
              <w:divsChild>
                <w:div w:id="5696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Brier</dc:creator>
  <cp:keywords/>
  <dc:description/>
  <cp:lastModifiedBy>Lynne Brier</cp:lastModifiedBy>
  <cp:revision>15</cp:revision>
  <dcterms:created xsi:type="dcterms:W3CDTF">2020-10-29T11:25:00Z</dcterms:created>
  <dcterms:modified xsi:type="dcterms:W3CDTF">2020-10-29T11:53:00Z</dcterms:modified>
</cp:coreProperties>
</file>